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7A6C1" w14:textId="77777777" w:rsidR="00DE0AEF" w:rsidRPr="00DE0AEF" w:rsidRDefault="00DE0AEF" w:rsidP="00DE0AEF">
      <w:pPr>
        <w:pStyle w:val="text1"/>
        <w:spacing w:after="0"/>
        <w:ind w:firstLine="708"/>
        <w:jc w:val="center"/>
        <w:rPr>
          <w:b/>
          <w:iCs/>
        </w:rPr>
      </w:pPr>
      <w:r w:rsidRPr="00DE0AEF">
        <w:rPr>
          <w:b/>
          <w:iCs/>
        </w:rPr>
        <w:t>Муниципальное бюджетное общеобразовательное учреждение</w:t>
      </w:r>
    </w:p>
    <w:p w14:paraId="48E4FE99" w14:textId="77777777" w:rsidR="00DE0AEF" w:rsidRPr="00DE0AEF" w:rsidRDefault="00DE0AEF" w:rsidP="00DE0AEF">
      <w:pPr>
        <w:pStyle w:val="text1"/>
        <w:spacing w:after="0"/>
        <w:ind w:firstLine="708"/>
        <w:jc w:val="center"/>
        <w:rPr>
          <w:b/>
          <w:iCs/>
        </w:rPr>
      </w:pPr>
      <w:r w:rsidRPr="00DE0AEF">
        <w:rPr>
          <w:b/>
          <w:iCs/>
        </w:rPr>
        <w:t>«Северский лицей»</w:t>
      </w:r>
    </w:p>
    <w:p w14:paraId="14080E2C" w14:textId="77777777" w:rsidR="00DE0AEF" w:rsidRPr="00DE0AEF" w:rsidRDefault="00DE0AEF" w:rsidP="00DE0AEF">
      <w:pPr>
        <w:pStyle w:val="text1"/>
        <w:spacing w:after="0"/>
        <w:ind w:firstLine="708"/>
        <w:jc w:val="center"/>
        <w:rPr>
          <w:b/>
          <w:iCs/>
        </w:rPr>
      </w:pPr>
      <w:r w:rsidRPr="00DE0AEF">
        <w:rPr>
          <w:b/>
          <w:iCs/>
        </w:rPr>
        <w:t xml:space="preserve"> </w:t>
      </w:r>
    </w:p>
    <w:p w14:paraId="1414789E" w14:textId="77777777" w:rsidR="00DE0AEF" w:rsidRPr="00DE0AEF" w:rsidRDefault="00DE0AEF" w:rsidP="00DE0AEF">
      <w:pPr>
        <w:pStyle w:val="text1"/>
        <w:spacing w:after="0"/>
        <w:ind w:firstLine="708"/>
        <w:jc w:val="center"/>
        <w:rPr>
          <w:b/>
          <w:iCs/>
        </w:rPr>
      </w:pPr>
    </w:p>
    <w:p w14:paraId="7063F593" w14:textId="77777777" w:rsidR="00DE0AEF" w:rsidRPr="00DE0AEF" w:rsidRDefault="00DE0AEF" w:rsidP="00DE0AEF">
      <w:pPr>
        <w:pStyle w:val="text1"/>
        <w:spacing w:after="0"/>
        <w:ind w:firstLine="708"/>
        <w:jc w:val="center"/>
        <w:rPr>
          <w:b/>
          <w:iCs/>
        </w:rPr>
      </w:pPr>
    </w:p>
    <w:p w14:paraId="45D100BD" w14:textId="77777777" w:rsidR="00DE0AEF" w:rsidRPr="00DE0AEF" w:rsidRDefault="00DE0AEF" w:rsidP="00DE0AEF">
      <w:pPr>
        <w:pStyle w:val="text1"/>
        <w:spacing w:after="0"/>
        <w:ind w:firstLine="708"/>
        <w:jc w:val="center"/>
        <w:rPr>
          <w:b/>
          <w:iCs/>
        </w:rPr>
      </w:pPr>
    </w:p>
    <w:p w14:paraId="7E1621B5" w14:textId="77777777" w:rsidR="00DE0AEF" w:rsidRPr="00DE0AEF" w:rsidRDefault="00DE0AEF" w:rsidP="00DE0AEF">
      <w:pPr>
        <w:pStyle w:val="text1"/>
        <w:spacing w:after="0"/>
        <w:ind w:firstLine="708"/>
        <w:jc w:val="center"/>
        <w:rPr>
          <w:b/>
          <w:iCs/>
        </w:rPr>
      </w:pPr>
    </w:p>
    <w:p w14:paraId="32180ECC" w14:textId="77777777" w:rsidR="00DE0AEF" w:rsidRPr="00DE0AEF" w:rsidRDefault="00DE0AEF" w:rsidP="00DE0AEF">
      <w:pPr>
        <w:pStyle w:val="text1"/>
        <w:spacing w:after="0"/>
        <w:ind w:firstLine="708"/>
        <w:jc w:val="center"/>
        <w:rPr>
          <w:b/>
          <w:iCs/>
        </w:rPr>
      </w:pPr>
    </w:p>
    <w:p w14:paraId="5FFC6D44" w14:textId="77777777" w:rsidR="00DE0AEF" w:rsidRPr="00DE0AEF" w:rsidRDefault="00DE0AEF" w:rsidP="00DE0AEF">
      <w:pPr>
        <w:pStyle w:val="text1"/>
        <w:spacing w:after="0"/>
        <w:ind w:firstLine="708"/>
        <w:jc w:val="center"/>
        <w:rPr>
          <w:b/>
          <w:iCs/>
        </w:rPr>
      </w:pPr>
      <w:r w:rsidRPr="00DE0AEF">
        <w:rPr>
          <w:b/>
          <w:iCs/>
        </w:rPr>
        <w:t xml:space="preserve"> </w:t>
      </w:r>
    </w:p>
    <w:p w14:paraId="71F8BCA4" w14:textId="77777777" w:rsidR="00DE0AEF" w:rsidRPr="00DE0AEF" w:rsidRDefault="00DE0AEF" w:rsidP="00DE0AEF">
      <w:pPr>
        <w:pStyle w:val="text1"/>
        <w:spacing w:after="0"/>
        <w:ind w:firstLine="708"/>
        <w:jc w:val="center"/>
        <w:rPr>
          <w:b/>
          <w:iCs/>
        </w:rPr>
      </w:pPr>
      <w:r w:rsidRPr="00DE0AEF">
        <w:rPr>
          <w:b/>
          <w:iCs/>
        </w:rPr>
        <w:t>Рабочая программа</w:t>
      </w:r>
    </w:p>
    <w:p w14:paraId="6E69D1D7" w14:textId="77777777" w:rsidR="00DE0AEF" w:rsidRPr="00DE0AEF" w:rsidRDefault="00DE0AEF" w:rsidP="00DE0AEF">
      <w:pPr>
        <w:pStyle w:val="text1"/>
        <w:spacing w:after="0"/>
        <w:ind w:firstLine="708"/>
        <w:jc w:val="center"/>
        <w:rPr>
          <w:b/>
          <w:iCs/>
        </w:rPr>
      </w:pPr>
      <w:r w:rsidRPr="00DE0AEF">
        <w:rPr>
          <w:b/>
          <w:iCs/>
        </w:rPr>
        <w:t>курса внеурочной деятельности</w:t>
      </w:r>
    </w:p>
    <w:p w14:paraId="6CA42575" w14:textId="1F5762AB" w:rsidR="00DE0AEF" w:rsidRPr="00DE0AEF" w:rsidRDefault="00DE0AEF" w:rsidP="00DE0AEF">
      <w:pPr>
        <w:pStyle w:val="text1"/>
        <w:spacing w:after="0"/>
        <w:ind w:firstLine="708"/>
        <w:jc w:val="center"/>
        <w:rPr>
          <w:b/>
          <w:iCs/>
        </w:rPr>
      </w:pPr>
      <w:r w:rsidRPr="00DE0AEF">
        <w:rPr>
          <w:b/>
          <w:iCs/>
        </w:rPr>
        <w:t>«</w:t>
      </w:r>
      <w:r>
        <w:rPr>
          <w:b/>
          <w:iCs/>
        </w:rPr>
        <w:t>Музейный уголок</w:t>
      </w:r>
      <w:r w:rsidRPr="00DE0AEF">
        <w:rPr>
          <w:b/>
          <w:iCs/>
        </w:rPr>
        <w:t>»</w:t>
      </w:r>
    </w:p>
    <w:p w14:paraId="703DD92F" w14:textId="28AC4905" w:rsidR="00DE0AEF" w:rsidRPr="00DE0AEF" w:rsidRDefault="00DE0AEF" w:rsidP="00DE0AEF">
      <w:pPr>
        <w:pStyle w:val="text1"/>
        <w:spacing w:after="0"/>
        <w:ind w:firstLine="708"/>
        <w:jc w:val="center"/>
        <w:rPr>
          <w:b/>
          <w:iCs/>
        </w:rPr>
      </w:pPr>
      <w:r w:rsidRPr="00DE0AEF">
        <w:rPr>
          <w:b/>
          <w:iCs/>
        </w:rPr>
        <w:t>(</w:t>
      </w:r>
      <w:r>
        <w:rPr>
          <w:b/>
          <w:iCs/>
        </w:rPr>
        <w:t>Основное</w:t>
      </w:r>
      <w:r w:rsidRPr="00DE0AEF">
        <w:rPr>
          <w:b/>
          <w:iCs/>
        </w:rPr>
        <w:t xml:space="preserve"> общее образование)</w:t>
      </w:r>
    </w:p>
    <w:p w14:paraId="0FC1DEA2" w14:textId="77777777" w:rsidR="00DE0AEF" w:rsidRPr="00DE0AEF" w:rsidRDefault="00DE0AEF" w:rsidP="00DE0AEF">
      <w:pPr>
        <w:pStyle w:val="text1"/>
        <w:spacing w:after="0"/>
        <w:ind w:firstLine="708"/>
        <w:jc w:val="center"/>
        <w:rPr>
          <w:b/>
          <w:iCs/>
        </w:rPr>
      </w:pPr>
      <w:r w:rsidRPr="00DE0AEF">
        <w:rPr>
          <w:b/>
          <w:iCs/>
        </w:rPr>
        <w:t xml:space="preserve"> </w:t>
      </w:r>
    </w:p>
    <w:p w14:paraId="1B869863" w14:textId="77777777" w:rsidR="00DE0AEF" w:rsidRPr="00DE0AEF" w:rsidRDefault="00DE0AEF" w:rsidP="00DE0AEF">
      <w:pPr>
        <w:pStyle w:val="text1"/>
        <w:spacing w:after="0"/>
        <w:ind w:firstLine="708"/>
        <w:jc w:val="center"/>
        <w:rPr>
          <w:b/>
          <w:iCs/>
        </w:rPr>
      </w:pPr>
      <w:r w:rsidRPr="00DE0AEF">
        <w:rPr>
          <w:b/>
          <w:iCs/>
        </w:rPr>
        <w:t xml:space="preserve"> </w:t>
      </w:r>
    </w:p>
    <w:p w14:paraId="1590D5E6" w14:textId="77777777" w:rsidR="00DE0AEF" w:rsidRPr="00DE0AEF" w:rsidRDefault="00DE0AEF" w:rsidP="00DE0AEF">
      <w:pPr>
        <w:pStyle w:val="text1"/>
        <w:spacing w:after="0"/>
        <w:ind w:firstLine="708"/>
        <w:jc w:val="center"/>
        <w:rPr>
          <w:b/>
          <w:iCs/>
        </w:rPr>
      </w:pPr>
      <w:r w:rsidRPr="00DE0AEF">
        <w:rPr>
          <w:b/>
          <w:iCs/>
        </w:rPr>
        <w:t xml:space="preserve"> </w:t>
      </w:r>
    </w:p>
    <w:p w14:paraId="706A9A6A" w14:textId="77777777" w:rsidR="00DE0AEF" w:rsidRPr="00DE0AEF" w:rsidRDefault="00DE0AEF" w:rsidP="00DE0AEF">
      <w:pPr>
        <w:pStyle w:val="text1"/>
        <w:spacing w:after="0"/>
        <w:ind w:firstLine="708"/>
        <w:jc w:val="center"/>
        <w:rPr>
          <w:b/>
          <w:iCs/>
        </w:rPr>
      </w:pPr>
      <w:r w:rsidRPr="00DE0AEF">
        <w:rPr>
          <w:b/>
          <w:iCs/>
        </w:rPr>
        <w:t xml:space="preserve"> </w:t>
      </w:r>
    </w:p>
    <w:p w14:paraId="44B2C7BF" w14:textId="77777777" w:rsidR="00DE0AEF" w:rsidRPr="00DE0AEF" w:rsidRDefault="00DE0AEF" w:rsidP="00DE0AEF">
      <w:pPr>
        <w:pStyle w:val="text1"/>
        <w:spacing w:after="0"/>
        <w:ind w:firstLine="708"/>
        <w:jc w:val="center"/>
        <w:rPr>
          <w:b/>
          <w:iCs/>
        </w:rPr>
      </w:pPr>
      <w:r w:rsidRPr="00DE0AEF">
        <w:rPr>
          <w:b/>
          <w:iCs/>
        </w:rPr>
        <w:t xml:space="preserve"> </w:t>
      </w:r>
    </w:p>
    <w:p w14:paraId="19A5D251" w14:textId="77777777" w:rsidR="00DE0AEF" w:rsidRPr="00DE0AEF" w:rsidRDefault="00DE0AEF" w:rsidP="00DE0AEF">
      <w:pPr>
        <w:pStyle w:val="text1"/>
        <w:spacing w:after="0"/>
        <w:ind w:firstLine="708"/>
        <w:jc w:val="center"/>
        <w:rPr>
          <w:b/>
          <w:iCs/>
        </w:rPr>
      </w:pPr>
      <w:r w:rsidRPr="00DE0AEF">
        <w:rPr>
          <w:b/>
          <w:iCs/>
        </w:rPr>
        <w:t xml:space="preserve"> </w:t>
      </w:r>
    </w:p>
    <w:p w14:paraId="09821E6F" w14:textId="77777777" w:rsidR="00DE0AEF" w:rsidRPr="00DE0AEF" w:rsidRDefault="00DE0AEF" w:rsidP="00DE0AEF">
      <w:pPr>
        <w:pStyle w:val="text1"/>
        <w:spacing w:after="0"/>
        <w:ind w:firstLine="708"/>
        <w:jc w:val="center"/>
        <w:rPr>
          <w:b/>
          <w:iCs/>
        </w:rPr>
      </w:pPr>
      <w:r w:rsidRPr="00DE0AEF">
        <w:rPr>
          <w:b/>
          <w:iCs/>
        </w:rPr>
        <w:t xml:space="preserve">  </w:t>
      </w:r>
    </w:p>
    <w:p w14:paraId="5FD633DB" w14:textId="77777777" w:rsidR="00DE0AEF" w:rsidRPr="00DE0AEF" w:rsidRDefault="00DE0AEF" w:rsidP="00DE0AEF">
      <w:pPr>
        <w:pStyle w:val="text1"/>
        <w:spacing w:after="0"/>
        <w:ind w:firstLine="708"/>
        <w:jc w:val="center"/>
        <w:rPr>
          <w:b/>
          <w:iCs/>
        </w:rPr>
      </w:pPr>
      <w:r w:rsidRPr="00DE0AEF">
        <w:rPr>
          <w:b/>
          <w:iCs/>
        </w:rPr>
        <w:t xml:space="preserve">   </w:t>
      </w:r>
    </w:p>
    <w:p w14:paraId="0BB7B37D" w14:textId="77777777" w:rsidR="00DE0AEF" w:rsidRPr="00DE0AEF" w:rsidRDefault="00DE0AEF" w:rsidP="00DE0AEF">
      <w:pPr>
        <w:pStyle w:val="text1"/>
        <w:spacing w:after="0"/>
        <w:rPr>
          <w:b/>
          <w:iCs/>
        </w:rPr>
      </w:pPr>
    </w:p>
    <w:p w14:paraId="216D79DC" w14:textId="77777777" w:rsidR="00DE0AEF" w:rsidRPr="00DE0AEF" w:rsidRDefault="00DE0AEF" w:rsidP="00DE0AEF">
      <w:pPr>
        <w:pStyle w:val="text1"/>
        <w:spacing w:after="0"/>
        <w:ind w:firstLine="708"/>
        <w:jc w:val="center"/>
        <w:rPr>
          <w:b/>
          <w:iCs/>
        </w:rPr>
      </w:pPr>
      <w:r w:rsidRPr="00DE0AEF">
        <w:rPr>
          <w:b/>
          <w:iCs/>
        </w:rPr>
        <w:t xml:space="preserve">Северск </w:t>
      </w:r>
    </w:p>
    <w:p w14:paraId="7FE8B047" w14:textId="16D0C040" w:rsidR="00DE0AEF" w:rsidRPr="00DE0AEF" w:rsidRDefault="00877EA4" w:rsidP="00DE0AEF">
      <w:pPr>
        <w:pStyle w:val="text1"/>
        <w:spacing w:after="0"/>
        <w:ind w:firstLine="708"/>
        <w:jc w:val="center"/>
        <w:rPr>
          <w:b/>
          <w:iCs/>
        </w:rPr>
      </w:pPr>
      <w:r>
        <w:rPr>
          <w:b/>
          <w:iCs/>
        </w:rPr>
        <w:t>2024-2025</w:t>
      </w:r>
      <w:r w:rsidR="00DE0AEF" w:rsidRPr="00DE0AEF">
        <w:rPr>
          <w:b/>
          <w:iCs/>
        </w:rPr>
        <w:t xml:space="preserve"> учебный год</w:t>
      </w:r>
    </w:p>
    <w:p w14:paraId="279049E1" w14:textId="656EFEAC" w:rsidR="00602A46" w:rsidRDefault="00602A46" w:rsidP="00D44A83">
      <w:pPr>
        <w:pStyle w:val="text1"/>
        <w:spacing w:after="0"/>
        <w:rPr>
          <w:b/>
          <w:iCs/>
          <w:color w:val="FF0000"/>
        </w:rPr>
      </w:pPr>
    </w:p>
    <w:p w14:paraId="6E2D06B1" w14:textId="77777777" w:rsidR="00602A46" w:rsidRPr="001B0925" w:rsidRDefault="00602A46" w:rsidP="00DE0AEF">
      <w:pPr>
        <w:pStyle w:val="text1"/>
        <w:spacing w:after="0"/>
        <w:ind w:firstLine="708"/>
        <w:jc w:val="center"/>
        <w:rPr>
          <w:b/>
          <w:iCs/>
          <w:color w:val="FF0000"/>
        </w:rPr>
      </w:pPr>
    </w:p>
    <w:p w14:paraId="7E4F7BED" w14:textId="77777777" w:rsidR="00DE0AEF" w:rsidRPr="00D44A83" w:rsidRDefault="00DE0AEF" w:rsidP="00DE0AEF">
      <w:pPr>
        <w:pStyle w:val="text1"/>
        <w:spacing w:after="0"/>
        <w:ind w:firstLine="708"/>
        <w:jc w:val="center"/>
        <w:rPr>
          <w:bCs/>
          <w:iCs/>
        </w:rPr>
      </w:pPr>
      <w:r w:rsidRPr="00D44A83">
        <w:rPr>
          <w:bCs/>
          <w:iCs/>
        </w:rPr>
        <w:t>СОДЕРЖАНИЕ</w:t>
      </w:r>
    </w:p>
    <w:p w14:paraId="4A523852" w14:textId="77777777" w:rsidR="00DE0AEF" w:rsidRPr="00D44A83" w:rsidRDefault="00DE0AEF" w:rsidP="00DE0AEF">
      <w:pPr>
        <w:pStyle w:val="text1"/>
        <w:spacing w:after="0"/>
        <w:ind w:firstLine="708"/>
        <w:jc w:val="center"/>
        <w:rPr>
          <w:bCs/>
          <w:iCs/>
        </w:rPr>
      </w:pPr>
      <w:r w:rsidRPr="00D44A83">
        <w:rPr>
          <w:bCs/>
          <w:iCs/>
        </w:rPr>
        <w:t xml:space="preserve"> </w:t>
      </w:r>
    </w:p>
    <w:p w14:paraId="042523C0" w14:textId="195DE656" w:rsidR="00DE0AEF" w:rsidRPr="00D44A83" w:rsidRDefault="00DE0AEF" w:rsidP="00D44A83">
      <w:pPr>
        <w:pStyle w:val="text1"/>
        <w:spacing w:after="0"/>
        <w:ind w:firstLine="708"/>
        <w:rPr>
          <w:bCs/>
          <w:iCs/>
        </w:rPr>
      </w:pPr>
      <w:r w:rsidRPr="00D44A83">
        <w:rPr>
          <w:bCs/>
          <w:iCs/>
        </w:rPr>
        <w:t>1.</w:t>
      </w:r>
      <w:r w:rsidRPr="00D44A83">
        <w:rPr>
          <w:bCs/>
          <w:iCs/>
        </w:rPr>
        <w:tab/>
        <w:t xml:space="preserve">Пояснительная записка ...........................................................................................3  </w:t>
      </w:r>
    </w:p>
    <w:p w14:paraId="747D30C2" w14:textId="094667AF" w:rsidR="00DE0AEF" w:rsidRPr="00D44A83" w:rsidRDefault="00DE0AEF" w:rsidP="00D44A83">
      <w:pPr>
        <w:pStyle w:val="text1"/>
        <w:spacing w:after="0"/>
        <w:ind w:firstLine="708"/>
        <w:rPr>
          <w:bCs/>
          <w:iCs/>
        </w:rPr>
      </w:pPr>
      <w:r w:rsidRPr="00D44A83">
        <w:rPr>
          <w:bCs/>
          <w:iCs/>
        </w:rPr>
        <w:t>2.</w:t>
      </w:r>
      <w:r w:rsidRPr="00D44A83">
        <w:rPr>
          <w:bCs/>
          <w:iCs/>
        </w:rPr>
        <w:tab/>
      </w:r>
      <w:r w:rsidR="005D3A69">
        <w:rPr>
          <w:bCs/>
          <w:iCs/>
        </w:rPr>
        <w:t>Содержание программы</w:t>
      </w:r>
      <w:r w:rsidRPr="00D44A83">
        <w:rPr>
          <w:bCs/>
          <w:iCs/>
        </w:rPr>
        <w:t xml:space="preserve"> ........................................................... </w:t>
      </w:r>
      <w:r w:rsidR="00D44A83">
        <w:rPr>
          <w:bCs/>
          <w:iCs/>
        </w:rPr>
        <w:t>..</w:t>
      </w:r>
      <w:r w:rsidR="00B8453C" w:rsidRPr="00D44A83">
        <w:rPr>
          <w:bCs/>
          <w:iCs/>
        </w:rPr>
        <w:t>7</w:t>
      </w:r>
    </w:p>
    <w:p w14:paraId="01C46B01" w14:textId="5D44C2C4" w:rsidR="00DE0AEF" w:rsidRPr="00D44A83" w:rsidRDefault="00D44A83" w:rsidP="00D44A83">
      <w:pPr>
        <w:pStyle w:val="text1"/>
        <w:spacing w:after="0"/>
        <w:ind w:firstLine="708"/>
        <w:rPr>
          <w:bCs/>
          <w:iCs/>
        </w:rPr>
      </w:pPr>
      <w:r>
        <w:rPr>
          <w:bCs/>
          <w:iCs/>
        </w:rPr>
        <w:t>3</w:t>
      </w:r>
      <w:r w:rsidR="00DE0AEF" w:rsidRPr="00D44A83">
        <w:rPr>
          <w:bCs/>
          <w:iCs/>
        </w:rPr>
        <w:t>.</w:t>
      </w:r>
      <w:r w:rsidR="00DE0AEF" w:rsidRPr="00D44A83">
        <w:rPr>
          <w:bCs/>
          <w:iCs/>
        </w:rPr>
        <w:tab/>
      </w:r>
      <w:r w:rsidRPr="00D44A83">
        <w:rPr>
          <w:bCs/>
          <w:iCs/>
        </w:rPr>
        <w:t xml:space="preserve"> </w:t>
      </w:r>
      <w:r w:rsidR="00DE0AEF" w:rsidRPr="00D44A83">
        <w:rPr>
          <w:bCs/>
          <w:iCs/>
        </w:rPr>
        <w:t xml:space="preserve">Тематическое планирование.................................................................................. </w:t>
      </w:r>
      <w:r>
        <w:rPr>
          <w:bCs/>
          <w:iCs/>
        </w:rPr>
        <w:t>8</w:t>
      </w:r>
    </w:p>
    <w:p w14:paraId="6749C7D3" w14:textId="7F09EC68" w:rsidR="00DE0AEF" w:rsidRPr="00D44A83" w:rsidRDefault="00D44A83" w:rsidP="00DE0AEF">
      <w:pPr>
        <w:pStyle w:val="text1"/>
        <w:spacing w:after="0"/>
        <w:ind w:firstLine="708"/>
        <w:rPr>
          <w:bCs/>
          <w:iCs/>
        </w:rPr>
      </w:pPr>
      <w:r>
        <w:rPr>
          <w:bCs/>
          <w:iCs/>
        </w:rPr>
        <w:t>4</w:t>
      </w:r>
      <w:r w:rsidR="00DE0AEF" w:rsidRPr="00D44A83">
        <w:rPr>
          <w:bCs/>
          <w:iCs/>
        </w:rPr>
        <w:t>.</w:t>
      </w:r>
      <w:r w:rsidR="00DE0AEF" w:rsidRPr="00D44A83">
        <w:rPr>
          <w:bCs/>
          <w:iCs/>
        </w:rPr>
        <w:tab/>
      </w:r>
      <w:r w:rsidRPr="00D44A83">
        <w:rPr>
          <w:bCs/>
          <w:iCs/>
        </w:rPr>
        <w:t>Планируемые результаты</w:t>
      </w:r>
      <w:r w:rsidR="00DE0AEF" w:rsidRPr="00D44A83">
        <w:rPr>
          <w:bCs/>
          <w:iCs/>
        </w:rPr>
        <w:t xml:space="preserve"> ………………………………………………………</w:t>
      </w:r>
      <w:r>
        <w:rPr>
          <w:bCs/>
          <w:iCs/>
        </w:rPr>
        <w:t>…11</w:t>
      </w:r>
    </w:p>
    <w:p w14:paraId="1483C7EB" w14:textId="59989430" w:rsidR="00DE0AEF" w:rsidRPr="00D44A83" w:rsidRDefault="00D44A83" w:rsidP="00DE0AEF">
      <w:pPr>
        <w:pStyle w:val="text1"/>
        <w:spacing w:after="0"/>
        <w:ind w:firstLine="708"/>
        <w:rPr>
          <w:bCs/>
          <w:iCs/>
        </w:rPr>
      </w:pPr>
      <w:r>
        <w:rPr>
          <w:bCs/>
          <w:iCs/>
        </w:rPr>
        <w:t>4</w:t>
      </w:r>
      <w:r w:rsidR="00DE0AEF" w:rsidRPr="00D44A83">
        <w:rPr>
          <w:bCs/>
          <w:iCs/>
        </w:rPr>
        <w:t>.</w:t>
      </w:r>
      <w:r w:rsidR="00DE0AEF" w:rsidRPr="00D44A83">
        <w:rPr>
          <w:bCs/>
          <w:iCs/>
        </w:rPr>
        <w:tab/>
      </w:r>
      <w:r w:rsidRPr="00D44A83">
        <w:rPr>
          <w:bCs/>
          <w:iCs/>
        </w:rPr>
        <w:t>Литература</w:t>
      </w:r>
      <w:r w:rsidR="00DE0AEF" w:rsidRPr="00D44A83">
        <w:rPr>
          <w:bCs/>
          <w:iCs/>
        </w:rPr>
        <w:t>……………………………………………</w:t>
      </w:r>
      <w:r>
        <w:rPr>
          <w:bCs/>
          <w:iCs/>
        </w:rPr>
        <w:t>……………………………..15</w:t>
      </w:r>
    </w:p>
    <w:p w14:paraId="0AAFB554" w14:textId="77777777" w:rsidR="00A306B0" w:rsidRPr="00DE0AEF" w:rsidRDefault="00A306B0" w:rsidP="005248C8">
      <w:pPr>
        <w:pStyle w:val="text1"/>
        <w:spacing w:before="0" w:beforeAutospacing="0" w:after="0" w:afterAutospacing="0" w:line="276" w:lineRule="auto"/>
        <w:ind w:firstLine="708"/>
        <w:jc w:val="center"/>
        <w:rPr>
          <w:b/>
          <w:iCs/>
        </w:rPr>
      </w:pPr>
    </w:p>
    <w:p w14:paraId="11CC139C" w14:textId="77777777" w:rsidR="00A306B0" w:rsidRDefault="00A306B0" w:rsidP="005248C8">
      <w:pPr>
        <w:pStyle w:val="text1"/>
        <w:spacing w:before="0" w:beforeAutospacing="0" w:after="0" w:afterAutospacing="0" w:line="276" w:lineRule="auto"/>
        <w:ind w:firstLine="708"/>
        <w:jc w:val="center"/>
        <w:rPr>
          <w:b/>
          <w:i/>
        </w:rPr>
      </w:pPr>
    </w:p>
    <w:p w14:paraId="5D191512" w14:textId="77777777" w:rsidR="00A306B0" w:rsidRDefault="00A306B0" w:rsidP="005248C8">
      <w:pPr>
        <w:pStyle w:val="text1"/>
        <w:spacing w:before="0" w:beforeAutospacing="0" w:after="0" w:afterAutospacing="0" w:line="276" w:lineRule="auto"/>
        <w:ind w:firstLine="708"/>
        <w:jc w:val="center"/>
        <w:rPr>
          <w:b/>
          <w:i/>
        </w:rPr>
      </w:pPr>
    </w:p>
    <w:p w14:paraId="264A45BB" w14:textId="674FDE36" w:rsidR="00A306B0" w:rsidRDefault="00A306B0" w:rsidP="005248C8">
      <w:pPr>
        <w:pStyle w:val="text1"/>
        <w:spacing w:before="0" w:beforeAutospacing="0" w:after="0" w:afterAutospacing="0" w:line="276" w:lineRule="auto"/>
        <w:ind w:firstLine="708"/>
        <w:jc w:val="center"/>
        <w:rPr>
          <w:b/>
          <w:i/>
        </w:rPr>
      </w:pPr>
    </w:p>
    <w:p w14:paraId="7E0CB0DA" w14:textId="47E9A956" w:rsidR="00DE0AEF" w:rsidRDefault="00DE0AEF" w:rsidP="005248C8">
      <w:pPr>
        <w:pStyle w:val="text1"/>
        <w:spacing w:before="0" w:beforeAutospacing="0" w:after="0" w:afterAutospacing="0" w:line="276" w:lineRule="auto"/>
        <w:ind w:firstLine="708"/>
        <w:jc w:val="center"/>
        <w:rPr>
          <w:b/>
          <w:i/>
        </w:rPr>
      </w:pPr>
    </w:p>
    <w:p w14:paraId="6A1211BF" w14:textId="523FAD7E" w:rsidR="00DE0AEF" w:rsidRDefault="00DE0AEF" w:rsidP="005248C8">
      <w:pPr>
        <w:pStyle w:val="text1"/>
        <w:spacing w:before="0" w:beforeAutospacing="0" w:after="0" w:afterAutospacing="0" w:line="276" w:lineRule="auto"/>
        <w:ind w:firstLine="708"/>
        <w:jc w:val="center"/>
        <w:rPr>
          <w:b/>
          <w:i/>
        </w:rPr>
      </w:pPr>
    </w:p>
    <w:p w14:paraId="6FEFA432" w14:textId="577B01CE" w:rsidR="00DE0AEF" w:rsidRDefault="00DE0AEF" w:rsidP="005248C8">
      <w:pPr>
        <w:pStyle w:val="text1"/>
        <w:spacing w:before="0" w:beforeAutospacing="0" w:after="0" w:afterAutospacing="0" w:line="276" w:lineRule="auto"/>
        <w:ind w:firstLine="708"/>
        <w:jc w:val="center"/>
        <w:rPr>
          <w:b/>
          <w:i/>
        </w:rPr>
      </w:pPr>
    </w:p>
    <w:p w14:paraId="25012E8E" w14:textId="3963B496" w:rsidR="00DE0AEF" w:rsidRDefault="00DE0AEF" w:rsidP="005248C8">
      <w:pPr>
        <w:pStyle w:val="text1"/>
        <w:spacing w:before="0" w:beforeAutospacing="0" w:after="0" w:afterAutospacing="0" w:line="276" w:lineRule="auto"/>
        <w:ind w:firstLine="708"/>
        <w:jc w:val="center"/>
        <w:rPr>
          <w:b/>
          <w:i/>
        </w:rPr>
      </w:pPr>
    </w:p>
    <w:p w14:paraId="41139E68" w14:textId="28B0D34D" w:rsidR="00DE0AEF" w:rsidRDefault="00DE0AEF" w:rsidP="005248C8">
      <w:pPr>
        <w:pStyle w:val="text1"/>
        <w:spacing w:before="0" w:beforeAutospacing="0" w:after="0" w:afterAutospacing="0" w:line="276" w:lineRule="auto"/>
        <w:ind w:firstLine="708"/>
        <w:jc w:val="center"/>
        <w:rPr>
          <w:b/>
          <w:i/>
        </w:rPr>
      </w:pPr>
    </w:p>
    <w:p w14:paraId="22A6EA72" w14:textId="787CD71A" w:rsidR="00DE0AEF" w:rsidRDefault="00DE0AEF" w:rsidP="005248C8">
      <w:pPr>
        <w:pStyle w:val="text1"/>
        <w:spacing w:before="0" w:beforeAutospacing="0" w:after="0" w:afterAutospacing="0" w:line="276" w:lineRule="auto"/>
        <w:ind w:firstLine="708"/>
        <w:jc w:val="center"/>
        <w:rPr>
          <w:b/>
          <w:i/>
        </w:rPr>
      </w:pPr>
    </w:p>
    <w:p w14:paraId="6854E96B" w14:textId="1C8B9A25" w:rsidR="00DE0AEF" w:rsidRDefault="00DE0AEF" w:rsidP="005248C8">
      <w:pPr>
        <w:pStyle w:val="text1"/>
        <w:spacing w:before="0" w:beforeAutospacing="0" w:after="0" w:afterAutospacing="0" w:line="276" w:lineRule="auto"/>
        <w:ind w:firstLine="708"/>
        <w:jc w:val="center"/>
        <w:rPr>
          <w:b/>
          <w:i/>
        </w:rPr>
      </w:pPr>
    </w:p>
    <w:p w14:paraId="32A542FA" w14:textId="090739E1" w:rsidR="00DE0AEF" w:rsidRDefault="00DE0AEF" w:rsidP="005248C8">
      <w:pPr>
        <w:pStyle w:val="text1"/>
        <w:spacing w:before="0" w:beforeAutospacing="0" w:after="0" w:afterAutospacing="0" w:line="276" w:lineRule="auto"/>
        <w:ind w:firstLine="708"/>
        <w:jc w:val="center"/>
        <w:rPr>
          <w:b/>
          <w:i/>
        </w:rPr>
      </w:pPr>
    </w:p>
    <w:p w14:paraId="75442408" w14:textId="5227490E" w:rsidR="00DE0AEF" w:rsidRDefault="00DE0AEF" w:rsidP="005248C8">
      <w:pPr>
        <w:pStyle w:val="text1"/>
        <w:spacing w:before="0" w:beforeAutospacing="0" w:after="0" w:afterAutospacing="0" w:line="276" w:lineRule="auto"/>
        <w:ind w:firstLine="708"/>
        <w:jc w:val="center"/>
        <w:rPr>
          <w:b/>
          <w:i/>
        </w:rPr>
      </w:pPr>
    </w:p>
    <w:p w14:paraId="482A8B8E" w14:textId="2338AEE3" w:rsidR="00DE0AEF" w:rsidRDefault="00DE0AEF" w:rsidP="005248C8">
      <w:pPr>
        <w:pStyle w:val="text1"/>
        <w:spacing w:before="0" w:beforeAutospacing="0" w:after="0" w:afterAutospacing="0" w:line="276" w:lineRule="auto"/>
        <w:ind w:firstLine="708"/>
        <w:jc w:val="center"/>
        <w:rPr>
          <w:b/>
          <w:i/>
        </w:rPr>
      </w:pPr>
    </w:p>
    <w:p w14:paraId="509A0E4F" w14:textId="4123D05B" w:rsidR="00DE0AEF" w:rsidRDefault="00DE0AEF" w:rsidP="005248C8">
      <w:pPr>
        <w:pStyle w:val="text1"/>
        <w:spacing w:before="0" w:beforeAutospacing="0" w:after="0" w:afterAutospacing="0" w:line="276" w:lineRule="auto"/>
        <w:ind w:firstLine="708"/>
        <w:jc w:val="center"/>
        <w:rPr>
          <w:b/>
          <w:i/>
        </w:rPr>
      </w:pPr>
    </w:p>
    <w:p w14:paraId="15FCFCDE" w14:textId="257D80E7" w:rsidR="00DE0AEF" w:rsidRDefault="00DE0AEF" w:rsidP="005248C8">
      <w:pPr>
        <w:pStyle w:val="text1"/>
        <w:spacing w:before="0" w:beforeAutospacing="0" w:after="0" w:afterAutospacing="0" w:line="276" w:lineRule="auto"/>
        <w:ind w:firstLine="708"/>
        <w:jc w:val="center"/>
        <w:rPr>
          <w:b/>
          <w:i/>
        </w:rPr>
      </w:pPr>
    </w:p>
    <w:p w14:paraId="5AC6F6DB" w14:textId="1DF920B4" w:rsidR="00DE0AEF" w:rsidRDefault="00DE0AEF" w:rsidP="005248C8">
      <w:pPr>
        <w:pStyle w:val="text1"/>
        <w:spacing w:before="0" w:beforeAutospacing="0" w:after="0" w:afterAutospacing="0" w:line="276" w:lineRule="auto"/>
        <w:ind w:firstLine="708"/>
        <w:jc w:val="center"/>
        <w:rPr>
          <w:b/>
          <w:i/>
        </w:rPr>
      </w:pPr>
    </w:p>
    <w:p w14:paraId="79685781" w14:textId="45AD4BC1" w:rsidR="00DE0AEF" w:rsidRDefault="00DE0AEF" w:rsidP="005248C8">
      <w:pPr>
        <w:pStyle w:val="text1"/>
        <w:spacing w:before="0" w:beforeAutospacing="0" w:after="0" w:afterAutospacing="0" w:line="276" w:lineRule="auto"/>
        <w:ind w:firstLine="708"/>
        <w:jc w:val="center"/>
        <w:rPr>
          <w:b/>
          <w:i/>
        </w:rPr>
      </w:pPr>
    </w:p>
    <w:p w14:paraId="24400FAB" w14:textId="51D3BA36" w:rsidR="00DE0AEF" w:rsidRDefault="00DE0AEF" w:rsidP="005248C8">
      <w:pPr>
        <w:pStyle w:val="text1"/>
        <w:spacing w:before="0" w:beforeAutospacing="0" w:after="0" w:afterAutospacing="0" w:line="276" w:lineRule="auto"/>
        <w:ind w:firstLine="708"/>
        <w:jc w:val="center"/>
        <w:rPr>
          <w:b/>
          <w:iCs/>
        </w:rPr>
      </w:pPr>
    </w:p>
    <w:p w14:paraId="429B91FE" w14:textId="653C9816" w:rsidR="00636799" w:rsidRDefault="00636799" w:rsidP="005248C8">
      <w:pPr>
        <w:pStyle w:val="text1"/>
        <w:spacing w:before="0" w:beforeAutospacing="0" w:after="0" w:afterAutospacing="0" w:line="276" w:lineRule="auto"/>
        <w:ind w:firstLine="708"/>
        <w:jc w:val="center"/>
        <w:rPr>
          <w:b/>
          <w:iCs/>
        </w:rPr>
      </w:pPr>
    </w:p>
    <w:p w14:paraId="79FBFAEB" w14:textId="52D611F7" w:rsidR="00636799" w:rsidRDefault="00636799" w:rsidP="004E7F26">
      <w:pPr>
        <w:pStyle w:val="text1"/>
        <w:spacing w:before="0" w:beforeAutospacing="0" w:after="0" w:afterAutospacing="0" w:line="276" w:lineRule="auto"/>
        <w:rPr>
          <w:b/>
          <w:iCs/>
        </w:rPr>
      </w:pPr>
    </w:p>
    <w:p w14:paraId="797C0FA9" w14:textId="77777777" w:rsidR="00636799" w:rsidRPr="00DE0AEF" w:rsidRDefault="00636799" w:rsidP="005248C8">
      <w:pPr>
        <w:pStyle w:val="text1"/>
        <w:spacing w:before="0" w:beforeAutospacing="0" w:after="0" w:afterAutospacing="0" w:line="276" w:lineRule="auto"/>
        <w:ind w:firstLine="708"/>
        <w:jc w:val="center"/>
        <w:rPr>
          <w:b/>
          <w:iCs/>
        </w:rPr>
      </w:pPr>
    </w:p>
    <w:p w14:paraId="0A61E9E2" w14:textId="5A4BD7B1" w:rsidR="00A306B0" w:rsidRDefault="00A306B0" w:rsidP="005248C8">
      <w:pPr>
        <w:pStyle w:val="text1"/>
        <w:spacing w:before="0" w:beforeAutospacing="0" w:after="0" w:afterAutospacing="0" w:line="276" w:lineRule="auto"/>
        <w:ind w:firstLine="708"/>
        <w:jc w:val="center"/>
        <w:rPr>
          <w:b/>
          <w:i/>
        </w:rPr>
      </w:pPr>
    </w:p>
    <w:p w14:paraId="2A9E94D8" w14:textId="20C0D965" w:rsidR="00D44A83" w:rsidRDefault="00D44A83" w:rsidP="005248C8">
      <w:pPr>
        <w:pStyle w:val="text1"/>
        <w:spacing w:before="0" w:beforeAutospacing="0" w:after="0" w:afterAutospacing="0" w:line="276" w:lineRule="auto"/>
        <w:ind w:firstLine="708"/>
        <w:jc w:val="center"/>
        <w:rPr>
          <w:b/>
          <w:i/>
        </w:rPr>
      </w:pPr>
    </w:p>
    <w:p w14:paraId="2160B0A4" w14:textId="156538DB" w:rsidR="00D44A83" w:rsidRDefault="00D44A83" w:rsidP="005248C8">
      <w:pPr>
        <w:pStyle w:val="text1"/>
        <w:spacing w:before="0" w:beforeAutospacing="0" w:after="0" w:afterAutospacing="0" w:line="276" w:lineRule="auto"/>
        <w:ind w:firstLine="708"/>
        <w:jc w:val="center"/>
        <w:rPr>
          <w:b/>
          <w:i/>
        </w:rPr>
      </w:pPr>
    </w:p>
    <w:p w14:paraId="6742E2A7" w14:textId="0BFE0A3F" w:rsidR="00D44A83" w:rsidRDefault="00D44A83" w:rsidP="005248C8">
      <w:pPr>
        <w:pStyle w:val="text1"/>
        <w:spacing w:before="0" w:beforeAutospacing="0" w:after="0" w:afterAutospacing="0" w:line="276" w:lineRule="auto"/>
        <w:ind w:firstLine="708"/>
        <w:jc w:val="center"/>
        <w:rPr>
          <w:b/>
          <w:i/>
        </w:rPr>
      </w:pPr>
    </w:p>
    <w:p w14:paraId="2BDBC3BE" w14:textId="28F113FC" w:rsidR="00D44A83" w:rsidRDefault="00D44A83" w:rsidP="005248C8">
      <w:pPr>
        <w:pStyle w:val="text1"/>
        <w:spacing w:before="0" w:beforeAutospacing="0" w:after="0" w:afterAutospacing="0" w:line="276" w:lineRule="auto"/>
        <w:ind w:firstLine="708"/>
        <w:jc w:val="center"/>
        <w:rPr>
          <w:b/>
          <w:i/>
        </w:rPr>
      </w:pPr>
    </w:p>
    <w:p w14:paraId="43987AB8" w14:textId="4BA8CC52" w:rsidR="00D44A83" w:rsidRDefault="00D44A83" w:rsidP="005248C8">
      <w:pPr>
        <w:pStyle w:val="text1"/>
        <w:spacing w:before="0" w:beforeAutospacing="0" w:after="0" w:afterAutospacing="0" w:line="276" w:lineRule="auto"/>
        <w:ind w:firstLine="708"/>
        <w:jc w:val="center"/>
        <w:rPr>
          <w:b/>
          <w:i/>
        </w:rPr>
      </w:pPr>
    </w:p>
    <w:p w14:paraId="25B339B6" w14:textId="67B9BF60" w:rsidR="00D44A83" w:rsidRDefault="00D44A83" w:rsidP="005248C8">
      <w:pPr>
        <w:pStyle w:val="text1"/>
        <w:spacing w:before="0" w:beforeAutospacing="0" w:after="0" w:afterAutospacing="0" w:line="276" w:lineRule="auto"/>
        <w:ind w:firstLine="708"/>
        <w:jc w:val="center"/>
        <w:rPr>
          <w:b/>
          <w:i/>
        </w:rPr>
      </w:pPr>
    </w:p>
    <w:p w14:paraId="5BEFB1EC" w14:textId="77777777" w:rsidR="00D44A83" w:rsidRDefault="00D44A83" w:rsidP="005248C8">
      <w:pPr>
        <w:pStyle w:val="text1"/>
        <w:spacing w:before="0" w:beforeAutospacing="0" w:after="0" w:afterAutospacing="0" w:line="276" w:lineRule="auto"/>
        <w:ind w:firstLine="708"/>
        <w:jc w:val="center"/>
        <w:rPr>
          <w:b/>
          <w:i/>
        </w:rPr>
      </w:pPr>
    </w:p>
    <w:p w14:paraId="3D889089" w14:textId="3D5FD856" w:rsidR="007648B7" w:rsidRPr="00615EA5" w:rsidRDefault="00A31EF2" w:rsidP="00A31EF2">
      <w:pPr>
        <w:pStyle w:val="text1"/>
        <w:numPr>
          <w:ilvl w:val="0"/>
          <w:numId w:val="14"/>
        </w:numPr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15EA5">
        <w:rPr>
          <w:b/>
          <w:sz w:val="28"/>
          <w:szCs w:val="28"/>
        </w:rPr>
        <w:lastRenderedPageBreak/>
        <w:t>ПОЯСНИТЕЛЬНАЯ ЗАПИСКА</w:t>
      </w:r>
    </w:p>
    <w:p w14:paraId="3B1D9CDB" w14:textId="77777777" w:rsidR="00A31EF2" w:rsidRPr="00615EA5" w:rsidRDefault="00A31EF2" w:rsidP="00785324">
      <w:pPr>
        <w:pStyle w:val="text1"/>
        <w:spacing w:before="0" w:beforeAutospacing="0" w:after="0" w:afterAutospacing="0" w:line="276" w:lineRule="auto"/>
        <w:ind w:left="644"/>
        <w:rPr>
          <w:b/>
          <w:sz w:val="28"/>
          <w:szCs w:val="28"/>
        </w:rPr>
      </w:pPr>
    </w:p>
    <w:p w14:paraId="2A52C37B" w14:textId="506697F4" w:rsidR="00DE0AEF" w:rsidRPr="00DE0AEF" w:rsidRDefault="00DE0AEF" w:rsidP="00602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DE0AEF">
        <w:rPr>
          <w:rFonts w:ascii="Times New Roman" w:hAnsi="Times New Roman"/>
          <w:sz w:val="28"/>
          <w:szCs w:val="28"/>
        </w:rPr>
        <w:t>Для развития обучения и воспитания подрастающего человека исключительно важны связь с прошлыми поколениями, формирование культурной и исторической памяти. Чтобы обучающиеся могли проникнуться такими чувствами, недостаточно только прочесть, посмотреть или услышать нужную информацию, тут требуется прикоснуться к эпохе, потрогать еѐ руками и эмоционально пережить артефакты. Школьные музеи призваны комплексно решать вопросы развития, обучения и воспитания подрастающего поколения на основе собранных детьми экспонатов, средствами экскурсионной и музейной деятельности. Осваивая теоретические знания и практические умения в области истории родной школы, города, музейного дела обучающиеся приобретают уважение к прошлому, бережное отношение к реликвиям, у них формируются патриотизм и потребность сохранить для других поколений исторические, материальные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E0AEF">
        <w:rPr>
          <w:rFonts w:ascii="Times New Roman" w:hAnsi="Times New Roman"/>
          <w:sz w:val="28"/>
          <w:szCs w:val="28"/>
        </w:rPr>
        <w:t>художественные и культурные ценности.</w:t>
      </w:r>
    </w:p>
    <w:p w14:paraId="442204EC" w14:textId="77777777" w:rsidR="00DE0AEF" w:rsidRPr="00DE0AEF" w:rsidRDefault="00DE0AEF" w:rsidP="00DE0AE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DE0AEF">
        <w:rPr>
          <w:rFonts w:ascii="Times New Roman" w:hAnsi="Times New Roman"/>
          <w:sz w:val="28"/>
          <w:szCs w:val="28"/>
        </w:rPr>
        <w:t xml:space="preserve">Закономерным итогом краеведческой деятельности обучающихся нередко </w:t>
      </w:r>
    </w:p>
    <w:p w14:paraId="0D944D1B" w14:textId="04F36375" w:rsidR="00DE0AEF" w:rsidRPr="00DE0AEF" w:rsidRDefault="00DE0AEF" w:rsidP="00DE0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AEF">
        <w:rPr>
          <w:rFonts w:ascii="Times New Roman" w:hAnsi="Times New Roman"/>
          <w:sz w:val="28"/>
          <w:szCs w:val="28"/>
        </w:rPr>
        <w:t>становится создание музеев, выставок, экспозиций по истории, культуре и природе родного края, своего учреждения образования. Организация школьного музея – одна из лучших форм общественно-полезной работы юных краеведов-историков, объединяющая не только членов кружка, но и широкие массы обучающихся, их родителей.</w:t>
      </w:r>
    </w:p>
    <w:p w14:paraId="0D5EC447" w14:textId="087A482E" w:rsidR="00DE0AEF" w:rsidRPr="00DE0AEF" w:rsidRDefault="00DE0AEF" w:rsidP="00DE0AE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DE0AEF">
        <w:rPr>
          <w:rFonts w:ascii="Times New Roman" w:hAnsi="Times New Roman"/>
          <w:sz w:val="28"/>
          <w:szCs w:val="28"/>
        </w:rPr>
        <w:t>Программа «</w:t>
      </w:r>
      <w:r>
        <w:rPr>
          <w:rFonts w:ascii="Times New Roman" w:hAnsi="Times New Roman"/>
          <w:sz w:val="28"/>
          <w:szCs w:val="28"/>
        </w:rPr>
        <w:t>Музейный уголок</w:t>
      </w:r>
      <w:r w:rsidRPr="00DE0AEF">
        <w:rPr>
          <w:rFonts w:ascii="Times New Roman" w:hAnsi="Times New Roman"/>
          <w:sz w:val="28"/>
          <w:szCs w:val="28"/>
        </w:rPr>
        <w:t xml:space="preserve">» предполагает организацию деятельности </w:t>
      </w:r>
    </w:p>
    <w:p w14:paraId="079C8581" w14:textId="77777777" w:rsidR="00DE0AEF" w:rsidRPr="00DE0AEF" w:rsidRDefault="00DE0AEF" w:rsidP="00DE0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AEF">
        <w:rPr>
          <w:rFonts w:ascii="Times New Roman" w:hAnsi="Times New Roman"/>
          <w:sz w:val="28"/>
          <w:szCs w:val="28"/>
        </w:rPr>
        <w:t xml:space="preserve">обучающихся от простого собирательства предметов и артефактов к описанию </w:t>
      </w:r>
    </w:p>
    <w:p w14:paraId="5C34AA8E" w14:textId="77777777" w:rsidR="00602A46" w:rsidRDefault="00DE0AEF" w:rsidP="00DE0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AEF">
        <w:rPr>
          <w:rFonts w:ascii="Times New Roman" w:hAnsi="Times New Roman"/>
          <w:sz w:val="28"/>
          <w:szCs w:val="28"/>
        </w:rPr>
        <w:t xml:space="preserve">конкретных экспонатов и событий, самостоятельному исследовательскому поиску, овладению элементарными навыками основ научной музейной работы. </w:t>
      </w:r>
    </w:p>
    <w:p w14:paraId="50F4BC56" w14:textId="1CDCF2A8" w:rsidR="00DE0AEF" w:rsidRPr="00DE0AEF" w:rsidRDefault="00602A46" w:rsidP="00DE0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E0AEF" w:rsidRPr="00DE0AEF">
        <w:rPr>
          <w:rFonts w:ascii="Times New Roman" w:hAnsi="Times New Roman"/>
          <w:sz w:val="28"/>
          <w:szCs w:val="28"/>
        </w:rPr>
        <w:t>Программа предполагает изучение методики исследовательской, фондовой, культурно</w:t>
      </w:r>
      <w:r w:rsidR="00DE0AEF">
        <w:rPr>
          <w:rFonts w:ascii="Times New Roman" w:hAnsi="Times New Roman"/>
          <w:sz w:val="28"/>
          <w:szCs w:val="28"/>
        </w:rPr>
        <w:t>-</w:t>
      </w:r>
      <w:r w:rsidR="00DE0AEF" w:rsidRPr="00DE0AEF">
        <w:rPr>
          <w:rFonts w:ascii="Times New Roman" w:hAnsi="Times New Roman"/>
          <w:sz w:val="28"/>
          <w:szCs w:val="28"/>
        </w:rPr>
        <w:t>образовательной и экспозиционной работы.</w:t>
      </w:r>
    </w:p>
    <w:p w14:paraId="46B64FF5" w14:textId="6355D824" w:rsidR="00DE0AEF" w:rsidRDefault="00DE0AEF" w:rsidP="00602A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DE0AEF">
        <w:rPr>
          <w:rFonts w:ascii="Times New Roman" w:hAnsi="Times New Roman"/>
          <w:sz w:val="28"/>
          <w:szCs w:val="28"/>
        </w:rPr>
        <w:t>При реализации программы расширяются знания, полученные детьми при изучении школьных курсов истории, обществознания, литературы, географии и т.д.</w:t>
      </w:r>
    </w:p>
    <w:p w14:paraId="6D482239" w14:textId="2774E9FA" w:rsidR="001B0925" w:rsidRPr="00DE0AEF" w:rsidRDefault="001B0925" w:rsidP="00DE0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данном этапе основной целью программы является создание «Музейного уголка лицея».</w:t>
      </w:r>
    </w:p>
    <w:p w14:paraId="7AEC9A90" w14:textId="3D3E19DE" w:rsidR="001B0925" w:rsidRDefault="00DE0AEF" w:rsidP="004E7F2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DE0AEF">
        <w:rPr>
          <w:rFonts w:ascii="Times New Roman" w:hAnsi="Times New Roman"/>
          <w:sz w:val="28"/>
          <w:szCs w:val="28"/>
        </w:rPr>
        <w:t>Рабочая программа кружка «</w:t>
      </w:r>
      <w:r>
        <w:rPr>
          <w:rFonts w:ascii="Times New Roman" w:hAnsi="Times New Roman"/>
          <w:sz w:val="28"/>
          <w:szCs w:val="28"/>
        </w:rPr>
        <w:t>Музейный уголок</w:t>
      </w:r>
      <w:r w:rsidRPr="00DE0AEF">
        <w:rPr>
          <w:rFonts w:ascii="Times New Roman" w:hAnsi="Times New Roman"/>
          <w:sz w:val="28"/>
          <w:szCs w:val="28"/>
        </w:rPr>
        <w:t xml:space="preserve">» краеведческого направления разработана для занятий с учащимися </w:t>
      </w:r>
      <w:r>
        <w:rPr>
          <w:rFonts w:ascii="Times New Roman" w:hAnsi="Times New Roman"/>
          <w:sz w:val="28"/>
          <w:szCs w:val="28"/>
        </w:rPr>
        <w:t>5-9</w:t>
      </w:r>
      <w:r w:rsidRPr="00DE0AEF">
        <w:rPr>
          <w:rFonts w:ascii="Times New Roman" w:hAnsi="Times New Roman"/>
          <w:sz w:val="28"/>
          <w:szCs w:val="28"/>
        </w:rPr>
        <w:t xml:space="preserve"> классов. Включает 34 часа (1 час в неделю</w:t>
      </w:r>
      <w:r w:rsidR="005308BB">
        <w:rPr>
          <w:rFonts w:ascii="Times New Roman" w:hAnsi="Times New Roman"/>
          <w:sz w:val="28"/>
          <w:szCs w:val="28"/>
        </w:rPr>
        <w:t>).</w:t>
      </w:r>
    </w:p>
    <w:p w14:paraId="1273294D" w14:textId="30975D51" w:rsidR="005308BB" w:rsidRPr="004E7F26" w:rsidRDefault="005308BB" w:rsidP="004E7F2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5308BB">
        <w:rPr>
          <w:rFonts w:ascii="Times New Roman" w:hAnsi="Times New Roman"/>
          <w:sz w:val="28"/>
          <w:szCs w:val="28"/>
        </w:rPr>
        <w:t>Мониторинг результативности работы будет проходить в виде анкетирования учащихся Лицея.</w:t>
      </w:r>
    </w:p>
    <w:p w14:paraId="5CA1E04F" w14:textId="53BD8C05" w:rsidR="007648B7" w:rsidRPr="004E7F26" w:rsidRDefault="004E7F26" w:rsidP="004E7F26">
      <w:pPr>
        <w:pStyle w:val="a3"/>
        <w:tabs>
          <w:tab w:val="left" w:pos="645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 и задачи реализации программы</w:t>
      </w:r>
    </w:p>
    <w:p w14:paraId="4927176E" w14:textId="624F572E" w:rsidR="006723E2" w:rsidRPr="00477944" w:rsidRDefault="004E7F26" w:rsidP="004E7F26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        </w:t>
      </w:r>
      <w:r w:rsidR="005248C8" w:rsidRPr="0047794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Цель:</w:t>
      </w:r>
      <w:r w:rsidR="006723E2" w:rsidRPr="0047794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5248C8" w:rsidRPr="0047794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C23638">
        <w:rPr>
          <w:rFonts w:ascii="Times New Roman" w:eastAsia="Times New Roman" w:hAnsi="Times New Roman"/>
          <w:iCs/>
          <w:sz w:val="28"/>
          <w:szCs w:val="28"/>
          <w:lang w:eastAsia="ru-RU"/>
        </w:rPr>
        <w:t>Функционирование</w:t>
      </w:r>
      <w:r w:rsidR="006723E2" w:rsidRPr="0047794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школьного </w:t>
      </w:r>
      <w:r w:rsidR="00636799">
        <w:rPr>
          <w:rFonts w:ascii="Times New Roman" w:eastAsia="Times New Roman" w:hAnsi="Times New Roman"/>
          <w:iCs/>
          <w:sz w:val="28"/>
          <w:szCs w:val="28"/>
          <w:lang w:eastAsia="ru-RU"/>
        </w:rPr>
        <w:t>«М</w:t>
      </w:r>
      <w:r w:rsidR="006723E2" w:rsidRPr="00477944">
        <w:rPr>
          <w:rFonts w:ascii="Times New Roman" w:eastAsia="Times New Roman" w:hAnsi="Times New Roman"/>
          <w:iCs/>
          <w:sz w:val="28"/>
          <w:szCs w:val="28"/>
          <w:lang w:eastAsia="ru-RU"/>
        </w:rPr>
        <w:t>узейного уголка»</w:t>
      </w:r>
      <w:r w:rsidR="006723E2" w:rsidRPr="00477944">
        <w:rPr>
          <w:rFonts w:ascii="Times New Roman" w:hAnsi="Times New Roman"/>
          <w:iCs/>
          <w:sz w:val="28"/>
          <w:szCs w:val="28"/>
        </w:rPr>
        <w:t xml:space="preserve"> </w:t>
      </w:r>
    </w:p>
    <w:p w14:paraId="7BBAC3E7" w14:textId="29AF2383" w:rsidR="006723E2" w:rsidRDefault="004E7F26" w:rsidP="006723E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723E2" w:rsidRPr="00477944">
        <w:rPr>
          <w:rFonts w:ascii="Times New Roman" w:hAnsi="Times New Roman"/>
          <w:b/>
          <w:sz w:val="28"/>
          <w:szCs w:val="28"/>
        </w:rPr>
        <w:t>Основные задачи</w:t>
      </w:r>
      <w:r w:rsidR="006723E2" w:rsidRPr="00615EA5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6723E2" w:rsidRPr="00615EA5">
        <w:rPr>
          <w:rFonts w:ascii="Times New Roman" w:hAnsi="Times New Roman"/>
          <w:sz w:val="28"/>
          <w:szCs w:val="28"/>
        </w:rPr>
        <w:t>которые необходимо решить для достижения цели программы:</w:t>
      </w:r>
    </w:p>
    <w:p w14:paraId="46FA792B" w14:textId="77777777" w:rsidR="005B57DC" w:rsidRDefault="005B57DC" w:rsidP="005B57DC">
      <w:pPr>
        <w:numPr>
          <w:ilvl w:val="0"/>
          <w:numId w:val="43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сбор и систематизация материала по истории школы</w:t>
      </w:r>
    </w:p>
    <w:p w14:paraId="12073107" w14:textId="77777777" w:rsidR="005B57DC" w:rsidRDefault="005B57DC" w:rsidP="005B57DC">
      <w:pPr>
        <w:numPr>
          <w:ilvl w:val="0"/>
          <w:numId w:val="43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оформление экспозиции школьного музейного уголка</w:t>
      </w:r>
    </w:p>
    <w:p w14:paraId="060F6A83" w14:textId="77777777" w:rsidR="004E7F26" w:rsidRDefault="005B57DC" w:rsidP="001B0925">
      <w:pPr>
        <w:numPr>
          <w:ilvl w:val="0"/>
          <w:numId w:val="44"/>
        </w:numPr>
        <w:spacing w:before="100" w:beforeAutospacing="1"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и развитие личности, обладающей качествами патриота</w:t>
      </w:r>
      <w:r w:rsidR="001B09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0925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своей </w:t>
      </w:r>
    </w:p>
    <w:p w14:paraId="38F09B2E" w14:textId="4E0DE4CD" w:rsidR="005B57DC" w:rsidRPr="001B0925" w:rsidRDefault="005B57DC" w:rsidP="004E7F26">
      <w:pPr>
        <w:spacing w:before="100" w:beforeAutospacing="1"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925">
        <w:rPr>
          <w:rFonts w:ascii="Times New Roman" w:eastAsia="Times New Roman" w:hAnsi="Times New Roman"/>
          <w:sz w:val="28"/>
          <w:szCs w:val="28"/>
          <w:lang w:eastAsia="ru-RU"/>
        </w:rPr>
        <w:t>«малой» Родины</w:t>
      </w:r>
    </w:p>
    <w:p w14:paraId="3CF2CA36" w14:textId="77777777" w:rsidR="004E7F26" w:rsidRDefault="005B57DC" w:rsidP="004E7F26">
      <w:pPr>
        <w:numPr>
          <w:ilvl w:val="0"/>
          <w:numId w:val="4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обеспечение преемственной связи поколений, сохранение и поддержание</w:t>
      </w:r>
      <w:r w:rsidR="004E7F26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17E120D" w14:textId="03826895" w:rsidR="005B57DC" w:rsidRPr="004E7F26" w:rsidRDefault="005B57DC" w:rsidP="004E7F2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E7F26">
        <w:rPr>
          <w:rFonts w:ascii="Times New Roman" w:eastAsia="Times New Roman" w:hAnsi="Times New Roman"/>
          <w:sz w:val="28"/>
          <w:szCs w:val="28"/>
          <w:lang w:eastAsia="ru-RU"/>
        </w:rPr>
        <w:t>исторической памяти, воспитание социального оптимизма;</w:t>
      </w:r>
    </w:p>
    <w:p w14:paraId="5C872422" w14:textId="3F517F84" w:rsidR="005B57DC" w:rsidRPr="001B0925" w:rsidRDefault="005B57DC" w:rsidP="001B0925">
      <w:pPr>
        <w:numPr>
          <w:ilvl w:val="0"/>
          <w:numId w:val="4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всемерное содействие развитию навыков исследовательской работы</w:t>
      </w:r>
      <w:r w:rsidR="001B09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1B0925">
        <w:rPr>
          <w:rFonts w:ascii="Times New Roman" w:eastAsia="Times New Roman" w:hAnsi="Times New Roman"/>
          <w:sz w:val="28"/>
          <w:szCs w:val="28"/>
        </w:rPr>
        <w:t>учащихся;</w:t>
      </w:r>
    </w:p>
    <w:p w14:paraId="56F82E87" w14:textId="77777777" w:rsidR="001B0925" w:rsidRDefault="005B57DC" w:rsidP="001B0925">
      <w:pPr>
        <w:numPr>
          <w:ilvl w:val="0"/>
          <w:numId w:val="4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интереса к отечественной культуре и уважительного</w:t>
      </w:r>
      <w:r w:rsidR="001B09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1B0925">
        <w:rPr>
          <w:rFonts w:ascii="Times New Roman" w:eastAsia="Times New Roman" w:hAnsi="Times New Roman"/>
          <w:sz w:val="28"/>
          <w:szCs w:val="28"/>
        </w:rPr>
        <w:t>отношения к</w:t>
      </w:r>
    </w:p>
    <w:p w14:paraId="47821B06" w14:textId="29E8336A" w:rsidR="005B57DC" w:rsidRPr="001B0925" w:rsidRDefault="005B57DC" w:rsidP="001B09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0925">
        <w:rPr>
          <w:rFonts w:ascii="Times New Roman" w:eastAsia="Times New Roman" w:hAnsi="Times New Roman"/>
          <w:sz w:val="28"/>
          <w:szCs w:val="28"/>
        </w:rPr>
        <w:t>нравственным ценностям прошлых поколений;</w:t>
      </w:r>
    </w:p>
    <w:p w14:paraId="77B1BA21" w14:textId="77777777" w:rsidR="001B0925" w:rsidRDefault="005B57DC" w:rsidP="001B0925">
      <w:pPr>
        <w:numPr>
          <w:ilvl w:val="0"/>
          <w:numId w:val="4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организация творческого досуга детей и учащейся молодёжи,</w:t>
      </w:r>
      <w:r w:rsidR="001B09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1B0925">
        <w:rPr>
          <w:rFonts w:ascii="Times New Roman" w:eastAsia="Times New Roman" w:hAnsi="Times New Roman"/>
          <w:sz w:val="28"/>
          <w:szCs w:val="28"/>
        </w:rPr>
        <w:t>привлечение к</w:t>
      </w:r>
    </w:p>
    <w:p w14:paraId="65537EFB" w14:textId="35DCEE60" w:rsidR="005B57DC" w:rsidRPr="001B0925" w:rsidRDefault="005B57DC" w:rsidP="004E7F2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0925">
        <w:rPr>
          <w:rFonts w:ascii="Times New Roman" w:eastAsia="Times New Roman" w:hAnsi="Times New Roman"/>
          <w:sz w:val="28"/>
          <w:szCs w:val="28"/>
        </w:rPr>
        <w:t>участию в культурных программах городского, регионального, всероссийского и международного уровней;</w:t>
      </w:r>
    </w:p>
    <w:p w14:paraId="360B0E40" w14:textId="77777777" w:rsidR="004E7F26" w:rsidRDefault="005B57DC" w:rsidP="004E7F26">
      <w:pPr>
        <w:numPr>
          <w:ilvl w:val="0"/>
          <w:numId w:val="4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выявление и дальнейшее развитие творческих способностей юных</w:t>
      </w:r>
      <w:r w:rsidR="001B092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F3B602A" w14:textId="0E06CD9F" w:rsidR="005B57DC" w:rsidRPr="004E7F26" w:rsidRDefault="005B57DC" w:rsidP="004E7F2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E7F26">
        <w:rPr>
          <w:rFonts w:ascii="Times New Roman" w:eastAsia="Times New Roman" w:hAnsi="Times New Roman"/>
          <w:sz w:val="28"/>
          <w:szCs w:val="28"/>
        </w:rPr>
        <w:t>исследователей, экскурсоводов;</w:t>
      </w:r>
    </w:p>
    <w:p w14:paraId="3A217D38" w14:textId="31CD9CB2" w:rsidR="001B0925" w:rsidRDefault="005B57DC" w:rsidP="001B0925">
      <w:pPr>
        <w:numPr>
          <w:ilvl w:val="0"/>
          <w:numId w:val="4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повышение статуса педагога, работающего в школьном  музее,</w:t>
      </w:r>
      <w:r w:rsidR="001B09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1B0925">
        <w:rPr>
          <w:rFonts w:ascii="Times New Roman" w:eastAsia="Times New Roman" w:hAnsi="Times New Roman"/>
          <w:sz w:val="28"/>
          <w:szCs w:val="28"/>
        </w:rPr>
        <w:t>распространени</w:t>
      </w:r>
      <w:r w:rsidR="001B0925">
        <w:rPr>
          <w:rFonts w:ascii="Times New Roman" w:eastAsia="Times New Roman" w:hAnsi="Times New Roman"/>
          <w:sz w:val="28"/>
          <w:szCs w:val="28"/>
        </w:rPr>
        <w:t>е</w:t>
      </w:r>
    </w:p>
    <w:p w14:paraId="33E50433" w14:textId="58F7EBE4" w:rsidR="005B57DC" w:rsidRPr="001B0925" w:rsidRDefault="005B57DC" w:rsidP="004E7F2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0925">
        <w:rPr>
          <w:rFonts w:ascii="Times New Roman" w:eastAsia="Times New Roman" w:hAnsi="Times New Roman"/>
          <w:sz w:val="28"/>
          <w:szCs w:val="28"/>
        </w:rPr>
        <w:t>передового опыта и повышение профессионального мастерства;</w:t>
      </w:r>
    </w:p>
    <w:p w14:paraId="762475F5" w14:textId="77777777" w:rsidR="001B0925" w:rsidRDefault="005B57DC" w:rsidP="001B0925">
      <w:pPr>
        <w:numPr>
          <w:ilvl w:val="0"/>
          <w:numId w:val="4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укрепление связей между образовательным учреждением, учреждениями</w:t>
      </w:r>
      <w:r w:rsidR="001B092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7A42449" w14:textId="3B8021C2" w:rsidR="005B57DC" w:rsidRPr="004E7F26" w:rsidRDefault="005B57DC" w:rsidP="004E7F2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0925">
        <w:rPr>
          <w:rFonts w:ascii="Times New Roman" w:eastAsia="Times New Roman" w:hAnsi="Times New Roman"/>
          <w:sz w:val="28"/>
          <w:szCs w:val="28"/>
        </w:rPr>
        <w:t xml:space="preserve">культуры, общественными организациями для решения задач воспитания у детей и учащейся молодёжи чувства гражданственности и патриотизма. </w:t>
      </w:r>
    </w:p>
    <w:p w14:paraId="1F10F2D1" w14:textId="612E7DA5" w:rsidR="00615EA5" w:rsidRPr="00AC060B" w:rsidRDefault="004E7F26" w:rsidP="00615EA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15EA5" w:rsidRPr="00AC060B">
        <w:rPr>
          <w:rFonts w:ascii="Times New Roman" w:hAnsi="Times New Roman"/>
          <w:sz w:val="28"/>
          <w:szCs w:val="28"/>
        </w:rPr>
        <w:t xml:space="preserve">Программа реализуется по следующим </w:t>
      </w:r>
      <w:r w:rsidR="00615EA5" w:rsidRPr="005B57DC">
        <w:rPr>
          <w:rFonts w:ascii="Times New Roman" w:hAnsi="Times New Roman"/>
          <w:b/>
          <w:sz w:val="28"/>
          <w:szCs w:val="28"/>
        </w:rPr>
        <w:t>направлениям</w:t>
      </w:r>
      <w:r w:rsidR="00615EA5" w:rsidRPr="00AC060B">
        <w:rPr>
          <w:rFonts w:ascii="Times New Roman" w:hAnsi="Times New Roman"/>
          <w:sz w:val="28"/>
          <w:szCs w:val="28"/>
        </w:rPr>
        <w:t>:</w:t>
      </w:r>
    </w:p>
    <w:p w14:paraId="683FFDC9" w14:textId="77777777" w:rsidR="00615EA5" w:rsidRPr="00AC060B" w:rsidRDefault="00615EA5" w:rsidP="00615EA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C060B">
        <w:rPr>
          <w:rFonts w:ascii="Times New Roman" w:hAnsi="Times New Roman"/>
          <w:sz w:val="28"/>
          <w:szCs w:val="28"/>
        </w:rPr>
        <w:t>• поисково-исследовательская деятельность;</w:t>
      </w:r>
    </w:p>
    <w:p w14:paraId="79F7FB42" w14:textId="77777777" w:rsidR="00615EA5" w:rsidRPr="00AC060B" w:rsidRDefault="00615EA5" w:rsidP="00615EA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C060B">
        <w:rPr>
          <w:rFonts w:ascii="Times New Roman" w:hAnsi="Times New Roman"/>
          <w:sz w:val="28"/>
          <w:szCs w:val="28"/>
        </w:rPr>
        <w:t>• учет и хранение фондов;</w:t>
      </w:r>
    </w:p>
    <w:p w14:paraId="396EFAC1" w14:textId="77777777" w:rsidR="00615EA5" w:rsidRPr="00AC060B" w:rsidRDefault="00615EA5" w:rsidP="00615EA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C060B">
        <w:rPr>
          <w:rFonts w:ascii="Times New Roman" w:hAnsi="Times New Roman"/>
          <w:sz w:val="28"/>
          <w:szCs w:val="28"/>
        </w:rPr>
        <w:t>• экспозиционная деятельность;</w:t>
      </w:r>
    </w:p>
    <w:p w14:paraId="7196879E" w14:textId="77777777" w:rsidR="00615EA5" w:rsidRPr="00AC060B" w:rsidRDefault="00615EA5" w:rsidP="00615EA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C060B">
        <w:rPr>
          <w:rFonts w:ascii="Times New Roman" w:hAnsi="Times New Roman"/>
          <w:sz w:val="28"/>
          <w:szCs w:val="28"/>
        </w:rPr>
        <w:t>• просветительская деятельность.</w:t>
      </w:r>
    </w:p>
    <w:p w14:paraId="36DD9982" w14:textId="4F971F52" w:rsidR="00615EA5" w:rsidRPr="00AC060B" w:rsidRDefault="004E7F26" w:rsidP="00615EA5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5EA5" w:rsidRPr="00AC060B">
        <w:rPr>
          <w:rFonts w:ascii="Times New Roman" w:hAnsi="Times New Roman"/>
          <w:b/>
          <w:bCs/>
          <w:sz w:val="28"/>
          <w:szCs w:val="28"/>
        </w:rPr>
        <w:t>Поисково-исследовательская деятельность</w:t>
      </w:r>
    </w:p>
    <w:p w14:paraId="6E56D349" w14:textId="554A09F3" w:rsidR="00615EA5" w:rsidRPr="00AC060B" w:rsidRDefault="00615EA5" w:rsidP="00615EA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C060B">
        <w:rPr>
          <w:rFonts w:ascii="Times New Roman" w:hAnsi="Times New Roman"/>
          <w:sz w:val="28"/>
          <w:szCs w:val="28"/>
        </w:rPr>
        <w:t xml:space="preserve">Данное направление работы предполагает непосредственное участие учащихся и учителей в поисково-исследовательской работе по возрождению истории </w:t>
      </w:r>
      <w:r w:rsidR="001B0925">
        <w:rPr>
          <w:rFonts w:ascii="Times New Roman" w:hAnsi="Times New Roman"/>
          <w:sz w:val="28"/>
          <w:szCs w:val="28"/>
        </w:rPr>
        <w:t>города Северска и</w:t>
      </w:r>
      <w:r>
        <w:rPr>
          <w:rFonts w:ascii="Times New Roman" w:hAnsi="Times New Roman"/>
          <w:sz w:val="28"/>
          <w:szCs w:val="28"/>
        </w:rPr>
        <w:t xml:space="preserve"> </w:t>
      </w:r>
      <w:r w:rsidR="001B0925">
        <w:rPr>
          <w:rFonts w:ascii="Times New Roman" w:hAnsi="Times New Roman"/>
          <w:sz w:val="28"/>
          <w:szCs w:val="28"/>
        </w:rPr>
        <w:t>Северского лицея</w:t>
      </w:r>
      <w:r w:rsidRPr="00AC060B">
        <w:rPr>
          <w:rFonts w:ascii="Times New Roman" w:hAnsi="Times New Roman"/>
          <w:sz w:val="28"/>
          <w:szCs w:val="28"/>
        </w:rPr>
        <w:t>. Для этого необходимо ознакомить их с методикой сбора и фиксации материалов, научить работать в фондах музеев, архивах и библиотеках, используя основные пути сбора историко-краеведческого материала:</w:t>
      </w:r>
    </w:p>
    <w:p w14:paraId="13F4872A" w14:textId="77777777" w:rsidR="00615EA5" w:rsidRPr="00AC060B" w:rsidRDefault="00615EA5" w:rsidP="00615EA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C060B">
        <w:rPr>
          <w:rFonts w:ascii="Times New Roman" w:hAnsi="Times New Roman"/>
          <w:sz w:val="28"/>
          <w:szCs w:val="28"/>
        </w:rPr>
        <w:t>• планомерный систематический сбор документов, памятников материальной и духовной культуры;</w:t>
      </w:r>
    </w:p>
    <w:p w14:paraId="26F2229D" w14:textId="77777777" w:rsidR="00615EA5" w:rsidRPr="00AC060B" w:rsidRDefault="00615EA5" w:rsidP="00615EA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C060B">
        <w:rPr>
          <w:rFonts w:ascii="Times New Roman" w:hAnsi="Times New Roman"/>
          <w:sz w:val="28"/>
          <w:szCs w:val="28"/>
        </w:rPr>
        <w:t>• экспедиционный сбор;</w:t>
      </w:r>
    </w:p>
    <w:p w14:paraId="32269809" w14:textId="77777777" w:rsidR="00615EA5" w:rsidRPr="00AC060B" w:rsidRDefault="00615EA5" w:rsidP="00615EA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C060B">
        <w:rPr>
          <w:rFonts w:ascii="Times New Roman" w:hAnsi="Times New Roman"/>
          <w:sz w:val="28"/>
          <w:szCs w:val="28"/>
        </w:rPr>
        <w:t>• прием даров и случайных поступлений.</w:t>
      </w:r>
    </w:p>
    <w:p w14:paraId="0DA35130" w14:textId="73997AB5" w:rsidR="00615EA5" w:rsidRPr="00AC060B" w:rsidRDefault="004E7F26" w:rsidP="00615EA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15EA5" w:rsidRPr="00AC060B">
        <w:rPr>
          <w:rFonts w:ascii="Times New Roman" w:hAnsi="Times New Roman"/>
          <w:sz w:val="28"/>
          <w:szCs w:val="28"/>
        </w:rPr>
        <w:t>Такая работа позволит:</w:t>
      </w:r>
    </w:p>
    <w:p w14:paraId="4D6E4F97" w14:textId="77777777" w:rsidR="00615EA5" w:rsidRPr="00AC060B" w:rsidRDefault="00615EA5" w:rsidP="00615EA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C060B">
        <w:rPr>
          <w:rFonts w:ascii="Times New Roman" w:hAnsi="Times New Roman"/>
          <w:sz w:val="28"/>
          <w:szCs w:val="28"/>
        </w:rPr>
        <w:t>• проводить на базе музе</w:t>
      </w:r>
      <w:r w:rsidR="009608ED">
        <w:rPr>
          <w:rFonts w:ascii="Times New Roman" w:hAnsi="Times New Roman"/>
          <w:sz w:val="28"/>
          <w:szCs w:val="28"/>
        </w:rPr>
        <w:t>йного уголка</w:t>
      </w:r>
      <w:r w:rsidRPr="00AC060B">
        <w:rPr>
          <w:rFonts w:ascii="Times New Roman" w:hAnsi="Times New Roman"/>
          <w:sz w:val="28"/>
          <w:szCs w:val="28"/>
        </w:rPr>
        <w:t xml:space="preserve"> совместную работу учителя и учеников по исследованию  вопросов истории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AC060B">
        <w:rPr>
          <w:rFonts w:ascii="Times New Roman" w:hAnsi="Times New Roman"/>
          <w:sz w:val="28"/>
          <w:szCs w:val="28"/>
        </w:rPr>
        <w:t>;</w:t>
      </w:r>
    </w:p>
    <w:p w14:paraId="1BF033B1" w14:textId="77777777" w:rsidR="00615EA5" w:rsidRPr="00AC060B" w:rsidRDefault="00615EA5" w:rsidP="00615EA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C060B">
        <w:rPr>
          <w:rFonts w:ascii="Times New Roman" w:hAnsi="Times New Roman"/>
          <w:sz w:val="28"/>
          <w:szCs w:val="28"/>
        </w:rPr>
        <w:t>• обобщать изученный материал в рефератах, творческих исследованиях учащихся;</w:t>
      </w:r>
    </w:p>
    <w:p w14:paraId="1EF3EEE3" w14:textId="77777777" w:rsidR="00615EA5" w:rsidRPr="00AC060B" w:rsidRDefault="00615EA5" w:rsidP="00615EA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создавать фонд мультимедийных презентаций.</w:t>
      </w:r>
    </w:p>
    <w:p w14:paraId="0F20404D" w14:textId="62055D80" w:rsidR="00615EA5" w:rsidRPr="00AC060B" w:rsidRDefault="004E7F26" w:rsidP="00615EA5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5EA5" w:rsidRPr="00AC060B">
        <w:rPr>
          <w:rFonts w:ascii="Times New Roman" w:hAnsi="Times New Roman"/>
          <w:b/>
          <w:bCs/>
          <w:sz w:val="28"/>
          <w:szCs w:val="28"/>
        </w:rPr>
        <w:t>Учет и хранение фондов</w:t>
      </w:r>
    </w:p>
    <w:p w14:paraId="634F8889" w14:textId="02E0D923" w:rsidR="00615EA5" w:rsidRPr="00AC060B" w:rsidRDefault="004E7F26" w:rsidP="00615EA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15EA5" w:rsidRPr="00AC060B">
        <w:rPr>
          <w:rFonts w:ascii="Times New Roman" w:hAnsi="Times New Roman"/>
          <w:sz w:val="28"/>
          <w:szCs w:val="28"/>
        </w:rPr>
        <w:t>Основные задачи данного направления работы музе</w:t>
      </w:r>
      <w:r w:rsidR="00615EA5">
        <w:rPr>
          <w:rFonts w:ascii="Times New Roman" w:hAnsi="Times New Roman"/>
          <w:sz w:val="28"/>
          <w:szCs w:val="28"/>
        </w:rPr>
        <w:t>йного уголка</w:t>
      </w:r>
      <w:r w:rsidR="00615EA5" w:rsidRPr="00AC060B">
        <w:rPr>
          <w:rFonts w:ascii="Times New Roman" w:hAnsi="Times New Roman"/>
          <w:sz w:val="28"/>
          <w:szCs w:val="28"/>
        </w:rPr>
        <w:t>:</w:t>
      </w:r>
    </w:p>
    <w:p w14:paraId="7D35E34E" w14:textId="77777777" w:rsidR="00615EA5" w:rsidRPr="00AC060B" w:rsidRDefault="00615EA5" w:rsidP="00615EA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C060B">
        <w:rPr>
          <w:rFonts w:ascii="Times New Roman" w:hAnsi="Times New Roman"/>
          <w:sz w:val="28"/>
          <w:szCs w:val="28"/>
        </w:rPr>
        <w:t>• создать необходимые условия для обеспечения сохранности фондов и сведений о них;</w:t>
      </w:r>
    </w:p>
    <w:p w14:paraId="175E2AFD" w14:textId="77777777" w:rsidR="00615EA5" w:rsidRPr="00AC060B" w:rsidRDefault="00615EA5" w:rsidP="00615EA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C060B">
        <w:rPr>
          <w:rFonts w:ascii="Times New Roman" w:hAnsi="Times New Roman"/>
          <w:sz w:val="28"/>
          <w:szCs w:val="28"/>
        </w:rPr>
        <w:t>• правильно оформлять основную музейную документацию (книги поступлений основного фонда и книгу учета научно-вспомогательного материала, а также акты приема материалов и предметов);</w:t>
      </w:r>
    </w:p>
    <w:p w14:paraId="12A3E4EF" w14:textId="77777777" w:rsidR="00615EA5" w:rsidRPr="00AC060B" w:rsidRDefault="00615EA5" w:rsidP="00615EA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C060B">
        <w:rPr>
          <w:rFonts w:ascii="Times New Roman" w:hAnsi="Times New Roman"/>
          <w:sz w:val="28"/>
          <w:szCs w:val="28"/>
        </w:rPr>
        <w:lastRenderedPageBreak/>
        <w:t>• правильно оформлять учетные обозначения на музейный предмет;</w:t>
      </w:r>
    </w:p>
    <w:p w14:paraId="34926111" w14:textId="77777777" w:rsidR="00615EA5" w:rsidRPr="00AC060B" w:rsidRDefault="00615EA5" w:rsidP="00615EA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C060B">
        <w:rPr>
          <w:rFonts w:ascii="Times New Roman" w:hAnsi="Times New Roman"/>
          <w:sz w:val="28"/>
          <w:szCs w:val="28"/>
        </w:rPr>
        <w:t>• точно записывать сведения о происхождении предмета, его связях с определенными историческими фактами и людьми;</w:t>
      </w:r>
    </w:p>
    <w:p w14:paraId="6EA2A483" w14:textId="77777777" w:rsidR="00615EA5" w:rsidRPr="00AC060B" w:rsidRDefault="00615EA5" w:rsidP="00615EA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C060B">
        <w:rPr>
          <w:rFonts w:ascii="Times New Roman" w:hAnsi="Times New Roman"/>
          <w:sz w:val="28"/>
          <w:szCs w:val="28"/>
        </w:rPr>
        <w:t>• организовать прием и выдачу музейных предметов;</w:t>
      </w:r>
    </w:p>
    <w:p w14:paraId="708E1F89" w14:textId="77777777" w:rsidR="00615EA5" w:rsidRPr="00AC060B" w:rsidRDefault="00615EA5" w:rsidP="00615EA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C060B">
        <w:rPr>
          <w:rFonts w:ascii="Times New Roman" w:hAnsi="Times New Roman"/>
          <w:sz w:val="28"/>
          <w:szCs w:val="28"/>
        </w:rPr>
        <w:t>• обязательно фиксировать выдачу материалов на уроки и мероприятия.</w:t>
      </w:r>
    </w:p>
    <w:p w14:paraId="175CC4FB" w14:textId="06F6BAD5" w:rsidR="00615EA5" w:rsidRPr="00AC060B" w:rsidRDefault="004E7F26" w:rsidP="00615EA5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5EA5" w:rsidRPr="00AC060B">
        <w:rPr>
          <w:rFonts w:ascii="Times New Roman" w:hAnsi="Times New Roman"/>
          <w:b/>
          <w:bCs/>
          <w:sz w:val="28"/>
          <w:szCs w:val="28"/>
        </w:rPr>
        <w:t>Экспозиционная деятельность</w:t>
      </w:r>
    </w:p>
    <w:p w14:paraId="5CFD8E8C" w14:textId="77777777" w:rsidR="00615EA5" w:rsidRPr="00AC060B" w:rsidRDefault="00615EA5" w:rsidP="00615EA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C060B">
        <w:rPr>
          <w:rFonts w:ascii="Times New Roman" w:hAnsi="Times New Roman"/>
          <w:sz w:val="28"/>
          <w:szCs w:val="28"/>
        </w:rPr>
        <w:t>Результатом поисково-исследовательской работы учащихся становится создание музейной экспозиции. Главная задача данного направления </w:t>
      </w:r>
      <w:r w:rsidRPr="00AC060B">
        <w:rPr>
          <w:rFonts w:ascii="Times New Roman" w:hAnsi="Times New Roman"/>
          <w:color w:val="000000"/>
          <w:sz w:val="28"/>
          <w:szCs w:val="28"/>
        </w:rPr>
        <w:t>—</w:t>
      </w:r>
      <w:r w:rsidRPr="00AC060B">
        <w:rPr>
          <w:rFonts w:ascii="Times New Roman" w:hAnsi="Times New Roman"/>
          <w:sz w:val="28"/>
          <w:szCs w:val="28"/>
        </w:rPr>
        <w:t xml:space="preserve"> способствовать повышению научного и эстетического уровня экспозици</w:t>
      </w:r>
      <w:r w:rsidR="00F56068">
        <w:rPr>
          <w:rFonts w:ascii="Times New Roman" w:hAnsi="Times New Roman"/>
          <w:sz w:val="28"/>
          <w:szCs w:val="28"/>
        </w:rPr>
        <w:t>и</w:t>
      </w:r>
      <w:r w:rsidRPr="00AC060B">
        <w:rPr>
          <w:rFonts w:ascii="Times New Roman" w:hAnsi="Times New Roman"/>
          <w:sz w:val="28"/>
          <w:szCs w:val="28"/>
        </w:rPr>
        <w:t>. Для этого необходимо:</w:t>
      </w:r>
    </w:p>
    <w:p w14:paraId="06528800" w14:textId="77777777" w:rsidR="00615EA5" w:rsidRPr="00AC060B" w:rsidRDefault="00615EA5" w:rsidP="00615EA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C060B">
        <w:rPr>
          <w:rFonts w:ascii="Times New Roman" w:hAnsi="Times New Roman"/>
          <w:sz w:val="28"/>
          <w:szCs w:val="28"/>
        </w:rPr>
        <w:t>• освоить и практиковать порядок создания экспозиции: изучение и отбор материалов, составление плана, разработка проекта художественного оформления, изготовление оборудования, текстов, элементов оформления, монтаж;</w:t>
      </w:r>
    </w:p>
    <w:p w14:paraId="27381422" w14:textId="77777777" w:rsidR="00615EA5" w:rsidRPr="00AC060B" w:rsidRDefault="00615EA5" w:rsidP="00615EA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C060B">
        <w:rPr>
          <w:rFonts w:ascii="Times New Roman" w:hAnsi="Times New Roman"/>
          <w:sz w:val="28"/>
          <w:szCs w:val="28"/>
        </w:rPr>
        <w:t>• учитывать основные эстетические требования: ритмичность в расположении экспозиционных комплексов, равномерность насыщения их частей, пропорциональную загрузку экспозиционных площадей;</w:t>
      </w:r>
    </w:p>
    <w:p w14:paraId="383CA861" w14:textId="3441E079" w:rsidR="00615EA5" w:rsidRPr="00AC060B" w:rsidRDefault="00615EA5" w:rsidP="00615EA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C060B">
        <w:rPr>
          <w:rFonts w:ascii="Times New Roman" w:hAnsi="Times New Roman"/>
          <w:sz w:val="28"/>
          <w:szCs w:val="28"/>
        </w:rPr>
        <w:t>• предусмотреть в экспозиции школьного музе</w:t>
      </w:r>
      <w:r>
        <w:rPr>
          <w:rFonts w:ascii="Times New Roman" w:hAnsi="Times New Roman"/>
          <w:sz w:val="28"/>
          <w:szCs w:val="28"/>
        </w:rPr>
        <w:t>йного уголка</w:t>
      </w:r>
      <w:r w:rsidRPr="00AC060B">
        <w:rPr>
          <w:rFonts w:ascii="Times New Roman" w:hAnsi="Times New Roman"/>
          <w:sz w:val="28"/>
          <w:szCs w:val="28"/>
        </w:rPr>
        <w:t xml:space="preserve"> разделы, в которых можно легко заменять материал</w:t>
      </w:r>
      <w:r w:rsidR="001B0925">
        <w:rPr>
          <w:rFonts w:ascii="Times New Roman" w:hAnsi="Times New Roman"/>
          <w:sz w:val="28"/>
          <w:szCs w:val="28"/>
        </w:rPr>
        <w:t xml:space="preserve">. </w:t>
      </w:r>
      <w:r w:rsidRPr="00AC060B">
        <w:rPr>
          <w:rFonts w:ascii="Times New Roman" w:hAnsi="Times New Roman"/>
          <w:sz w:val="28"/>
          <w:szCs w:val="28"/>
        </w:rPr>
        <w:t>Созданная экспозиция школьного музе</w:t>
      </w:r>
      <w:r>
        <w:rPr>
          <w:rFonts w:ascii="Times New Roman" w:hAnsi="Times New Roman"/>
          <w:sz w:val="28"/>
          <w:szCs w:val="28"/>
        </w:rPr>
        <w:t>йного уголка</w:t>
      </w:r>
      <w:r w:rsidRPr="00AC060B">
        <w:rPr>
          <w:rFonts w:ascii="Times New Roman" w:hAnsi="Times New Roman"/>
          <w:sz w:val="28"/>
          <w:szCs w:val="28"/>
        </w:rPr>
        <w:t xml:space="preserve"> должна стать центром просветительской работы в школе</w:t>
      </w:r>
      <w:r w:rsidR="00F56068">
        <w:rPr>
          <w:rFonts w:ascii="Times New Roman" w:hAnsi="Times New Roman"/>
          <w:sz w:val="28"/>
          <w:szCs w:val="28"/>
        </w:rPr>
        <w:t>.</w:t>
      </w:r>
      <w:r w:rsidRPr="00AC060B">
        <w:rPr>
          <w:rFonts w:ascii="Times New Roman" w:hAnsi="Times New Roman"/>
          <w:sz w:val="28"/>
          <w:szCs w:val="28"/>
        </w:rPr>
        <w:t xml:space="preserve"> </w:t>
      </w:r>
    </w:p>
    <w:p w14:paraId="0A14611E" w14:textId="77777777" w:rsidR="00615EA5" w:rsidRPr="00AC060B" w:rsidRDefault="00615EA5" w:rsidP="00615EA5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sz w:val="28"/>
          <w:szCs w:val="28"/>
        </w:rPr>
      </w:pPr>
      <w:r w:rsidRPr="00AC060B">
        <w:rPr>
          <w:rFonts w:ascii="Times New Roman" w:hAnsi="Times New Roman"/>
          <w:b/>
          <w:bCs/>
          <w:sz w:val="28"/>
          <w:szCs w:val="28"/>
        </w:rPr>
        <w:t>Просветительская работа</w:t>
      </w:r>
    </w:p>
    <w:p w14:paraId="4ADE6123" w14:textId="77777777" w:rsidR="00BA767B" w:rsidRDefault="00615EA5" w:rsidP="00BA767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C060B">
        <w:rPr>
          <w:rFonts w:ascii="Times New Roman" w:hAnsi="Times New Roman"/>
          <w:sz w:val="28"/>
          <w:szCs w:val="28"/>
        </w:rPr>
        <w:t>Главная задача данного направления </w:t>
      </w:r>
      <w:r w:rsidRPr="00AC060B">
        <w:rPr>
          <w:rFonts w:ascii="Times New Roman" w:hAnsi="Times New Roman"/>
          <w:color w:val="000000"/>
          <w:sz w:val="28"/>
          <w:szCs w:val="28"/>
        </w:rPr>
        <w:t>—</w:t>
      </w:r>
      <w:r w:rsidRPr="00AC060B">
        <w:rPr>
          <w:rFonts w:ascii="Times New Roman" w:hAnsi="Times New Roman"/>
          <w:sz w:val="28"/>
          <w:szCs w:val="28"/>
        </w:rPr>
        <w:t xml:space="preserve"> вовлечение в работу музе</w:t>
      </w:r>
      <w:r w:rsidR="001D7461">
        <w:rPr>
          <w:rFonts w:ascii="Times New Roman" w:hAnsi="Times New Roman"/>
          <w:sz w:val="28"/>
          <w:szCs w:val="28"/>
        </w:rPr>
        <w:t>йного уголка</w:t>
      </w:r>
      <w:r w:rsidRPr="00AC060B">
        <w:rPr>
          <w:rFonts w:ascii="Times New Roman" w:hAnsi="Times New Roman"/>
          <w:sz w:val="28"/>
          <w:szCs w:val="28"/>
        </w:rPr>
        <w:t xml:space="preserve"> значительного числа школьников, их родителей, учителей. Для этого необходимо:</w:t>
      </w:r>
    </w:p>
    <w:p w14:paraId="5041601E" w14:textId="77777777" w:rsidR="00BA767B" w:rsidRPr="00BA767B" w:rsidRDefault="00615EA5" w:rsidP="00BA767B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67B">
        <w:rPr>
          <w:rFonts w:ascii="Times New Roman" w:hAnsi="Times New Roman"/>
          <w:sz w:val="28"/>
          <w:szCs w:val="28"/>
        </w:rPr>
        <w:t>продолжить обучение учащихся методам поисково-исследовательской работы;</w:t>
      </w:r>
    </w:p>
    <w:p w14:paraId="16013A00" w14:textId="77777777" w:rsidR="001B0925" w:rsidRDefault="00615EA5" w:rsidP="00BA767B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67B">
        <w:rPr>
          <w:rFonts w:ascii="Times New Roman" w:hAnsi="Times New Roman"/>
          <w:sz w:val="28"/>
          <w:szCs w:val="28"/>
        </w:rPr>
        <w:t>проводить в музе</w:t>
      </w:r>
      <w:r w:rsidR="001D7461" w:rsidRPr="00BA767B">
        <w:rPr>
          <w:rFonts w:ascii="Times New Roman" w:hAnsi="Times New Roman"/>
          <w:sz w:val="28"/>
          <w:szCs w:val="28"/>
        </w:rPr>
        <w:t>йном уголке</w:t>
      </w:r>
      <w:r w:rsidRPr="00BA767B">
        <w:rPr>
          <w:rFonts w:ascii="Times New Roman" w:hAnsi="Times New Roman"/>
          <w:sz w:val="28"/>
          <w:szCs w:val="28"/>
        </w:rPr>
        <w:t xml:space="preserve"> совместные мероприятия: встречи, вечера,</w:t>
      </w:r>
    </w:p>
    <w:p w14:paraId="77114805" w14:textId="4F37428F" w:rsidR="00BA767B" w:rsidRPr="001B0925" w:rsidRDefault="00615EA5" w:rsidP="001B092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B0925">
        <w:rPr>
          <w:rFonts w:ascii="Times New Roman" w:hAnsi="Times New Roman"/>
          <w:sz w:val="28"/>
          <w:szCs w:val="28"/>
        </w:rPr>
        <w:t xml:space="preserve">конференции, беседы, </w:t>
      </w:r>
      <w:r w:rsidR="001D7461" w:rsidRPr="001B0925">
        <w:rPr>
          <w:rFonts w:ascii="Times New Roman" w:hAnsi="Times New Roman"/>
          <w:sz w:val="28"/>
          <w:szCs w:val="28"/>
        </w:rPr>
        <w:t xml:space="preserve">родительские собрания, </w:t>
      </w:r>
      <w:r w:rsidRPr="001B0925">
        <w:rPr>
          <w:rFonts w:ascii="Times New Roman" w:hAnsi="Times New Roman"/>
          <w:sz w:val="28"/>
          <w:szCs w:val="28"/>
        </w:rPr>
        <w:t>литературно-исторические композиции, экскурсии и др.;</w:t>
      </w:r>
    </w:p>
    <w:p w14:paraId="20610D6C" w14:textId="77777777" w:rsidR="001B0925" w:rsidRDefault="00615EA5" w:rsidP="00BA767B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67B">
        <w:rPr>
          <w:rFonts w:ascii="Times New Roman" w:hAnsi="Times New Roman"/>
          <w:sz w:val="28"/>
          <w:szCs w:val="28"/>
        </w:rPr>
        <w:t>использовать материалы музе</w:t>
      </w:r>
      <w:r w:rsidR="001D7461" w:rsidRPr="00BA767B">
        <w:rPr>
          <w:rFonts w:ascii="Times New Roman" w:hAnsi="Times New Roman"/>
          <w:sz w:val="28"/>
          <w:szCs w:val="28"/>
        </w:rPr>
        <w:t>йного уголка</w:t>
      </w:r>
      <w:r w:rsidRPr="00BA767B">
        <w:rPr>
          <w:rFonts w:ascii="Times New Roman" w:hAnsi="Times New Roman"/>
          <w:sz w:val="28"/>
          <w:szCs w:val="28"/>
        </w:rPr>
        <w:t xml:space="preserve"> на уроках </w:t>
      </w:r>
      <w:r w:rsidR="001D7461" w:rsidRPr="00BA767B">
        <w:rPr>
          <w:rFonts w:ascii="Times New Roman" w:hAnsi="Times New Roman"/>
          <w:sz w:val="28"/>
          <w:szCs w:val="28"/>
        </w:rPr>
        <w:t xml:space="preserve"> и во внеурочной</w:t>
      </w:r>
    </w:p>
    <w:p w14:paraId="6D04E1F2" w14:textId="4BFF68B7" w:rsidR="00BA767B" w:rsidRPr="001B0925" w:rsidRDefault="001D7461" w:rsidP="001B092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B0925">
        <w:rPr>
          <w:rFonts w:ascii="Times New Roman" w:hAnsi="Times New Roman"/>
          <w:sz w:val="28"/>
          <w:szCs w:val="28"/>
        </w:rPr>
        <w:t>деятельности;</w:t>
      </w:r>
    </w:p>
    <w:p w14:paraId="1A938323" w14:textId="77777777" w:rsidR="001B0925" w:rsidRDefault="00BA767B" w:rsidP="00BA767B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D7461" w:rsidRPr="00BA767B">
        <w:rPr>
          <w:rFonts w:ascii="Times New Roman" w:hAnsi="Times New Roman"/>
          <w:sz w:val="28"/>
          <w:szCs w:val="28"/>
        </w:rPr>
        <w:t xml:space="preserve">ропагандировать через сайт школы </w:t>
      </w:r>
      <w:r w:rsidRPr="00BA767B">
        <w:rPr>
          <w:rFonts w:ascii="Times New Roman" w:hAnsi="Times New Roman"/>
          <w:sz w:val="28"/>
          <w:szCs w:val="28"/>
        </w:rPr>
        <w:t>ценности</w:t>
      </w:r>
      <w:r w:rsidR="001D7461" w:rsidRPr="00BA767B">
        <w:rPr>
          <w:rFonts w:ascii="Times New Roman" w:hAnsi="Times New Roman"/>
          <w:sz w:val="28"/>
          <w:szCs w:val="28"/>
        </w:rPr>
        <w:t xml:space="preserve"> образования, преемственност</w:t>
      </w:r>
      <w:r w:rsidR="001B0925">
        <w:rPr>
          <w:rFonts w:ascii="Times New Roman" w:hAnsi="Times New Roman"/>
          <w:sz w:val="28"/>
          <w:szCs w:val="28"/>
        </w:rPr>
        <w:t>ь</w:t>
      </w:r>
    </w:p>
    <w:p w14:paraId="6F5D041C" w14:textId="13540D6B" w:rsidR="001D7461" w:rsidRPr="001B0925" w:rsidRDefault="00BA767B" w:rsidP="001B092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B0925">
        <w:rPr>
          <w:rFonts w:ascii="Times New Roman" w:hAnsi="Times New Roman"/>
          <w:sz w:val="28"/>
          <w:szCs w:val="28"/>
        </w:rPr>
        <w:t>традиций школьной жизни</w:t>
      </w:r>
    </w:p>
    <w:p w14:paraId="5E73A878" w14:textId="77777777" w:rsidR="00615EA5" w:rsidRPr="00AC060B" w:rsidRDefault="00615EA5" w:rsidP="00615EA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C060B">
        <w:rPr>
          <w:rFonts w:ascii="Times New Roman" w:hAnsi="Times New Roman"/>
          <w:sz w:val="28"/>
          <w:szCs w:val="28"/>
        </w:rPr>
        <w:t>Главный критерий повседневной работы музе</w:t>
      </w:r>
      <w:r w:rsidR="00A13F6F">
        <w:rPr>
          <w:rFonts w:ascii="Times New Roman" w:hAnsi="Times New Roman"/>
          <w:sz w:val="28"/>
          <w:szCs w:val="28"/>
        </w:rPr>
        <w:t>йного уголка</w:t>
      </w:r>
      <w:r w:rsidRPr="00AC060B">
        <w:rPr>
          <w:rFonts w:ascii="Times New Roman" w:hAnsi="Times New Roman"/>
          <w:sz w:val="28"/>
          <w:szCs w:val="28"/>
        </w:rPr>
        <w:t> </w:t>
      </w:r>
      <w:r w:rsidRPr="00AC060B">
        <w:rPr>
          <w:rFonts w:ascii="Times New Roman" w:hAnsi="Times New Roman"/>
          <w:color w:val="000000"/>
          <w:sz w:val="28"/>
          <w:szCs w:val="28"/>
        </w:rPr>
        <w:t>—</w:t>
      </w:r>
      <w:r w:rsidRPr="00AC060B">
        <w:rPr>
          <w:rFonts w:ascii="Times New Roman" w:hAnsi="Times New Roman"/>
          <w:sz w:val="28"/>
          <w:szCs w:val="28"/>
        </w:rPr>
        <w:t xml:space="preserve"> это проведение экскурсий и других форм массовой работы. При этом должен поддерживаться высокий теоретический и методический уровень этих мероприятий, комплексный подход, актуальность и занимательность, учет возраста, интересов и знаний участников, опора на экспозицию, материалы и актив музе</w:t>
      </w:r>
      <w:r w:rsidR="001D7461">
        <w:rPr>
          <w:rFonts w:ascii="Times New Roman" w:hAnsi="Times New Roman"/>
          <w:sz w:val="28"/>
          <w:szCs w:val="28"/>
        </w:rPr>
        <w:t>йного уголка</w:t>
      </w:r>
      <w:r w:rsidRPr="00AC060B">
        <w:rPr>
          <w:rFonts w:ascii="Times New Roman" w:hAnsi="Times New Roman"/>
          <w:sz w:val="28"/>
          <w:szCs w:val="28"/>
        </w:rPr>
        <w:t>.</w:t>
      </w:r>
    </w:p>
    <w:p w14:paraId="4311C2E5" w14:textId="77777777" w:rsidR="006720A5" w:rsidRDefault="001D7461" w:rsidP="006720A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D7461">
        <w:rPr>
          <w:rFonts w:ascii="Times New Roman" w:hAnsi="Times New Roman"/>
          <w:sz w:val="28"/>
          <w:szCs w:val="28"/>
        </w:rPr>
        <w:t xml:space="preserve">Таким образом, работа школьного музейного уголка будет способствовать реализации компетентностного подхода в воспитании и предполагает формирование у учащихся следующих </w:t>
      </w:r>
      <w:r w:rsidRPr="005B57DC">
        <w:rPr>
          <w:rFonts w:ascii="Times New Roman" w:hAnsi="Times New Roman"/>
          <w:b/>
          <w:sz w:val="28"/>
          <w:szCs w:val="28"/>
        </w:rPr>
        <w:t>ключевых компетенций</w:t>
      </w:r>
      <w:r w:rsidRPr="001D7461">
        <w:rPr>
          <w:rFonts w:ascii="Times New Roman" w:hAnsi="Times New Roman"/>
          <w:sz w:val="28"/>
          <w:szCs w:val="28"/>
        </w:rPr>
        <w:t>:</w:t>
      </w:r>
    </w:p>
    <w:p w14:paraId="5A60EEC2" w14:textId="3520B6CE" w:rsidR="006720A5" w:rsidRPr="006720A5" w:rsidRDefault="001D7461" w:rsidP="006720A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6720A5">
        <w:rPr>
          <w:rFonts w:ascii="Times New Roman" w:hAnsi="Times New Roman"/>
          <w:i/>
          <w:sz w:val="28"/>
          <w:szCs w:val="28"/>
        </w:rPr>
        <w:t>Ценностно – смысловых:</w:t>
      </w:r>
      <w:r w:rsidRPr="006720A5">
        <w:rPr>
          <w:rFonts w:ascii="Times New Roman" w:hAnsi="Times New Roman"/>
          <w:sz w:val="28"/>
          <w:szCs w:val="28"/>
        </w:rPr>
        <w:t xml:space="preserve"> принятие ценностных ориентиров, умение</w:t>
      </w:r>
    </w:p>
    <w:p w14:paraId="1EBCC49A" w14:textId="77777777" w:rsidR="006720A5" w:rsidRDefault="001D7461" w:rsidP="006720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0A5">
        <w:rPr>
          <w:rFonts w:ascii="Times New Roman" w:hAnsi="Times New Roman"/>
          <w:sz w:val="28"/>
          <w:szCs w:val="28"/>
        </w:rPr>
        <w:t>осознавать свою роль и предназначение в обществе, способность видеть и понимать окружающих людей, ориентироваться в окружающей деятельности, выбирать целевые и смысловые установки, принимать решения;</w:t>
      </w:r>
    </w:p>
    <w:p w14:paraId="0B7E45AB" w14:textId="0C43B0B9" w:rsidR="006720A5" w:rsidRPr="006720A5" w:rsidRDefault="006720A5" w:rsidP="006720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D7461" w:rsidRPr="006720A5">
        <w:rPr>
          <w:rFonts w:ascii="Times New Roman" w:hAnsi="Times New Roman"/>
          <w:i/>
          <w:sz w:val="28"/>
          <w:szCs w:val="28"/>
        </w:rPr>
        <w:t>Общекультурных:</w:t>
      </w:r>
      <w:r w:rsidR="001D7461" w:rsidRPr="006720A5">
        <w:rPr>
          <w:rFonts w:ascii="Times New Roman" w:hAnsi="Times New Roman"/>
          <w:sz w:val="28"/>
          <w:szCs w:val="28"/>
        </w:rPr>
        <w:t xml:space="preserve"> духовно – нравственные основы жизни человека,</w:t>
      </w:r>
    </w:p>
    <w:p w14:paraId="1857FC76" w14:textId="77777777" w:rsidR="006720A5" w:rsidRDefault="001D7461" w:rsidP="006720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0A5">
        <w:rPr>
          <w:rFonts w:ascii="Times New Roman" w:hAnsi="Times New Roman"/>
          <w:sz w:val="28"/>
          <w:szCs w:val="28"/>
        </w:rPr>
        <w:lastRenderedPageBreak/>
        <w:t>культурологические основы семейных, социальных, общественных явлений и традиций, опыт освоения учеником окружающего мира, познание и опыт деятельности в области национальной и общечеловеческой культуры;</w:t>
      </w:r>
    </w:p>
    <w:p w14:paraId="694CA3D0" w14:textId="5DBDA117" w:rsidR="006720A5" w:rsidRPr="006720A5" w:rsidRDefault="006720A5" w:rsidP="006720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D7461" w:rsidRPr="006720A5">
        <w:rPr>
          <w:rFonts w:ascii="Times New Roman" w:hAnsi="Times New Roman"/>
          <w:i/>
          <w:sz w:val="28"/>
          <w:szCs w:val="28"/>
        </w:rPr>
        <w:t>Учебно –</w:t>
      </w:r>
      <w:r w:rsidR="001D7461" w:rsidRPr="006720A5">
        <w:rPr>
          <w:rFonts w:ascii="Times New Roman" w:hAnsi="Times New Roman"/>
          <w:sz w:val="28"/>
          <w:szCs w:val="28"/>
        </w:rPr>
        <w:t xml:space="preserve"> </w:t>
      </w:r>
      <w:r w:rsidR="001D7461" w:rsidRPr="006720A5">
        <w:rPr>
          <w:rFonts w:ascii="Times New Roman" w:hAnsi="Times New Roman"/>
          <w:i/>
          <w:iCs/>
          <w:sz w:val="28"/>
          <w:szCs w:val="28"/>
        </w:rPr>
        <w:t>познавательных:</w:t>
      </w:r>
      <w:r w:rsidR="001D7461" w:rsidRPr="006720A5">
        <w:rPr>
          <w:rFonts w:ascii="Times New Roman" w:hAnsi="Times New Roman"/>
          <w:sz w:val="28"/>
          <w:szCs w:val="28"/>
        </w:rPr>
        <w:t xml:space="preserve"> владения способами анализа, рефлексии,</w:t>
      </w:r>
    </w:p>
    <w:p w14:paraId="592833E5" w14:textId="77777777" w:rsidR="006720A5" w:rsidRDefault="001D7461" w:rsidP="006720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0A5">
        <w:rPr>
          <w:rFonts w:ascii="Times New Roman" w:hAnsi="Times New Roman"/>
          <w:sz w:val="28"/>
          <w:szCs w:val="28"/>
        </w:rPr>
        <w:t>самооценки, целеполагания, планирования, организации; навыками самостоятельной познавательной деятельности; умение действовать в нестандартных ситуациях, креативность;</w:t>
      </w:r>
    </w:p>
    <w:p w14:paraId="0E11581E" w14:textId="77777777" w:rsidR="006720A5" w:rsidRDefault="006720A5" w:rsidP="006720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D7461" w:rsidRPr="006720A5">
        <w:rPr>
          <w:rFonts w:ascii="Times New Roman" w:hAnsi="Times New Roman"/>
          <w:i/>
          <w:sz w:val="28"/>
          <w:szCs w:val="28"/>
        </w:rPr>
        <w:t>Информационные:</w:t>
      </w:r>
      <w:r w:rsidR="001D7461" w:rsidRPr="006720A5">
        <w:rPr>
          <w:rFonts w:ascii="Times New Roman" w:hAnsi="Times New Roman"/>
          <w:sz w:val="28"/>
          <w:szCs w:val="28"/>
        </w:rPr>
        <w:t xml:space="preserve"> владение современными средствами информации, информационными технологиями, поиск, анализ и отбор необходимой информации;</w:t>
      </w:r>
    </w:p>
    <w:p w14:paraId="2F7D56FD" w14:textId="77777777" w:rsidR="006720A5" w:rsidRDefault="006720A5" w:rsidP="006720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D7461" w:rsidRPr="006720A5">
        <w:rPr>
          <w:rFonts w:ascii="Times New Roman" w:hAnsi="Times New Roman"/>
          <w:i/>
          <w:sz w:val="28"/>
          <w:szCs w:val="28"/>
        </w:rPr>
        <w:t>Коммуникативных:</w:t>
      </w:r>
      <w:r w:rsidR="001D7461" w:rsidRPr="006720A5">
        <w:rPr>
          <w:rFonts w:ascii="Times New Roman" w:hAnsi="Times New Roman"/>
          <w:sz w:val="28"/>
          <w:szCs w:val="28"/>
        </w:rPr>
        <w:t xml:space="preserve"> владение различными социальными ролями, навыками работы в группе, коллективе, знание способов взаимодействия с окружающими;</w:t>
      </w:r>
    </w:p>
    <w:p w14:paraId="49A0D87D" w14:textId="77777777" w:rsidR="006720A5" w:rsidRDefault="006720A5" w:rsidP="006720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D7461" w:rsidRPr="006720A5">
        <w:rPr>
          <w:rFonts w:ascii="Times New Roman" w:hAnsi="Times New Roman"/>
          <w:i/>
          <w:sz w:val="28"/>
          <w:szCs w:val="28"/>
        </w:rPr>
        <w:t>Социально –</w:t>
      </w:r>
      <w:r w:rsidR="001D7461" w:rsidRPr="006720A5">
        <w:rPr>
          <w:rFonts w:ascii="Times New Roman" w:hAnsi="Times New Roman"/>
          <w:sz w:val="28"/>
          <w:szCs w:val="28"/>
        </w:rPr>
        <w:t xml:space="preserve"> </w:t>
      </w:r>
      <w:r w:rsidR="001D7461" w:rsidRPr="006720A5">
        <w:rPr>
          <w:rFonts w:ascii="Times New Roman" w:hAnsi="Times New Roman"/>
          <w:i/>
          <w:sz w:val="28"/>
          <w:szCs w:val="28"/>
        </w:rPr>
        <w:t>трудовых:</w:t>
      </w:r>
      <w:r w:rsidR="001D7461" w:rsidRPr="006720A5">
        <w:rPr>
          <w:rFonts w:ascii="Times New Roman" w:hAnsi="Times New Roman"/>
          <w:sz w:val="28"/>
          <w:szCs w:val="28"/>
        </w:rPr>
        <w:t xml:space="preserve"> способность решать экономические, правовые и другие социальные задачи на основе целостной научной картины окружающего мира с позиции ценностей гражданского общества и демократического государства;</w:t>
      </w:r>
    </w:p>
    <w:p w14:paraId="4DF3C786" w14:textId="69926D93" w:rsidR="001D7461" w:rsidRPr="006720A5" w:rsidRDefault="006720A5" w:rsidP="006720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D7461" w:rsidRPr="006720A5">
        <w:rPr>
          <w:rFonts w:ascii="Times New Roman" w:hAnsi="Times New Roman"/>
          <w:i/>
          <w:sz w:val="28"/>
          <w:szCs w:val="28"/>
        </w:rPr>
        <w:t>Личностного совершенствования:</w:t>
      </w:r>
      <w:r w:rsidR="001D7461" w:rsidRPr="006720A5">
        <w:rPr>
          <w:rFonts w:ascii="Times New Roman" w:hAnsi="Times New Roman"/>
          <w:sz w:val="28"/>
          <w:szCs w:val="28"/>
        </w:rPr>
        <w:t xml:space="preserve"> духовное, интеллектуальное, физическое саморазвитие, саморегуляция и самоподдержка, самопознание, культура мышления и поведения. </w:t>
      </w:r>
    </w:p>
    <w:p w14:paraId="4FDB35FF" w14:textId="1D4DB998" w:rsidR="00BA767B" w:rsidRDefault="004E7F26" w:rsidP="004E7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720A5">
        <w:rPr>
          <w:rFonts w:ascii="Times New Roman" w:hAnsi="Times New Roman"/>
          <w:sz w:val="28"/>
          <w:szCs w:val="28"/>
        </w:rPr>
        <w:t>П</w:t>
      </w:r>
      <w:r w:rsidR="00BA767B" w:rsidRPr="00AC060B">
        <w:rPr>
          <w:rFonts w:ascii="Times New Roman" w:hAnsi="Times New Roman"/>
          <w:sz w:val="28"/>
          <w:szCs w:val="28"/>
        </w:rPr>
        <w:t>рограмма рассчитана на учащихся школы разных возрастов, интересующихся историей родно</w:t>
      </w:r>
      <w:r w:rsidR="00A13F6F">
        <w:rPr>
          <w:rFonts w:ascii="Times New Roman" w:hAnsi="Times New Roman"/>
          <w:sz w:val="28"/>
          <w:szCs w:val="28"/>
        </w:rPr>
        <w:t>й школы</w:t>
      </w:r>
      <w:r w:rsidR="00BA767B" w:rsidRPr="00AC060B">
        <w:rPr>
          <w:rFonts w:ascii="Times New Roman" w:hAnsi="Times New Roman"/>
          <w:sz w:val="28"/>
          <w:szCs w:val="28"/>
        </w:rPr>
        <w:t>, ведущих поисковую и исследовательскую работу,  а также учителей и родителей.</w:t>
      </w:r>
    </w:p>
    <w:p w14:paraId="27B36722" w14:textId="2E0AF65B" w:rsidR="00BA767B" w:rsidRDefault="00BA767B" w:rsidP="00BA767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создания, развития и функционирования </w:t>
      </w:r>
      <w:r w:rsidR="00636799">
        <w:rPr>
          <w:rFonts w:ascii="Times New Roman" w:hAnsi="Times New Roman"/>
          <w:sz w:val="28"/>
          <w:szCs w:val="28"/>
        </w:rPr>
        <w:t xml:space="preserve">«Музейного уголка» </w:t>
      </w:r>
      <w:r>
        <w:rPr>
          <w:rFonts w:ascii="Times New Roman" w:hAnsi="Times New Roman"/>
          <w:sz w:val="28"/>
          <w:szCs w:val="28"/>
        </w:rPr>
        <w:t>в школе должен быть сформирован актив музейного уголка.</w:t>
      </w:r>
    </w:p>
    <w:p w14:paraId="2888419E" w14:textId="77777777" w:rsidR="00BA767B" w:rsidRDefault="00BA767B" w:rsidP="00BA767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 музейного уголка и учащиеся школы:</w:t>
      </w:r>
    </w:p>
    <w:p w14:paraId="00C5D9B9" w14:textId="77777777" w:rsidR="006720A5" w:rsidRDefault="00BA767B" w:rsidP="006720A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Пополняют фонды </w:t>
      </w:r>
      <w:r w:rsidR="00A13F6F">
        <w:rPr>
          <w:rFonts w:ascii="Times New Roman" w:hAnsi="Times New Roman"/>
          <w:sz w:val="28"/>
          <w:szCs w:val="28"/>
        </w:rPr>
        <w:t>уголка</w:t>
      </w:r>
      <w:r>
        <w:rPr>
          <w:rFonts w:ascii="Times New Roman" w:hAnsi="Times New Roman"/>
          <w:sz w:val="28"/>
          <w:szCs w:val="28"/>
        </w:rPr>
        <w:t xml:space="preserve"> путем организации исследований,  переписки и</w:t>
      </w:r>
    </w:p>
    <w:p w14:paraId="0E4A2211" w14:textId="5030F222" w:rsidR="00BA767B" w:rsidRPr="006720A5" w:rsidRDefault="00BA767B" w:rsidP="00672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0A5">
        <w:rPr>
          <w:rFonts w:ascii="Times New Roman" w:hAnsi="Times New Roman"/>
          <w:sz w:val="28"/>
          <w:szCs w:val="28"/>
        </w:rPr>
        <w:t>личных контактов с различными организациями и лицами, устанавливают связи с другими музеями школ;</w:t>
      </w:r>
    </w:p>
    <w:p w14:paraId="7970F498" w14:textId="77777777" w:rsidR="006720A5" w:rsidRDefault="00BA767B" w:rsidP="00BA767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 сбор необходимых материалов на основании предварительного</w:t>
      </w:r>
    </w:p>
    <w:p w14:paraId="4D09AD95" w14:textId="33B9C96C" w:rsidR="00BA767B" w:rsidRPr="006720A5" w:rsidRDefault="00BA767B" w:rsidP="00672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0A5">
        <w:rPr>
          <w:rFonts w:ascii="Times New Roman" w:hAnsi="Times New Roman"/>
          <w:sz w:val="28"/>
          <w:szCs w:val="28"/>
        </w:rPr>
        <w:t>изучения литературы и других источников по соответствующей тематике;</w:t>
      </w:r>
    </w:p>
    <w:p w14:paraId="07550AF1" w14:textId="77777777" w:rsidR="00BA767B" w:rsidRDefault="00BA767B" w:rsidP="00BA767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Изучают собранный материал и обеспечивают его учет и хранение;</w:t>
      </w:r>
    </w:p>
    <w:p w14:paraId="649182E9" w14:textId="77777777" w:rsidR="00BA767B" w:rsidRDefault="00BA767B" w:rsidP="00BA767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Оформляют экспозиции и выставки;</w:t>
      </w:r>
    </w:p>
    <w:p w14:paraId="3D5809CC" w14:textId="77777777" w:rsidR="00BA767B" w:rsidRDefault="00BA767B" w:rsidP="00BA767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 экскурсии для учащихся, родителей, педагогов, гостей школы;</w:t>
      </w:r>
    </w:p>
    <w:p w14:paraId="46CE4D54" w14:textId="77777777" w:rsidR="006720A5" w:rsidRDefault="00BA767B" w:rsidP="00BA767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Оказывают содействие учителям в использовании музейных экспонатов в</w:t>
      </w:r>
    </w:p>
    <w:p w14:paraId="4CD95DB9" w14:textId="56F0CD68" w:rsidR="00BA767B" w:rsidRDefault="00BA767B" w:rsidP="00672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0A5">
        <w:rPr>
          <w:rFonts w:ascii="Times New Roman" w:hAnsi="Times New Roman"/>
          <w:sz w:val="28"/>
          <w:szCs w:val="28"/>
        </w:rPr>
        <w:t>учебном процессе;</w:t>
      </w:r>
    </w:p>
    <w:p w14:paraId="49ED62A4" w14:textId="77777777" w:rsidR="00BA767B" w:rsidRDefault="00BA767B" w:rsidP="00BA76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эффективности работы в составе актива музейного уголка распределены поручения. Состав актива музейного уголка и направления его деятельности определяется на заседании</w:t>
      </w:r>
      <w:r w:rsidR="00A13F6F">
        <w:rPr>
          <w:rFonts w:ascii="Times New Roman" w:hAnsi="Times New Roman"/>
          <w:sz w:val="28"/>
          <w:szCs w:val="28"/>
        </w:rPr>
        <w:t xml:space="preserve"> Актива музейного уголка</w:t>
      </w:r>
      <w:r>
        <w:rPr>
          <w:rFonts w:ascii="Times New Roman" w:hAnsi="Times New Roman"/>
          <w:sz w:val="28"/>
          <w:szCs w:val="28"/>
        </w:rPr>
        <w:t xml:space="preserve">. Отвечает за работу </w:t>
      </w:r>
      <w:r w:rsidR="00A13F6F">
        <w:rPr>
          <w:rFonts w:ascii="Times New Roman" w:hAnsi="Times New Roman"/>
          <w:sz w:val="28"/>
          <w:szCs w:val="28"/>
        </w:rPr>
        <w:t xml:space="preserve">музейного уголка </w:t>
      </w:r>
      <w:r>
        <w:rPr>
          <w:rFonts w:ascii="Times New Roman" w:hAnsi="Times New Roman"/>
          <w:sz w:val="28"/>
          <w:szCs w:val="28"/>
        </w:rPr>
        <w:t>и актива руководитель школьного музейного уголка, назначаемый приказом директора школы.</w:t>
      </w:r>
    </w:p>
    <w:p w14:paraId="3224084D" w14:textId="77777777" w:rsidR="006723E2" w:rsidRDefault="006723E2" w:rsidP="005248C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5F3902" w14:textId="77777777" w:rsidR="005B57DC" w:rsidRDefault="005B57DC" w:rsidP="005248C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1ABCB1" w14:textId="77777777" w:rsidR="005B57DC" w:rsidRDefault="005B57DC" w:rsidP="005248C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8F7B08" w14:textId="496F9B14" w:rsidR="00D44A83" w:rsidRDefault="00D44A83" w:rsidP="005248C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9D1872" w14:textId="77777777" w:rsidR="00D44A83" w:rsidRPr="00615EA5" w:rsidRDefault="00D44A83" w:rsidP="005248C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6C10BA" w14:textId="77777777" w:rsidR="00481A21" w:rsidRDefault="00481A21" w:rsidP="00481A21">
      <w:pPr>
        <w:pStyle w:val="a3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7D6284B" w14:textId="352EE7EC" w:rsidR="005D3A69" w:rsidRPr="00672498" w:rsidRDefault="005D3A69" w:rsidP="00672498">
      <w:pPr>
        <w:pStyle w:val="a3"/>
        <w:numPr>
          <w:ilvl w:val="0"/>
          <w:numId w:val="14"/>
        </w:numPr>
        <w:shd w:val="clear" w:color="auto" w:fill="FFFFFF"/>
        <w:spacing w:before="100" w:beforeAutospacing="1" w:after="198" w:line="240" w:lineRule="auto"/>
        <w:ind w:hanging="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4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программы</w:t>
      </w:r>
    </w:p>
    <w:p w14:paraId="5DD4896E" w14:textId="14993217" w:rsidR="005D3A69" w:rsidRPr="005D3A69" w:rsidRDefault="005D3A69" w:rsidP="006724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A69">
        <w:rPr>
          <w:rFonts w:ascii="Times New Roman" w:eastAsia="Times New Roman" w:hAnsi="Times New Roman"/>
          <w:b/>
          <w:sz w:val="28"/>
          <w:szCs w:val="28"/>
          <w:lang w:eastAsia="ru-RU"/>
        </w:rPr>
        <w:t>1. Школьный музей</w:t>
      </w:r>
      <w:r w:rsidR="00D95377">
        <w:rPr>
          <w:rFonts w:ascii="Times New Roman" w:eastAsia="Times New Roman" w:hAnsi="Times New Roman"/>
          <w:b/>
          <w:sz w:val="28"/>
          <w:szCs w:val="28"/>
          <w:lang w:eastAsia="ru-RU"/>
        </w:rPr>
        <w:t>ный уголок</w:t>
      </w:r>
      <w:r w:rsidRPr="005D3A69">
        <w:rPr>
          <w:rFonts w:ascii="Times New Roman" w:eastAsia="Times New Roman" w:hAnsi="Times New Roman"/>
          <w:b/>
          <w:sz w:val="28"/>
          <w:szCs w:val="28"/>
          <w:lang w:eastAsia="ru-RU"/>
        </w:rPr>
        <w:t>, как центр обучения и воспитания в школе.</w:t>
      </w:r>
    </w:p>
    <w:p w14:paraId="3DA9260A" w14:textId="77777777" w:rsidR="005D3A69" w:rsidRPr="005D3A69" w:rsidRDefault="005D3A69" w:rsidP="00672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3A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История возникновения музейного дела. Социальные функции музея, типы и профили музея, принципы работы. </w:t>
      </w:r>
      <w:r w:rsidRPr="005D3A69">
        <w:rPr>
          <w:rFonts w:ascii="Times New Roman" w:eastAsia="Times New Roman" w:hAnsi="Times New Roman"/>
          <w:sz w:val="28"/>
          <w:szCs w:val="28"/>
          <w:lang w:eastAsia="ru-RU"/>
        </w:rPr>
        <w:t>Знакомство с положением о школьном музее. Предметность и наглядность в школьном музее. Знакомство с экспозициями школьного музея. Знакомство с организацией и содержанием туристско-краеведческой работы в школе. Основные направления деятельности школьного музея.</w:t>
      </w:r>
      <w:r w:rsidRPr="005D3A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DC6CD6E" w14:textId="5EB84244" w:rsidR="005D3A69" w:rsidRPr="005D3A69" w:rsidRDefault="00D95377" w:rsidP="00672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5D3A69" w:rsidRPr="005D3A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 </w:t>
      </w:r>
      <w:r w:rsidR="005D3A69" w:rsidRPr="005D3A69">
        <w:rPr>
          <w:rFonts w:ascii="Times New Roman" w:eastAsia="Times New Roman" w:hAnsi="Times New Roman"/>
          <w:b/>
          <w:sz w:val="28"/>
          <w:szCs w:val="28"/>
          <w:lang w:eastAsia="ru-RU"/>
        </w:rPr>
        <w:t>Поисково-исследовательская  работа.</w:t>
      </w:r>
    </w:p>
    <w:p w14:paraId="4EC3F5B0" w14:textId="77777777" w:rsidR="005D3A69" w:rsidRPr="005D3A69" w:rsidRDefault="005D3A69" w:rsidP="00672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A69">
        <w:rPr>
          <w:rFonts w:ascii="Times New Roman" w:eastAsia="Times New Roman" w:hAnsi="Times New Roman"/>
          <w:sz w:val="28"/>
          <w:szCs w:val="28"/>
          <w:lang w:eastAsia="ru-RU"/>
        </w:rPr>
        <w:t>Проведение поиска по конкретной теме:</w:t>
      </w:r>
    </w:p>
    <w:p w14:paraId="4EB53D2C" w14:textId="77777777" w:rsidR="005D3A69" w:rsidRPr="005D3A69" w:rsidRDefault="005D3A69" w:rsidP="005D3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A69">
        <w:rPr>
          <w:rFonts w:ascii="Times New Roman" w:eastAsia="Times New Roman" w:hAnsi="Times New Roman"/>
          <w:sz w:val="28"/>
          <w:szCs w:val="28"/>
          <w:lang w:eastAsia="ru-RU"/>
        </w:rPr>
        <w:t>- сбор экспонатов, связанных с историей родного края;</w:t>
      </w:r>
    </w:p>
    <w:p w14:paraId="19F8B1D4" w14:textId="77777777" w:rsidR="005D3A69" w:rsidRPr="005D3A69" w:rsidRDefault="005D3A69" w:rsidP="005D3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A69">
        <w:rPr>
          <w:rFonts w:ascii="Times New Roman" w:eastAsia="Times New Roman" w:hAnsi="Times New Roman"/>
          <w:sz w:val="28"/>
          <w:szCs w:val="28"/>
          <w:lang w:eastAsia="ru-RU"/>
        </w:rPr>
        <w:t>- обработка и систематизация собранных материалов;</w:t>
      </w:r>
    </w:p>
    <w:p w14:paraId="74CADA9E" w14:textId="77777777" w:rsidR="005D3A69" w:rsidRPr="005D3A69" w:rsidRDefault="005D3A69" w:rsidP="005D3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A69">
        <w:rPr>
          <w:rFonts w:ascii="Times New Roman" w:eastAsia="Times New Roman" w:hAnsi="Times New Roman"/>
          <w:sz w:val="28"/>
          <w:szCs w:val="28"/>
          <w:lang w:eastAsia="ru-RU"/>
        </w:rPr>
        <w:t>- организация  научно-исследовательской работы;</w:t>
      </w:r>
    </w:p>
    <w:p w14:paraId="19608C71" w14:textId="603190A0" w:rsidR="005D3A69" w:rsidRPr="005D3A69" w:rsidRDefault="00D95377" w:rsidP="00672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5D3A69" w:rsidRPr="005D3A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5D3A69" w:rsidRPr="005D3A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5D3A69" w:rsidRPr="005D3A69">
        <w:rPr>
          <w:rFonts w:ascii="Times New Roman" w:eastAsia="Times New Roman" w:hAnsi="Times New Roman"/>
          <w:b/>
          <w:sz w:val="28"/>
          <w:szCs w:val="28"/>
          <w:lang w:eastAsia="ru-RU"/>
        </w:rPr>
        <w:t>Экспозиционная работа.</w:t>
      </w:r>
    </w:p>
    <w:p w14:paraId="27F877EF" w14:textId="77777777" w:rsidR="005D3A69" w:rsidRPr="005D3A69" w:rsidRDefault="005D3A69" w:rsidP="00672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A69">
        <w:rPr>
          <w:rFonts w:ascii="Times New Roman" w:eastAsia="Times New Roman" w:hAnsi="Times New Roman"/>
          <w:sz w:val="28"/>
          <w:szCs w:val="28"/>
          <w:lang w:eastAsia="ru-RU"/>
        </w:rPr>
        <w:t>Знания о требованиях к экспозиции.   Сбор материалов для пополнения экспозиций музея (поисковая работа):</w:t>
      </w:r>
    </w:p>
    <w:p w14:paraId="021DDE19" w14:textId="77777777" w:rsidR="005D3A69" w:rsidRPr="005D3A69" w:rsidRDefault="005D3A69" w:rsidP="00672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A6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Подборка текстового материала к экспозициям. Оформление экспозиций. Составление текстов экскурсий по созданным экспозициям. </w:t>
      </w:r>
    </w:p>
    <w:p w14:paraId="4EDE297E" w14:textId="54DB9BDC" w:rsidR="005D3A69" w:rsidRPr="005D3A69" w:rsidRDefault="00D95377" w:rsidP="00672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4</w:t>
      </w:r>
      <w:r w:rsidR="005D3A69" w:rsidRPr="005D3A69">
        <w:rPr>
          <w:rFonts w:ascii="Times New Roman" w:eastAsia="Times New Roman" w:hAnsi="Times New Roman"/>
          <w:b/>
          <w:sz w:val="28"/>
          <w:szCs w:val="28"/>
          <w:lang w:eastAsia="ru-RU"/>
        </w:rPr>
        <w:t>. Подготовка и проведение музейной экскурсии.</w:t>
      </w:r>
    </w:p>
    <w:p w14:paraId="3BEA9A65" w14:textId="77777777" w:rsidR="005D3A69" w:rsidRPr="005D3A69" w:rsidRDefault="005D3A69" w:rsidP="00672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A69">
        <w:rPr>
          <w:rFonts w:ascii="Times New Roman" w:eastAsia="Times New Roman" w:hAnsi="Times New Roman"/>
          <w:sz w:val="28"/>
          <w:szCs w:val="28"/>
          <w:lang w:eastAsia="ru-RU"/>
        </w:rPr>
        <w:t xml:space="preserve">Повторение основных принципов подготовки и проведения экскурсий в школьном музее.  Экскурсия как одна из форм образовательной и культурно-просветительной работы. Экскурсия и лекция. Объекты экскурсии. Принципы экскурсионной методики. </w:t>
      </w:r>
    </w:p>
    <w:p w14:paraId="3231FA72" w14:textId="77777777" w:rsidR="005D3A69" w:rsidRPr="005D3A69" w:rsidRDefault="005D3A69" w:rsidP="00672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A69">
        <w:rPr>
          <w:rFonts w:ascii="Times New Roman" w:eastAsia="Times New Roman" w:hAnsi="Times New Roman"/>
          <w:sz w:val="28"/>
          <w:szCs w:val="28"/>
          <w:lang w:eastAsia="ru-RU"/>
        </w:rPr>
        <w:t xml:space="preserve">  Типы и виды экскурсий. Разработка тематики экскурсий в соответствии со структурой экспозиции, задачами учебно-воспитательной и культурно-массовой работы.</w:t>
      </w:r>
    </w:p>
    <w:p w14:paraId="0139C609" w14:textId="1488ACF8" w:rsidR="0014118F" w:rsidRDefault="0014118F" w:rsidP="00BA767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</w:p>
    <w:p w14:paraId="285377E9" w14:textId="77777777" w:rsidR="004E7F26" w:rsidRDefault="004E7F26" w:rsidP="008712E2">
      <w:pPr>
        <w:spacing w:after="0"/>
        <w:ind w:left="720"/>
        <w:contextualSpacing/>
        <w:rPr>
          <w:rFonts w:ascii="Times New Roman" w:hAnsi="Times New Roman"/>
          <w:b/>
          <w:color w:val="000000"/>
          <w:sz w:val="28"/>
        </w:rPr>
      </w:pPr>
    </w:p>
    <w:p w14:paraId="235410F7" w14:textId="77777777" w:rsidR="004E7F26" w:rsidRDefault="004E7F26" w:rsidP="008712E2">
      <w:pPr>
        <w:spacing w:after="0"/>
        <w:ind w:left="720"/>
        <w:contextualSpacing/>
        <w:rPr>
          <w:rFonts w:ascii="Times New Roman" w:hAnsi="Times New Roman"/>
          <w:b/>
          <w:color w:val="000000"/>
          <w:sz w:val="28"/>
        </w:rPr>
      </w:pPr>
    </w:p>
    <w:p w14:paraId="1A248DAB" w14:textId="77777777" w:rsidR="004E7F26" w:rsidRDefault="004E7F26" w:rsidP="008712E2">
      <w:pPr>
        <w:spacing w:after="0"/>
        <w:ind w:left="720"/>
        <w:contextualSpacing/>
        <w:rPr>
          <w:rFonts w:ascii="Times New Roman" w:hAnsi="Times New Roman"/>
          <w:b/>
          <w:color w:val="000000"/>
          <w:sz w:val="28"/>
        </w:rPr>
      </w:pPr>
    </w:p>
    <w:p w14:paraId="629FE80A" w14:textId="77777777" w:rsidR="004E7F26" w:rsidRDefault="004E7F26" w:rsidP="008712E2">
      <w:pPr>
        <w:spacing w:after="0"/>
        <w:ind w:left="720"/>
        <w:contextualSpacing/>
        <w:rPr>
          <w:rFonts w:ascii="Times New Roman" w:hAnsi="Times New Roman"/>
          <w:b/>
          <w:color w:val="000000"/>
          <w:sz w:val="28"/>
        </w:rPr>
      </w:pPr>
    </w:p>
    <w:p w14:paraId="28F592E3" w14:textId="77777777" w:rsidR="004E7F26" w:rsidRDefault="004E7F26" w:rsidP="008712E2">
      <w:pPr>
        <w:spacing w:after="0"/>
        <w:ind w:left="720"/>
        <w:contextualSpacing/>
        <w:rPr>
          <w:rFonts w:ascii="Times New Roman" w:hAnsi="Times New Roman"/>
          <w:b/>
          <w:color w:val="000000"/>
          <w:sz w:val="28"/>
        </w:rPr>
      </w:pPr>
    </w:p>
    <w:p w14:paraId="4F8AF999" w14:textId="2DB63E6B" w:rsidR="004E7F26" w:rsidRDefault="004E7F26" w:rsidP="008712E2">
      <w:pPr>
        <w:spacing w:after="0"/>
        <w:ind w:left="720"/>
        <w:contextualSpacing/>
        <w:rPr>
          <w:rFonts w:ascii="Times New Roman" w:hAnsi="Times New Roman"/>
          <w:b/>
          <w:color w:val="000000"/>
          <w:sz w:val="28"/>
        </w:rPr>
      </w:pPr>
    </w:p>
    <w:p w14:paraId="43855228" w14:textId="25DA3997" w:rsidR="00D95377" w:rsidRDefault="00D95377" w:rsidP="008712E2">
      <w:pPr>
        <w:spacing w:after="0"/>
        <w:ind w:left="720"/>
        <w:contextualSpacing/>
        <w:rPr>
          <w:rFonts w:ascii="Times New Roman" w:hAnsi="Times New Roman"/>
          <w:b/>
          <w:color w:val="000000"/>
          <w:sz w:val="28"/>
        </w:rPr>
      </w:pPr>
    </w:p>
    <w:p w14:paraId="3FE021FC" w14:textId="2DDE9824" w:rsidR="00D95377" w:rsidRDefault="00D95377" w:rsidP="008712E2">
      <w:pPr>
        <w:spacing w:after="0"/>
        <w:ind w:left="720"/>
        <w:contextualSpacing/>
        <w:rPr>
          <w:rFonts w:ascii="Times New Roman" w:hAnsi="Times New Roman"/>
          <w:b/>
          <w:color w:val="000000"/>
          <w:sz w:val="28"/>
        </w:rPr>
      </w:pPr>
    </w:p>
    <w:p w14:paraId="4F7F70C6" w14:textId="7FFB4C2C" w:rsidR="00D95377" w:rsidRDefault="00D95377" w:rsidP="008712E2">
      <w:pPr>
        <w:spacing w:after="0"/>
        <w:ind w:left="720"/>
        <w:contextualSpacing/>
        <w:rPr>
          <w:rFonts w:ascii="Times New Roman" w:hAnsi="Times New Roman"/>
          <w:b/>
          <w:color w:val="000000"/>
          <w:sz w:val="28"/>
        </w:rPr>
      </w:pPr>
    </w:p>
    <w:p w14:paraId="66A622E0" w14:textId="0B72FF3E" w:rsidR="00D95377" w:rsidRDefault="00D95377" w:rsidP="008712E2">
      <w:pPr>
        <w:spacing w:after="0"/>
        <w:ind w:left="720"/>
        <w:contextualSpacing/>
        <w:rPr>
          <w:rFonts w:ascii="Times New Roman" w:hAnsi="Times New Roman"/>
          <w:b/>
          <w:color w:val="000000"/>
          <w:sz w:val="28"/>
        </w:rPr>
      </w:pPr>
    </w:p>
    <w:p w14:paraId="55B6AFFC" w14:textId="2D3B8821" w:rsidR="00D95377" w:rsidRDefault="00D95377" w:rsidP="008712E2">
      <w:pPr>
        <w:spacing w:after="0"/>
        <w:ind w:left="720"/>
        <w:contextualSpacing/>
        <w:rPr>
          <w:rFonts w:ascii="Times New Roman" w:hAnsi="Times New Roman"/>
          <w:b/>
          <w:color w:val="000000"/>
          <w:sz w:val="28"/>
        </w:rPr>
      </w:pPr>
    </w:p>
    <w:p w14:paraId="5FE2200B" w14:textId="77777777" w:rsidR="00D95377" w:rsidRDefault="00D95377" w:rsidP="008712E2">
      <w:pPr>
        <w:spacing w:after="0"/>
        <w:ind w:left="720"/>
        <w:contextualSpacing/>
        <w:rPr>
          <w:rFonts w:ascii="Times New Roman" w:hAnsi="Times New Roman"/>
          <w:b/>
          <w:color w:val="000000"/>
          <w:sz w:val="28"/>
        </w:rPr>
      </w:pPr>
    </w:p>
    <w:p w14:paraId="1D207E10" w14:textId="5D1F8A91" w:rsidR="004E7F26" w:rsidRDefault="004E7F26" w:rsidP="00D95377">
      <w:pPr>
        <w:spacing w:after="0"/>
        <w:contextualSpacing/>
        <w:rPr>
          <w:rFonts w:ascii="Times New Roman" w:hAnsi="Times New Roman"/>
          <w:b/>
          <w:color w:val="000000"/>
          <w:sz w:val="28"/>
        </w:rPr>
      </w:pPr>
    </w:p>
    <w:p w14:paraId="5BC57E25" w14:textId="22BC2DCC" w:rsidR="008712E2" w:rsidRPr="008712E2" w:rsidRDefault="00D44A83" w:rsidP="008712E2">
      <w:pPr>
        <w:spacing w:after="0"/>
        <w:ind w:left="720"/>
        <w:contextualSpacing/>
      </w:pPr>
      <w:r>
        <w:rPr>
          <w:rFonts w:ascii="Times New Roman" w:hAnsi="Times New Roman"/>
          <w:b/>
          <w:color w:val="000000"/>
          <w:sz w:val="28"/>
        </w:rPr>
        <w:lastRenderedPageBreak/>
        <w:t>3</w:t>
      </w:r>
      <w:r w:rsidR="008712E2" w:rsidRPr="008712E2">
        <w:rPr>
          <w:rFonts w:ascii="Times New Roman" w:hAnsi="Times New Roman"/>
          <w:b/>
          <w:color w:val="000000"/>
          <w:sz w:val="28"/>
        </w:rPr>
        <w:t xml:space="preserve">.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132"/>
        <w:gridCol w:w="1491"/>
        <w:gridCol w:w="1347"/>
        <w:gridCol w:w="2576"/>
      </w:tblGrid>
      <w:tr w:rsidR="008712E2" w:rsidRPr="008712E2" w14:paraId="4537EA25" w14:textId="77777777" w:rsidTr="00301F02">
        <w:trPr>
          <w:trHeight w:val="1996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28548CD" w14:textId="77777777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F2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14:paraId="0E46C7E1" w14:textId="77777777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C6EA953" w14:textId="77777777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F2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Тема урока </w:t>
            </w:r>
          </w:p>
          <w:p w14:paraId="4C62C3E5" w14:textId="77777777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040213DE" w14:textId="77777777" w:rsidR="008712E2" w:rsidRPr="004E7F26" w:rsidRDefault="008712E2" w:rsidP="008712E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F2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5EC0DFCC" w14:textId="77777777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F2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Дата изучения </w:t>
            </w:r>
          </w:p>
          <w:p w14:paraId="28567F22" w14:textId="77777777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  <w:vAlign w:val="center"/>
          </w:tcPr>
          <w:p w14:paraId="19581604" w14:textId="77777777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F2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Электронные цифровые образовательные ресурсы </w:t>
            </w:r>
          </w:p>
          <w:p w14:paraId="6351690C" w14:textId="77777777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712E2" w:rsidRPr="008712E2" w14:paraId="53BE3623" w14:textId="77777777" w:rsidTr="008712E2">
        <w:trPr>
          <w:trHeight w:val="144"/>
          <w:tblCellSpacing w:w="20" w:type="nil"/>
        </w:trPr>
        <w:tc>
          <w:tcPr>
            <w:tcW w:w="5409" w:type="dxa"/>
            <w:gridSpan w:val="2"/>
            <w:tcMar>
              <w:top w:w="50" w:type="dxa"/>
              <w:left w:w="100" w:type="dxa"/>
            </w:tcMar>
            <w:vAlign w:val="center"/>
          </w:tcPr>
          <w:p w14:paraId="710CB4EC" w14:textId="5433D32F" w:rsidR="008712E2" w:rsidRPr="004E7F26" w:rsidRDefault="002068AA" w:rsidP="008712E2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6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Школьный музейный уголок, как центр обучения и воспитания в школе.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0F85A34B" w14:textId="3260435A" w:rsidR="008712E2" w:rsidRPr="004E7F26" w:rsidRDefault="008712E2" w:rsidP="008712E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14D63AE8" w14:textId="77777777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  <w:vAlign w:val="center"/>
          </w:tcPr>
          <w:p w14:paraId="799E94C5" w14:textId="77777777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2E2" w:rsidRPr="008712E2" w14:paraId="2B755E7F" w14:textId="77777777" w:rsidTr="00301F0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13CD26D" w14:textId="0EB1A6A7" w:rsidR="008712E2" w:rsidRPr="004E7F26" w:rsidRDefault="008712E2" w:rsidP="00871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05617818" w14:textId="3BE30F5B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t>Организация и планирование работы актива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0748D1B1" w14:textId="10D0EBEE" w:rsidR="008712E2" w:rsidRPr="004E7F26" w:rsidRDefault="008712E2" w:rsidP="008712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0FA123C8" w14:textId="77777777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  <w:vAlign w:val="center"/>
          </w:tcPr>
          <w:p w14:paraId="33E67724" w14:textId="04BB4EAA" w:rsidR="008712E2" w:rsidRPr="004E7F26" w:rsidRDefault="00636799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t>Археолог.РУ, Культура.РФ, История.РФ</w:t>
            </w:r>
          </w:p>
        </w:tc>
      </w:tr>
      <w:tr w:rsidR="008712E2" w:rsidRPr="008712E2" w14:paraId="09D9CBDF" w14:textId="77777777" w:rsidTr="00301F0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32FBE32" w14:textId="50531F12" w:rsidR="008712E2" w:rsidRPr="004E7F26" w:rsidRDefault="008712E2" w:rsidP="00871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9A06A12" w14:textId="739694F7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t>Что такое музейное дело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3A11E937" w14:textId="77777777" w:rsidR="008712E2" w:rsidRPr="004E7F26" w:rsidRDefault="008712E2" w:rsidP="008712E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F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E7F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5C2CB10E" w14:textId="77777777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  <w:vAlign w:val="center"/>
          </w:tcPr>
          <w:p w14:paraId="39914A44" w14:textId="77777777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t>Археолог.РУ, Культура.РФ, История.РФ</w:t>
            </w:r>
          </w:p>
          <w:p w14:paraId="15DAE6ED" w14:textId="7112D12D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2E2" w:rsidRPr="008712E2" w14:paraId="40B0E6E5" w14:textId="77777777" w:rsidTr="00301F0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36EDF37" w14:textId="1FDBDD8B" w:rsidR="008712E2" w:rsidRPr="004E7F26" w:rsidRDefault="008712E2" w:rsidP="008712E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F75F31B" w14:textId="7BE09E94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t>Экскурсия в музей города Северска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AFC4080" w14:textId="52E8950C" w:rsidR="008712E2" w:rsidRPr="004E7F26" w:rsidRDefault="008712E2" w:rsidP="008712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3A436BB5" w14:textId="77777777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  <w:vAlign w:val="center"/>
          </w:tcPr>
          <w:p w14:paraId="3ECFB072" w14:textId="543A071D" w:rsidR="008712E2" w:rsidRPr="004E7F26" w:rsidRDefault="008712E2" w:rsidP="0063679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t>Археолог.РУ, Культура.РФ, История.РФ</w:t>
            </w:r>
          </w:p>
        </w:tc>
      </w:tr>
      <w:tr w:rsidR="008712E2" w:rsidRPr="008712E2" w14:paraId="35AF134D" w14:textId="77777777" w:rsidTr="00301F0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D96C518" w14:textId="39F7C315" w:rsidR="008712E2" w:rsidRPr="004E7F26" w:rsidRDefault="008712E2" w:rsidP="008712E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7C1404C1" w14:textId="6F93BD83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t>Работа в проектных группах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2707548E" w14:textId="29D9FC4D" w:rsidR="008712E2" w:rsidRPr="004E7F26" w:rsidRDefault="008712E2" w:rsidP="008712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5F43898D" w14:textId="77777777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  <w:vAlign w:val="center"/>
          </w:tcPr>
          <w:p w14:paraId="62140921" w14:textId="32861AC2" w:rsidR="008712E2" w:rsidRPr="004E7F26" w:rsidRDefault="008712E2" w:rsidP="0063679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t>Археолог.РУ, Культура.РФ, История.РФ</w:t>
            </w:r>
          </w:p>
        </w:tc>
      </w:tr>
      <w:tr w:rsidR="008712E2" w:rsidRPr="008712E2" w14:paraId="6CB17E9B" w14:textId="77777777" w:rsidTr="00301F0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F7FB8CD" w14:textId="7103CA40" w:rsidR="008712E2" w:rsidRPr="004E7F26" w:rsidRDefault="008712E2" w:rsidP="008712E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1E165F8" w14:textId="7B815765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5F11983C" w14:textId="2C02BE6B" w:rsidR="008712E2" w:rsidRPr="004E7F26" w:rsidRDefault="008712E2" w:rsidP="008712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410A1807" w14:textId="77777777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  <w:vAlign w:val="center"/>
          </w:tcPr>
          <w:p w14:paraId="3B48A367" w14:textId="6740F8A3" w:rsidR="008712E2" w:rsidRPr="004E7F26" w:rsidRDefault="00636799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t>Археолог.РУ, Культура.РФ, История.РФ</w:t>
            </w:r>
          </w:p>
        </w:tc>
      </w:tr>
      <w:tr w:rsidR="008712E2" w:rsidRPr="008712E2" w14:paraId="3A10D92F" w14:textId="77777777" w:rsidTr="008712E2">
        <w:trPr>
          <w:trHeight w:val="144"/>
          <w:tblCellSpacing w:w="20" w:type="nil"/>
        </w:trPr>
        <w:tc>
          <w:tcPr>
            <w:tcW w:w="5409" w:type="dxa"/>
            <w:gridSpan w:val="2"/>
            <w:tcMar>
              <w:top w:w="50" w:type="dxa"/>
              <w:left w:w="100" w:type="dxa"/>
            </w:tcMar>
            <w:vAlign w:val="center"/>
          </w:tcPr>
          <w:p w14:paraId="1884426C" w14:textId="1D51E884" w:rsidR="008712E2" w:rsidRPr="004E7F26" w:rsidRDefault="002068AA" w:rsidP="008712E2">
            <w:pPr>
              <w:spacing w:after="0"/>
              <w:ind w:left="1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Поисково-исследовательская  работа.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24F4EDB9" w14:textId="7EB2BCA4" w:rsidR="008712E2" w:rsidRPr="004E7F26" w:rsidRDefault="008712E2" w:rsidP="008712E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6350866E" w14:textId="77777777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  <w:vAlign w:val="center"/>
          </w:tcPr>
          <w:p w14:paraId="23421AF4" w14:textId="77777777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2E2" w:rsidRPr="008712E2" w14:paraId="5B2A96E1" w14:textId="77777777" w:rsidTr="00301F0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368B20C" w14:textId="303D3D4C" w:rsidR="008712E2" w:rsidRPr="004E7F26" w:rsidRDefault="000623F9" w:rsidP="008712E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F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52834542" w14:textId="79387DB0" w:rsidR="008712E2" w:rsidRPr="004E7F26" w:rsidRDefault="008712E2" w:rsidP="00871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t xml:space="preserve">Исторические источники и их значение. 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1104D915" w14:textId="77777777" w:rsidR="008712E2" w:rsidRPr="004E7F26" w:rsidRDefault="008712E2" w:rsidP="008712E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0208C7E2" w14:textId="77777777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  <w:vAlign w:val="center"/>
          </w:tcPr>
          <w:p w14:paraId="72F27976" w14:textId="1491477B" w:rsidR="008712E2" w:rsidRPr="004E7F26" w:rsidRDefault="008712E2" w:rsidP="0063679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t>Археолог.РУ, Культура.РФ, История.РФ</w:t>
            </w:r>
          </w:p>
        </w:tc>
      </w:tr>
      <w:tr w:rsidR="008712E2" w:rsidRPr="008712E2" w14:paraId="485F0EB8" w14:textId="77777777" w:rsidTr="00301F02">
        <w:trPr>
          <w:trHeight w:val="685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BEB2F0D" w14:textId="247A0290" w:rsidR="008712E2" w:rsidRPr="004E7F26" w:rsidRDefault="000623F9" w:rsidP="008712E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E7F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5878BC1F" w14:textId="3CB363CA" w:rsidR="008712E2" w:rsidRPr="004E7F26" w:rsidRDefault="000623F9" w:rsidP="00871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t>Археологические памятники Северска</w:t>
            </w:r>
            <w:r w:rsidR="008712E2" w:rsidRPr="004E7F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2AD5C628" w14:textId="56495A61" w:rsidR="008712E2" w:rsidRPr="004E7F26" w:rsidRDefault="000623F9" w:rsidP="008712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661FBEA7" w14:textId="77777777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  <w:vAlign w:val="center"/>
          </w:tcPr>
          <w:p w14:paraId="77C7D5B9" w14:textId="7603C2E4" w:rsidR="008712E2" w:rsidRPr="004E7F26" w:rsidRDefault="008712E2" w:rsidP="0063679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t>Археолог.РУ, Культура.РФ, История.РФ</w:t>
            </w:r>
          </w:p>
        </w:tc>
      </w:tr>
      <w:tr w:rsidR="008712E2" w:rsidRPr="008712E2" w14:paraId="5A6F4D6B" w14:textId="77777777" w:rsidTr="00301F0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1C49412" w14:textId="11AD32B7" w:rsidR="008712E2" w:rsidRPr="004E7F26" w:rsidRDefault="000623F9" w:rsidP="008712E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E7F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D71273D" w14:textId="632E157F" w:rsidR="008712E2" w:rsidRPr="004E7F26" w:rsidRDefault="000623F9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t>Описание исторического артефакта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28FB51EA" w14:textId="543FFE02" w:rsidR="008712E2" w:rsidRPr="004E7F26" w:rsidRDefault="000623F9" w:rsidP="008712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4C824710" w14:textId="77777777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  <w:vAlign w:val="center"/>
          </w:tcPr>
          <w:p w14:paraId="6D5113BE" w14:textId="25A69959" w:rsidR="008712E2" w:rsidRPr="004E7F26" w:rsidRDefault="008712E2" w:rsidP="0063679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t>Археолог.РУ, Культура.РФ, История.РФ</w:t>
            </w:r>
          </w:p>
        </w:tc>
      </w:tr>
      <w:tr w:rsidR="000623F9" w:rsidRPr="008712E2" w14:paraId="62D6EC20" w14:textId="77777777" w:rsidTr="00301F0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2BC7066" w14:textId="43039984" w:rsidR="000623F9" w:rsidRPr="004E7F26" w:rsidRDefault="000623F9" w:rsidP="008712E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7230D36A" w14:textId="07E85277" w:rsidR="000623F9" w:rsidRPr="004E7F26" w:rsidRDefault="000623F9" w:rsidP="00D9537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t xml:space="preserve">Сбор материала для оформления экспозиции.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562B8BF5" w14:textId="2F9FC3F9" w:rsidR="000623F9" w:rsidRPr="004E7F26" w:rsidRDefault="00F61DFE" w:rsidP="008712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5FA518FC" w14:textId="77777777" w:rsidR="000623F9" w:rsidRPr="004E7F26" w:rsidRDefault="000623F9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  <w:vAlign w:val="center"/>
          </w:tcPr>
          <w:p w14:paraId="5BBC535D" w14:textId="75201C2A" w:rsidR="000623F9" w:rsidRPr="004E7F26" w:rsidRDefault="00636799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t>Археолог.РУ, Культура.РФ, История.РФ</w:t>
            </w:r>
          </w:p>
        </w:tc>
      </w:tr>
      <w:tr w:rsidR="008712E2" w:rsidRPr="008712E2" w14:paraId="62D7DCF6" w14:textId="77777777" w:rsidTr="008712E2">
        <w:trPr>
          <w:trHeight w:val="144"/>
          <w:tblCellSpacing w:w="20" w:type="nil"/>
        </w:trPr>
        <w:tc>
          <w:tcPr>
            <w:tcW w:w="5409" w:type="dxa"/>
            <w:gridSpan w:val="2"/>
            <w:tcMar>
              <w:top w:w="50" w:type="dxa"/>
              <w:left w:w="100" w:type="dxa"/>
            </w:tcMar>
            <w:vAlign w:val="center"/>
          </w:tcPr>
          <w:p w14:paraId="7AF9E333" w14:textId="4AF277B7" w:rsidR="008712E2" w:rsidRPr="004E7F26" w:rsidRDefault="002068AA" w:rsidP="008712E2">
            <w:pPr>
              <w:spacing w:after="0"/>
              <w:ind w:left="1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Экспозиционная работа.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5F8E19DB" w14:textId="7A7AE6E1" w:rsidR="008712E2" w:rsidRPr="004E7F26" w:rsidRDefault="000623F9" w:rsidP="008712E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6982C9FC" w14:textId="77777777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  <w:vAlign w:val="center"/>
          </w:tcPr>
          <w:p w14:paraId="598BCA2C" w14:textId="77777777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2E2" w:rsidRPr="008712E2" w14:paraId="2A569421" w14:textId="77777777" w:rsidTr="00301F0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E44C78D" w14:textId="7088F3EB" w:rsidR="008712E2" w:rsidRPr="004E7F26" w:rsidRDefault="00602A46" w:rsidP="00871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F286F75" w14:textId="615E4F50" w:rsidR="008712E2" w:rsidRPr="004E7F26" w:rsidRDefault="00F61DFE" w:rsidP="008712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color w:val="000000"/>
                <w:sz w:val="24"/>
                <w:szCs w:val="24"/>
              </w:rPr>
              <w:t>Поиск материалов для оформления «Музейного уголка»</w:t>
            </w:r>
          </w:p>
          <w:p w14:paraId="7D48C620" w14:textId="77777777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6BE5A5BF" w14:textId="6C050D4B" w:rsidR="008712E2" w:rsidRPr="004E7F26" w:rsidRDefault="00F61DFE" w:rsidP="008712E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64146E6B" w14:textId="77777777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  <w:vAlign w:val="center"/>
          </w:tcPr>
          <w:p w14:paraId="7EF8D028" w14:textId="5B1F52E4" w:rsidR="008712E2" w:rsidRPr="004E7F26" w:rsidRDefault="008712E2" w:rsidP="0063679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t xml:space="preserve">Археолог.РУ, Культура.РФ, </w:t>
            </w:r>
            <w:r w:rsidRPr="004E7F26">
              <w:rPr>
                <w:rFonts w:ascii="Times New Roman" w:hAnsi="Times New Roman"/>
                <w:sz w:val="24"/>
                <w:szCs w:val="24"/>
              </w:rPr>
              <w:lastRenderedPageBreak/>
              <w:t>История.РФ</w:t>
            </w:r>
          </w:p>
        </w:tc>
      </w:tr>
      <w:tr w:rsidR="008712E2" w:rsidRPr="008712E2" w14:paraId="1A934973" w14:textId="77777777" w:rsidTr="00301F0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67D8ABB" w14:textId="73F59D5E" w:rsidR="008712E2" w:rsidRPr="004E7F26" w:rsidRDefault="00602A46" w:rsidP="008712E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940127C" w14:textId="18100FE6" w:rsidR="008712E2" w:rsidRPr="004E7F26" w:rsidRDefault="008712E2" w:rsidP="008712E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Объекты археологических раскопок </w:t>
            </w:r>
            <w:r w:rsidR="00F61DFE" w:rsidRPr="004E7F26">
              <w:rPr>
                <w:rFonts w:ascii="Times New Roman" w:hAnsi="Times New Roman"/>
                <w:color w:val="000000"/>
                <w:sz w:val="24"/>
                <w:szCs w:val="24"/>
              </w:rPr>
              <w:t>в городе Северске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1A11DDC4" w14:textId="4531FD80" w:rsidR="008712E2" w:rsidRPr="004E7F26" w:rsidRDefault="00F61DFE" w:rsidP="008712E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3A755CF4" w14:textId="77777777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  <w:vAlign w:val="center"/>
          </w:tcPr>
          <w:p w14:paraId="002806A3" w14:textId="51DFA62B" w:rsidR="008712E2" w:rsidRPr="004E7F26" w:rsidRDefault="008712E2" w:rsidP="0063679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t>Археолог.РУ, Культура.РФ, История.РФ</w:t>
            </w:r>
          </w:p>
        </w:tc>
      </w:tr>
      <w:tr w:rsidR="008712E2" w:rsidRPr="008712E2" w14:paraId="68121BA9" w14:textId="77777777" w:rsidTr="00301F0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F757707" w14:textId="1C1D607A" w:rsidR="008712E2" w:rsidRPr="004E7F26" w:rsidRDefault="00602A46" w:rsidP="008712E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78641CDD" w14:textId="317A3A24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color w:val="000000"/>
                <w:sz w:val="24"/>
                <w:szCs w:val="24"/>
              </w:rPr>
              <w:t>Выдающиеся соотечественники.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33B44E16" w14:textId="7ED45B50" w:rsidR="008712E2" w:rsidRPr="004E7F26" w:rsidRDefault="00F61DFE" w:rsidP="008712E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272468F3" w14:textId="77777777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  <w:vAlign w:val="center"/>
          </w:tcPr>
          <w:p w14:paraId="0080CBAB" w14:textId="0EC051AA" w:rsidR="008712E2" w:rsidRPr="004E7F26" w:rsidRDefault="008712E2" w:rsidP="0063679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t>Археолог.РУ, Культура.РФ, История.РФ</w:t>
            </w:r>
          </w:p>
        </w:tc>
      </w:tr>
      <w:tr w:rsidR="008712E2" w:rsidRPr="008712E2" w14:paraId="042FA357" w14:textId="77777777" w:rsidTr="00301F0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9BC199C" w14:textId="714E7666" w:rsidR="008712E2" w:rsidRPr="004E7F26" w:rsidRDefault="008712E2" w:rsidP="008712E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02A46" w:rsidRPr="004E7F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02F343C" w14:textId="594076AF" w:rsidR="008712E2" w:rsidRPr="004E7F26" w:rsidRDefault="002068AA" w:rsidP="008712E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Северска в фотографиях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0DF3D557" w14:textId="2649D512" w:rsidR="008712E2" w:rsidRPr="004E7F26" w:rsidRDefault="00F61DFE" w:rsidP="008712E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5E4C2187" w14:textId="77777777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  <w:vAlign w:val="center"/>
          </w:tcPr>
          <w:p w14:paraId="3D1FB355" w14:textId="2115D0FD" w:rsidR="008712E2" w:rsidRPr="004E7F26" w:rsidRDefault="008712E2" w:rsidP="0063679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t>Археолог.РУ, Культура.РФ, История.РФ</w:t>
            </w:r>
          </w:p>
        </w:tc>
      </w:tr>
      <w:tr w:rsidR="008712E2" w:rsidRPr="008712E2" w14:paraId="644B3ADF" w14:textId="77777777" w:rsidTr="008712E2">
        <w:trPr>
          <w:trHeight w:val="144"/>
          <w:tblCellSpacing w:w="20" w:type="nil"/>
        </w:trPr>
        <w:tc>
          <w:tcPr>
            <w:tcW w:w="5409" w:type="dxa"/>
            <w:gridSpan w:val="2"/>
            <w:tcMar>
              <w:top w:w="50" w:type="dxa"/>
              <w:left w:w="100" w:type="dxa"/>
            </w:tcMar>
            <w:vAlign w:val="center"/>
          </w:tcPr>
          <w:p w14:paraId="329A03D1" w14:textId="10DA7D80" w:rsidR="008712E2" w:rsidRPr="004E7F26" w:rsidRDefault="002068AA" w:rsidP="008712E2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6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Подготовка и проведение музейной экскурсии.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59914024" w14:textId="629D50BD" w:rsidR="008712E2" w:rsidRPr="004E7F26" w:rsidRDefault="00301F02" w:rsidP="008712E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34568F67" w14:textId="77777777" w:rsidR="008712E2" w:rsidRPr="002068AA" w:rsidRDefault="008712E2" w:rsidP="008712E2">
            <w:pPr>
              <w:spacing w:after="0"/>
              <w:ind w:left="1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  <w:vAlign w:val="center"/>
          </w:tcPr>
          <w:p w14:paraId="5649B255" w14:textId="5CFF4F1B" w:rsidR="008712E2" w:rsidRPr="002068AA" w:rsidRDefault="008712E2" w:rsidP="008712E2">
            <w:pPr>
              <w:spacing w:after="0"/>
              <w:ind w:left="1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712E2" w:rsidRPr="008712E2" w14:paraId="48ECF4A5" w14:textId="77777777" w:rsidTr="00301F0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51E6E9B" w14:textId="56FFEE5F" w:rsidR="008712E2" w:rsidRPr="004E7F26" w:rsidRDefault="008712E2" w:rsidP="008712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01F02" w:rsidRPr="004E7F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B85F1DE" w14:textId="270ED3A0" w:rsidR="008712E2" w:rsidRPr="004E7F26" w:rsidRDefault="00301F0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t>Подготовка и проведение экскурсий</w:t>
            </w:r>
            <w:r w:rsidR="008712E2" w:rsidRPr="004E7F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0C9CCF62" w14:textId="784967A8" w:rsidR="008712E2" w:rsidRPr="002068AA" w:rsidRDefault="00301F02" w:rsidP="008712E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76CC8E48" w14:textId="77777777" w:rsidR="008712E2" w:rsidRPr="002068AA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  <w:vAlign w:val="center"/>
          </w:tcPr>
          <w:p w14:paraId="37942219" w14:textId="65C6E1B3" w:rsidR="008712E2" w:rsidRPr="004E7F26" w:rsidRDefault="008712E2" w:rsidP="0063679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t>Археолог.РУ, Культура.РФ, История.РФ</w:t>
            </w:r>
          </w:p>
        </w:tc>
      </w:tr>
      <w:tr w:rsidR="008712E2" w:rsidRPr="008712E2" w14:paraId="514C4BED" w14:textId="77777777" w:rsidTr="00301F0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572366F" w14:textId="77777777" w:rsidR="008712E2" w:rsidRPr="004E7F26" w:rsidRDefault="008712E2" w:rsidP="008712E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99F07A8" w14:textId="66A654EA" w:rsidR="008712E2" w:rsidRPr="004E7F26" w:rsidRDefault="00301F0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t>Обработка анкет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4F58EDF" w14:textId="77777777" w:rsidR="008712E2" w:rsidRPr="004E7F26" w:rsidRDefault="008712E2" w:rsidP="008712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0B76EEDC" w14:textId="77777777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  <w:vAlign w:val="center"/>
          </w:tcPr>
          <w:p w14:paraId="23D58497" w14:textId="7909F3D1" w:rsidR="008712E2" w:rsidRPr="004E7F26" w:rsidRDefault="008712E2" w:rsidP="0063679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t>Археолог.РУ, Культура.РФ, История.РФ</w:t>
            </w:r>
          </w:p>
        </w:tc>
      </w:tr>
      <w:tr w:rsidR="008712E2" w:rsidRPr="008712E2" w14:paraId="70959B0E" w14:textId="77777777" w:rsidTr="00301F0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709B057" w14:textId="77777777" w:rsidR="008712E2" w:rsidRPr="004E7F26" w:rsidRDefault="008712E2" w:rsidP="008712E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9BEF35D" w14:textId="335BCAEC" w:rsidR="008712E2" w:rsidRPr="004E7F26" w:rsidRDefault="002068AA" w:rsidP="002068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«Человек. Земля. Вселенная»</w:t>
            </w:r>
            <w:bookmarkStart w:id="0" w:name="_GoBack"/>
            <w:bookmarkEnd w:id="0"/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3D8B1712" w14:textId="772F457E" w:rsidR="008712E2" w:rsidRPr="004E7F26" w:rsidRDefault="00301F02" w:rsidP="008712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1C00D0AD" w14:textId="77777777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  <w:vAlign w:val="center"/>
          </w:tcPr>
          <w:p w14:paraId="7E648029" w14:textId="3B29E8C6" w:rsidR="008712E2" w:rsidRPr="004E7F26" w:rsidRDefault="008712E2" w:rsidP="0063679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t>Археолог.РУ, Культура.РФ, История.РФ</w:t>
            </w:r>
          </w:p>
        </w:tc>
      </w:tr>
      <w:tr w:rsidR="008712E2" w:rsidRPr="008712E2" w14:paraId="54BBFD44" w14:textId="77777777" w:rsidTr="00301F0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66A5329" w14:textId="77777777" w:rsidR="008712E2" w:rsidRPr="004E7F26" w:rsidRDefault="008712E2" w:rsidP="008712E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805151A" w14:textId="4A6F1541" w:rsidR="008712E2" w:rsidRPr="004E7F26" w:rsidRDefault="00301F0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t>Подведение итогов работы</w:t>
            </w:r>
            <w:r w:rsidR="008712E2" w:rsidRPr="004E7F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66074BAD" w14:textId="77777777" w:rsidR="008712E2" w:rsidRPr="004E7F26" w:rsidRDefault="008712E2" w:rsidP="008712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40EF25C2" w14:textId="77777777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</w:tcPr>
          <w:p w14:paraId="31884B42" w14:textId="77777777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E7F26">
              <w:rPr>
                <w:rFonts w:ascii="Times New Roman" w:hAnsi="Times New Roman"/>
                <w:sz w:val="24"/>
                <w:szCs w:val="24"/>
              </w:rPr>
              <w:t>Археолог.РУ, Культура.РФ, История.РФ</w:t>
            </w:r>
          </w:p>
        </w:tc>
      </w:tr>
      <w:tr w:rsidR="008712E2" w:rsidRPr="008712E2" w14:paraId="17E85749" w14:textId="77777777" w:rsidTr="00B43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8AE215" w14:textId="77777777" w:rsidR="008712E2" w:rsidRPr="004E7F26" w:rsidRDefault="008712E2" w:rsidP="008712E2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r w:rsidRPr="004E7F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56101CC4" w14:textId="1C954F0C" w:rsidR="008712E2" w:rsidRPr="004E7F26" w:rsidRDefault="00301F02" w:rsidP="008712E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7F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  <w:r w:rsidR="008712E2" w:rsidRPr="004E7F2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54" w:type="dxa"/>
            <w:gridSpan w:val="2"/>
            <w:tcMar>
              <w:top w:w="50" w:type="dxa"/>
              <w:left w:w="100" w:type="dxa"/>
            </w:tcMar>
            <w:vAlign w:val="center"/>
          </w:tcPr>
          <w:p w14:paraId="432C5C93" w14:textId="77777777" w:rsidR="008712E2" w:rsidRPr="004E7F26" w:rsidRDefault="008712E2" w:rsidP="008712E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476943DE" w14:textId="77777777" w:rsidR="008712E2" w:rsidRPr="008712E2" w:rsidRDefault="008712E2" w:rsidP="008712E2">
      <w:pPr>
        <w:spacing w:after="15" w:line="338" w:lineRule="auto"/>
        <w:ind w:firstLine="696"/>
        <w:jc w:val="both"/>
        <w:rPr>
          <w:rFonts w:ascii="Times New Roman" w:eastAsia="Times New Roman" w:hAnsi="Times New Roman"/>
          <w:color w:val="000000"/>
          <w:sz w:val="28"/>
        </w:rPr>
      </w:pPr>
    </w:p>
    <w:p w14:paraId="5A606A34" w14:textId="77777777" w:rsidR="008712E2" w:rsidRPr="00F32E20" w:rsidRDefault="008712E2" w:rsidP="00BA767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</w:p>
    <w:p w14:paraId="679ADE79" w14:textId="77777777" w:rsidR="00481A21" w:rsidRDefault="00481A21" w:rsidP="00BA767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</w:p>
    <w:p w14:paraId="3B55BC52" w14:textId="77777777" w:rsidR="005B57DC" w:rsidRDefault="005B57DC" w:rsidP="00BA767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</w:p>
    <w:p w14:paraId="632672FF" w14:textId="77777777" w:rsidR="005B57DC" w:rsidRDefault="005B57DC" w:rsidP="00BA767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</w:p>
    <w:p w14:paraId="55169F57" w14:textId="77777777" w:rsidR="005B57DC" w:rsidRDefault="005B57DC" w:rsidP="00BA767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</w:p>
    <w:p w14:paraId="1F5DC82F" w14:textId="77777777" w:rsidR="00CF76BF" w:rsidRPr="00CF76BF" w:rsidRDefault="00CF76BF" w:rsidP="00CF76B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</w:p>
    <w:p w14:paraId="5FEBAC5D" w14:textId="1137FB06" w:rsidR="005B57DC" w:rsidRDefault="00CF76BF" w:rsidP="002B13F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CF76BF">
        <w:rPr>
          <w:rFonts w:ascii="Times New Roman" w:hAnsi="Times New Roman"/>
          <w:sz w:val="28"/>
          <w:szCs w:val="28"/>
        </w:rPr>
        <w:t>1</w:t>
      </w:r>
    </w:p>
    <w:p w14:paraId="6F404ADE" w14:textId="77777777" w:rsidR="005B57DC" w:rsidRDefault="005B57DC" w:rsidP="00BA767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</w:p>
    <w:p w14:paraId="108513BF" w14:textId="77777777" w:rsidR="005B57DC" w:rsidRDefault="005B57DC" w:rsidP="00BA767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</w:p>
    <w:p w14:paraId="5C534BD8" w14:textId="77777777" w:rsidR="005B57DC" w:rsidRDefault="005B57DC" w:rsidP="00BA767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</w:p>
    <w:p w14:paraId="029185EC" w14:textId="77777777" w:rsidR="005B57DC" w:rsidRDefault="005B57DC" w:rsidP="00BA767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</w:p>
    <w:p w14:paraId="23CB6A28" w14:textId="77777777" w:rsidR="005B57DC" w:rsidRDefault="005B57DC" w:rsidP="00BA767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</w:p>
    <w:p w14:paraId="4DB43595" w14:textId="77777777" w:rsidR="005B57DC" w:rsidRDefault="005B57DC" w:rsidP="00BA767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</w:p>
    <w:p w14:paraId="350DBBF6" w14:textId="77777777" w:rsidR="00BA767B" w:rsidRPr="00AC060B" w:rsidRDefault="00BA767B" w:rsidP="00D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CC8D5E" w14:textId="77777777" w:rsidR="006723E2" w:rsidRPr="00615EA5" w:rsidRDefault="006723E2" w:rsidP="005248C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E5F74C" w14:textId="477EA215" w:rsidR="00477944" w:rsidRPr="00D44A83" w:rsidRDefault="00D44A83" w:rsidP="00D44A83">
      <w:pPr>
        <w:spacing w:after="0"/>
        <w:ind w:left="57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</w:t>
      </w:r>
      <w:r w:rsidR="00477944" w:rsidRPr="00D44A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 ОСВОЕНИЯ КУРСА ВНЕУРОЧНОЙДЕЯТЕЛЬНОСТИ «</w:t>
      </w:r>
      <w:r w:rsidR="002B13FF" w:rsidRPr="00D44A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МУЗЕЙНЫЙ УГОЛОК</w:t>
      </w:r>
      <w:r w:rsidR="00477944" w:rsidRPr="00D44A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14:paraId="674D0EED" w14:textId="1F97A5E0" w:rsidR="00477944" w:rsidRPr="00477944" w:rsidRDefault="00477944" w:rsidP="0047794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944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положениях ФГОС СОО содержатся требования к личностным, метапредметным и предметным результатам освоения школьниками учебных программ по общеобразовательным предметам. В соответствии с данными требованиями к важнейшим </w:t>
      </w:r>
      <w:r w:rsidRPr="002B13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личностным результатам</w:t>
      </w:r>
      <w:r w:rsidR="002B13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7944">
        <w:rPr>
          <w:rFonts w:ascii="Times New Roman" w:eastAsia="Times New Roman" w:hAnsi="Times New Roman"/>
          <w:sz w:val="24"/>
          <w:szCs w:val="24"/>
          <w:lang w:eastAsia="ru-RU"/>
        </w:rPr>
        <w:t>относятся следующие убеждения и качества:</w:t>
      </w:r>
    </w:p>
    <w:p w14:paraId="12427EA8" w14:textId="77777777" w:rsidR="00477944" w:rsidRPr="00477944" w:rsidRDefault="00477944" w:rsidP="0047794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944"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гражданского воспитания: осмысление сложившихся в российской истории традиций гражданского служения Отечеству; сформированность гражданской позиции обучающегося как активного и ответственного члена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школе и детско-юношеских организациях; умение взаимодействовать с социальными институтами в соответствии с их функциями и назначением; готовность к гуманитарной и волонтерской деятельности; </w:t>
      </w:r>
    </w:p>
    <w:p w14:paraId="1C019D5E" w14:textId="77777777" w:rsidR="00477944" w:rsidRPr="00477944" w:rsidRDefault="00477944" w:rsidP="0047794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944">
        <w:rPr>
          <w:rFonts w:ascii="Times New Roman" w:eastAsia="Times New Roman" w:hAnsi="Times New Roman"/>
          <w:sz w:val="24"/>
          <w:szCs w:val="24"/>
          <w:lang w:eastAsia="ru-RU"/>
        </w:rPr>
        <w:t>в сфере патриотического воспитания: 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14:paraId="04FEEAAE" w14:textId="77777777" w:rsidR="00477944" w:rsidRPr="00477944" w:rsidRDefault="00477944" w:rsidP="0047794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944"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духовно-нравственного воспитания: личностное осмысление и принятие сущности и значения исторически сложившихся и развивавшихся духовно-нравственных ценностей российского народа; 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14:paraId="427DCC49" w14:textId="77777777" w:rsidR="00477944" w:rsidRPr="00477944" w:rsidRDefault="00477944" w:rsidP="0047794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944">
        <w:rPr>
          <w:rFonts w:ascii="Times New Roman" w:eastAsia="Times New Roman" w:hAnsi="Times New Roman"/>
          <w:sz w:val="24"/>
          <w:szCs w:val="24"/>
          <w:lang w:eastAsia="ru-RU"/>
        </w:rPr>
        <w:t>в сфере эстетического воспитания: представление об исторически сложившемся культурном многообразии своей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14:paraId="6F12D366" w14:textId="77777777" w:rsidR="00477944" w:rsidRPr="00477944" w:rsidRDefault="00477944" w:rsidP="0047794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944"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физического воспитания: 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</w:t>
      </w:r>
      <w:r w:rsidRPr="0047794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14:paraId="4044E9D0" w14:textId="77777777" w:rsidR="00477944" w:rsidRPr="00477944" w:rsidRDefault="00477944" w:rsidP="0047794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944">
        <w:rPr>
          <w:rFonts w:ascii="Times New Roman" w:eastAsia="Times New Roman" w:hAnsi="Times New Roman"/>
          <w:sz w:val="24"/>
          <w:szCs w:val="24"/>
          <w:lang w:eastAsia="ru-RU"/>
        </w:rPr>
        <w:t>в сфере трудового воспитания: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мотивация и способность к образованию и самообразованию на протяжении всей жизни;</w:t>
      </w:r>
    </w:p>
    <w:p w14:paraId="2ECAB0D9" w14:textId="77777777" w:rsidR="00477944" w:rsidRPr="00477944" w:rsidRDefault="00477944" w:rsidP="0047794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944">
        <w:rPr>
          <w:rFonts w:ascii="Times New Roman" w:eastAsia="Times New Roman" w:hAnsi="Times New Roman"/>
          <w:sz w:val="24"/>
          <w:szCs w:val="24"/>
          <w:lang w:eastAsia="ru-RU"/>
        </w:rPr>
        <w:t>в сфере экологического воспитания: 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активное неприятие действий, приносящих вред окружающей природной и социальной среде;</w:t>
      </w:r>
    </w:p>
    <w:p w14:paraId="30EF37F8" w14:textId="77777777" w:rsidR="00477944" w:rsidRPr="00477944" w:rsidRDefault="00477944" w:rsidP="0047794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944">
        <w:rPr>
          <w:rFonts w:ascii="Times New Roman" w:eastAsia="Times New Roman" w:hAnsi="Times New Roman"/>
          <w:sz w:val="24"/>
          <w:szCs w:val="24"/>
          <w:lang w:eastAsia="ru-RU"/>
        </w:rPr>
        <w:t>в понимании ценности научного познания: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 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истории.</w:t>
      </w:r>
    </w:p>
    <w:p w14:paraId="77CAF90C" w14:textId="6A15FF07" w:rsidR="00477944" w:rsidRPr="00477944" w:rsidRDefault="00477944" w:rsidP="0047794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3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 результаты</w:t>
      </w:r>
      <w:r w:rsidRPr="00477944">
        <w:rPr>
          <w:rFonts w:ascii="Times New Roman" w:eastAsia="Times New Roman" w:hAnsi="Times New Roman"/>
          <w:sz w:val="24"/>
          <w:szCs w:val="24"/>
          <w:lang w:eastAsia="ru-RU"/>
        </w:rPr>
        <w:t xml:space="preserve"> выражаются в следующих качествах и действиях.</w:t>
      </w:r>
    </w:p>
    <w:p w14:paraId="40C13786" w14:textId="77777777" w:rsidR="00477944" w:rsidRPr="00477944" w:rsidRDefault="00477944" w:rsidP="0047794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944">
        <w:rPr>
          <w:rFonts w:ascii="Times New Roman" w:eastAsia="Times New Roman" w:hAnsi="Times New Roman"/>
          <w:sz w:val="24"/>
          <w:szCs w:val="24"/>
          <w:lang w:eastAsia="ru-RU"/>
        </w:rPr>
        <w:t>В сфере универсальных учебных познавательных действий:</w:t>
      </w:r>
    </w:p>
    <w:p w14:paraId="4F7BD463" w14:textId="77777777" w:rsidR="00477944" w:rsidRPr="00477944" w:rsidRDefault="00477944" w:rsidP="0047794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944">
        <w:rPr>
          <w:rFonts w:ascii="Times New Roman" w:eastAsia="Times New Roman" w:hAnsi="Times New Roman"/>
          <w:sz w:val="24"/>
          <w:szCs w:val="24"/>
          <w:lang w:eastAsia="ru-RU"/>
        </w:rPr>
        <w:t>владение базовыми логическими действиями: формулировать проблему, вопрос, требующий решения; устанавливать существенный признак или основания для сравнения, классификации и обобщения; определять цели деятельности, задавать параметры и критерии их достижения; выявлять закономерные черты и противоречия в рассматриваемых явлениях; разрабатывать план решения проблемы с учетом анализа имеющихся ресурсов; вносить коррективы в деятельность, оценивать соответствие результатов целям;</w:t>
      </w:r>
    </w:p>
    <w:p w14:paraId="5C8FC975" w14:textId="77777777" w:rsidR="00477944" w:rsidRPr="00477944" w:rsidRDefault="00477944" w:rsidP="0047794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944">
        <w:rPr>
          <w:rFonts w:ascii="Times New Roman" w:eastAsia="Times New Roman" w:hAnsi="Times New Roman"/>
          <w:sz w:val="24"/>
          <w:szCs w:val="24"/>
          <w:lang w:eastAsia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владеть навыками учебно-исследовательской и проектной деятельности; осуществлять анализ объекта в соответствии с принципом историзма, основными процедурами исторического познания; систематизировать и обобщать исторические факты (в том числе в форме таблиц, схем); выявлять характерные признаки исторических явлений; раскрывать причинно-следственные связи событий прошлого и настоящего; сравнивать события, ситуации, определяя основания для сравнения, выявляя общие черты и различия; формулировать и обосновывать выводы; соотносить полученный результат с имеющимся историческим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объяснять сферу применения и значение проведенного учебного исследования в современном общественном контексте;</w:t>
      </w:r>
    </w:p>
    <w:p w14:paraId="13307223" w14:textId="77777777" w:rsidR="00477944" w:rsidRPr="00477944" w:rsidRDefault="00477944" w:rsidP="0047794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94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с информацией: 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др.) – </w:t>
      </w:r>
      <w:r w:rsidRPr="0047794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извлекать, сопоставлять, систематизировать и интерпретировать информацию; 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рассматривать комплексы источников, выявляя совпадения и различия их свидетельств; 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создавать тексты в различных форматах с учетом назначения информации и целевой аудитории, выбирая оптимальную форму представления и визуализации.</w:t>
      </w:r>
    </w:p>
    <w:p w14:paraId="44975A05" w14:textId="77777777" w:rsidR="00477944" w:rsidRPr="00477944" w:rsidRDefault="00477944" w:rsidP="0047794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944">
        <w:rPr>
          <w:rFonts w:ascii="Times New Roman" w:eastAsia="Times New Roman" w:hAnsi="Times New Roman"/>
          <w:sz w:val="24"/>
          <w:szCs w:val="24"/>
          <w:lang w:eastAsia="ru-RU"/>
        </w:rPr>
        <w:t>В сфере универсальных коммуникативных действий:</w:t>
      </w:r>
    </w:p>
    <w:p w14:paraId="7D653938" w14:textId="77777777" w:rsidR="00477944" w:rsidRPr="00477944" w:rsidRDefault="00477944" w:rsidP="0047794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944">
        <w:rPr>
          <w:rFonts w:ascii="Times New Roman" w:eastAsia="Times New Roman" w:hAnsi="Times New Roman"/>
          <w:sz w:val="24"/>
          <w:szCs w:val="24"/>
          <w:lang w:eastAsia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 и современности, выявляя сходство и различие высказываемых оценок; излагать и аргументировать свою точку зрения в устном высказывании, письменном тексте; владеть способами общения и конструктивного взаимодействия, в том числе межкультурного, в школе и социальном окружении; аргументированно вести диалог, уметь смягчать конфликтные ситуации;</w:t>
      </w:r>
    </w:p>
    <w:p w14:paraId="2F511D85" w14:textId="77777777" w:rsidR="00477944" w:rsidRPr="00477944" w:rsidRDefault="00477944" w:rsidP="0047794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944">
        <w:rPr>
          <w:rFonts w:ascii="Times New Roman" w:eastAsia="Times New Roman" w:hAnsi="Times New Roman"/>
          <w:sz w:val="24"/>
          <w:szCs w:val="24"/>
          <w:lang w:eastAsia="ru-RU"/>
        </w:rPr>
        <w:t>осуществление совместной деятельности: осознавать на основе исторических примеров значение совместной деятельности людей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на региональном материале; определять свое участие в общей работе и координировать свои действия с другими членами команды; проявлять творчество и инициативу в индивидуальной и командной работе; оценивать полученные результаты и свой вклад в общую работу.</w:t>
      </w:r>
    </w:p>
    <w:p w14:paraId="55E63AAD" w14:textId="77777777" w:rsidR="00477944" w:rsidRPr="00477944" w:rsidRDefault="00477944" w:rsidP="0047794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944">
        <w:rPr>
          <w:rFonts w:ascii="Times New Roman" w:eastAsia="Times New Roman" w:hAnsi="Times New Roman"/>
          <w:sz w:val="24"/>
          <w:szCs w:val="24"/>
          <w:lang w:eastAsia="ru-RU"/>
        </w:rPr>
        <w:t>В сфере универсальных регулятивных действий:</w:t>
      </w:r>
    </w:p>
    <w:p w14:paraId="7C65E3FF" w14:textId="77777777" w:rsidR="00477944" w:rsidRPr="00477944" w:rsidRDefault="00477944" w:rsidP="0047794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944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владение приемами самоорганизации своей учебной и общественной работы –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др.; </w:t>
      </w:r>
    </w:p>
    <w:p w14:paraId="6BE8B614" w14:textId="77777777" w:rsidR="00477944" w:rsidRPr="00477944" w:rsidRDefault="00477944" w:rsidP="0047794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944">
        <w:rPr>
          <w:rFonts w:ascii="Times New Roman" w:eastAsia="Times New Roman" w:hAnsi="Times New Roman"/>
          <w:sz w:val="24"/>
          <w:szCs w:val="24"/>
          <w:lang w:eastAsia="ru-RU"/>
        </w:rPr>
        <w:t>владение приемами самоконтроля –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14:paraId="599E14A0" w14:textId="77777777" w:rsidR="00477944" w:rsidRPr="00477944" w:rsidRDefault="00477944" w:rsidP="0047794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944">
        <w:rPr>
          <w:rFonts w:ascii="Times New Roman" w:eastAsia="Times New Roman" w:hAnsi="Times New Roman"/>
          <w:sz w:val="24"/>
          <w:szCs w:val="24"/>
          <w:lang w:eastAsia="ru-RU"/>
        </w:rPr>
        <w:t>принятие себя и других – осознавать свои достижения и слабые стороны в учении, школьном и внешкольном общении, сотрудничестве со сверстниками и людьми старших поколений;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14:paraId="208A259A" w14:textId="77777777" w:rsidR="00477944" w:rsidRPr="002B13FF" w:rsidRDefault="00477944" w:rsidP="00477944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B13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Предметные результаты</w:t>
      </w:r>
    </w:p>
    <w:p w14:paraId="6ED158DD" w14:textId="77777777" w:rsidR="00477944" w:rsidRPr="00477944" w:rsidRDefault="00477944" w:rsidP="0047794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944">
        <w:rPr>
          <w:rFonts w:ascii="Times New Roman" w:eastAsia="Times New Roman" w:hAnsi="Times New Roman"/>
          <w:sz w:val="24"/>
          <w:szCs w:val="24"/>
          <w:lang w:eastAsia="ru-RU"/>
        </w:rPr>
        <w:t xml:space="preserve">- освоение базовых знаний об основных этапах и ключевых событиях отечественной истории; </w:t>
      </w:r>
    </w:p>
    <w:p w14:paraId="704B00E8" w14:textId="77777777" w:rsidR="00477944" w:rsidRPr="00477944" w:rsidRDefault="00477944" w:rsidP="0047794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944">
        <w:rPr>
          <w:rFonts w:ascii="Times New Roman" w:eastAsia="Times New Roman" w:hAnsi="Times New Roman"/>
          <w:sz w:val="24"/>
          <w:szCs w:val="24"/>
          <w:lang w:eastAsia="ru-RU"/>
        </w:rPr>
        <w:t xml:space="preserve">- понимание значимости своего края, малой родины в процессах российской истории;  </w:t>
      </w:r>
    </w:p>
    <w:p w14:paraId="086EB068" w14:textId="77777777" w:rsidR="00477944" w:rsidRPr="00477944" w:rsidRDefault="00477944" w:rsidP="0047794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944">
        <w:rPr>
          <w:rFonts w:ascii="Times New Roman" w:eastAsia="Times New Roman" w:hAnsi="Times New Roman"/>
          <w:sz w:val="24"/>
          <w:szCs w:val="24"/>
          <w:lang w:eastAsia="ru-RU"/>
        </w:rPr>
        <w:t xml:space="preserve">- освоение знаний о достижениях и вкладе своего края и населяющих его народов в историческое развитие страны, а своей малой родины –  в историческую судьбу своего края (региона) и страны в целом; </w:t>
      </w:r>
    </w:p>
    <w:p w14:paraId="19723D75" w14:textId="77777777" w:rsidR="00477944" w:rsidRPr="00477944" w:rsidRDefault="00477944" w:rsidP="0047794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944">
        <w:rPr>
          <w:rFonts w:ascii="Times New Roman" w:eastAsia="Times New Roman" w:hAnsi="Times New Roman"/>
          <w:sz w:val="24"/>
          <w:szCs w:val="24"/>
          <w:lang w:eastAsia="ru-RU"/>
        </w:rPr>
        <w:t xml:space="preserve">- умение соотносить события истории родного края и истории России, характеризовать особенности развития культуры народов своего края; </w:t>
      </w:r>
    </w:p>
    <w:p w14:paraId="4EAC6368" w14:textId="77777777" w:rsidR="00477944" w:rsidRPr="00477944" w:rsidRDefault="00477944" w:rsidP="0047794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944">
        <w:rPr>
          <w:rFonts w:ascii="Times New Roman" w:eastAsia="Times New Roman" w:hAnsi="Times New Roman"/>
          <w:sz w:val="24"/>
          <w:szCs w:val="24"/>
          <w:lang w:eastAsia="ru-RU"/>
        </w:rPr>
        <w:t xml:space="preserve">- знание имен выдающихся соотечественников, исторических личностей, прославивших свой край и малую родину ратным и трудовым героизмом, достижениями в различных областях деятельности; </w:t>
      </w:r>
    </w:p>
    <w:p w14:paraId="466E6592" w14:textId="77777777" w:rsidR="00477944" w:rsidRPr="00477944" w:rsidRDefault="00477944" w:rsidP="0047794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94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умение в устной и письменной форме составлять описание (реконструкцию, интерпретацию, систематизацию) исторических и географических событий, явлений, процессов, хозяйственной деятельности  и образа жизни людей из истории родного края и России; </w:t>
      </w:r>
    </w:p>
    <w:p w14:paraId="143B753F" w14:textId="77777777" w:rsidR="00477944" w:rsidRPr="00477944" w:rsidRDefault="00477944" w:rsidP="0047794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944">
        <w:rPr>
          <w:rFonts w:ascii="Times New Roman" w:eastAsia="Times New Roman" w:hAnsi="Times New Roman"/>
          <w:sz w:val="24"/>
          <w:szCs w:val="24"/>
          <w:lang w:eastAsia="ru-RU"/>
        </w:rPr>
        <w:t xml:space="preserve">- умение формулировать и обосновывать собственную точку зрения  с опорой на фактический материал региональной и российской истории; </w:t>
      </w:r>
    </w:p>
    <w:p w14:paraId="480DB83F" w14:textId="77777777" w:rsidR="00477944" w:rsidRPr="00477944" w:rsidRDefault="00477944" w:rsidP="0047794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944">
        <w:rPr>
          <w:rFonts w:ascii="Times New Roman" w:eastAsia="Times New Roman" w:hAnsi="Times New Roman"/>
          <w:sz w:val="24"/>
          <w:szCs w:val="24"/>
          <w:lang w:eastAsia="ru-RU"/>
        </w:rPr>
        <w:t xml:space="preserve">- владение приемами оценки значения исторических событий и деятельности исторических личностей отечественной, в том числе региональной и локальной истории; </w:t>
      </w:r>
    </w:p>
    <w:p w14:paraId="516211DE" w14:textId="77777777" w:rsidR="00477944" w:rsidRPr="00477944" w:rsidRDefault="00477944" w:rsidP="0047794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944">
        <w:rPr>
          <w:rFonts w:ascii="Times New Roman" w:eastAsia="Times New Roman" w:hAnsi="Times New Roman"/>
          <w:sz w:val="24"/>
          <w:szCs w:val="24"/>
          <w:lang w:eastAsia="ru-RU"/>
        </w:rPr>
        <w:t xml:space="preserve">- умение защищать историческую правду, готовность давать отпор фальсификациям российской истории. </w:t>
      </w:r>
    </w:p>
    <w:p w14:paraId="3A544857" w14:textId="77777777" w:rsidR="00477944" w:rsidRPr="00477944" w:rsidRDefault="00477944" w:rsidP="0047794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681183" w14:textId="77777777" w:rsidR="00477944" w:rsidRPr="00477944" w:rsidRDefault="00477944" w:rsidP="0047794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58289E" w14:textId="77777777" w:rsidR="006723E2" w:rsidRDefault="006723E2" w:rsidP="005248C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1AE43B" w14:textId="77777777" w:rsidR="0071456A" w:rsidRDefault="0071456A" w:rsidP="005248C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B27311" w14:textId="77777777" w:rsidR="0071456A" w:rsidRDefault="0071456A" w:rsidP="005248C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F51F88" w14:textId="77777777" w:rsidR="0071456A" w:rsidRDefault="0071456A" w:rsidP="005248C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C75B68" w14:textId="77777777" w:rsidR="0071456A" w:rsidRDefault="0071456A" w:rsidP="005248C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0A64B2" w14:textId="77777777" w:rsidR="0071456A" w:rsidRDefault="0071456A" w:rsidP="005248C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C5D82F" w14:textId="77777777" w:rsidR="0071456A" w:rsidRDefault="0071456A" w:rsidP="005248C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033C8C" w14:textId="3ABF4685" w:rsidR="0071456A" w:rsidRDefault="0071456A" w:rsidP="005248C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013628" w14:textId="64876E34" w:rsidR="00D44A83" w:rsidRDefault="00D44A83" w:rsidP="005248C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9B9A48" w14:textId="7E7A8A61" w:rsidR="00D44A83" w:rsidRDefault="00D44A83" w:rsidP="005248C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1B9D5B" w14:textId="4470781C" w:rsidR="00D44A83" w:rsidRDefault="00D44A83" w:rsidP="005248C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BCB206" w14:textId="47066094" w:rsidR="00D44A83" w:rsidRDefault="00D44A83" w:rsidP="005248C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B3E3C8" w14:textId="42365D94" w:rsidR="00D44A83" w:rsidRDefault="00D44A83" w:rsidP="005248C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B0BC26" w14:textId="292EDF4A" w:rsidR="00D44A83" w:rsidRDefault="00D44A83" w:rsidP="005248C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38D96D" w14:textId="4DF9DF46" w:rsidR="00D44A83" w:rsidRDefault="00D44A83" w:rsidP="005248C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F74E82" w14:textId="7B8B8F0A" w:rsidR="00D44A83" w:rsidRDefault="00D44A83" w:rsidP="005248C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FB6D37" w14:textId="4F99B71D" w:rsidR="00D44A83" w:rsidRDefault="00D44A83" w:rsidP="005248C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12AF19" w14:textId="02D42A94" w:rsidR="00D44A83" w:rsidRDefault="00D44A83" w:rsidP="005248C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7210BD" w14:textId="52F8D324" w:rsidR="00D44A83" w:rsidRDefault="00D44A83" w:rsidP="005248C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C8EA90" w14:textId="6CDB7206" w:rsidR="00D44A83" w:rsidRDefault="00D44A83" w:rsidP="005248C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B2369B" w14:textId="04E5BDD7" w:rsidR="00D44A83" w:rsidRDefault="00D44A83" w:rsidP="005248C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B0994C" w14:textId="1DF601A8" w:rsidR="00D44A83" w:rsidRDefault="00D44A83" w:rsidP="005248C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AA460E" w14:textId="7C4E2727" w:rsidR="00D44A83" w:rsidRDefault="00D44A83" w:rsidP="005248C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40F97B" w14:textId="20AFC1DF" w:rsidR="00D44A83" w:rsidRDefault="00D44A83" w:rsidP="005248C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AD47DB" w14:textId="3FAA46BE" w:rsidR="00D44A83" w:rsidRDefault="00D44A83" w:rsidP="005248C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68CAFB" w14:textId="093FBE80" w:rsidR="00D44A83" w:rsidRDefault="00D44A83" w:rsidP="005248C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7BFAA2" w14:textId="484B0A49" w:rsidR="00D44A83" w:rsidRDefault="00D44A83" w:rsidP="005248C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D65D61" w14:textId="17C8F0F6" w:rsidR="00D44A83" w:rsidRDefault="00D44A83" w:rsidP="005248C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D0D2FB" w14:textId="703AA7D8" w:rsidR="00D44A83" w:rsidRDefault="00D44A83" w:rsidP="005248C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46004F" w14:textId="39868D79" w:rsidR="00D44A83" w:rsidRDefault="00D44A83" w:rsidP="005248C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EE2C53" w14:textId="41277665" w:rsidR="00D44A83" w:rsidRDefault="00D44A83" w:rsidP="005248C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F5DF7A" w14:textId="77777777" w:rsidR="00D44A83" w:rsidRDefault="00D44A83" w:rsidP="005248C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36868D" w14:textId="5568B585" w:rsidR="0071456A" w:rsidRPr="00D44A83" w:rsidRDefault="0071456A" w:rsidP="00D44A83">
      <w:pPr>
        <w:pStyle w:val="a3"/>
        <w:numPr>
          <w:ilvl w:val="0"/>
          <w:numId w:val="49"/>
        </w:num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D44A83">
        <w:rPr>
          <w:rFonts w:ascii="Times New Roman" w:hAnsi="Times New Roman"/>
          <w:b/>
          <w:sz w:val="28"/>
          <w:szCs w:val="28"/>
        </w:rPr>
        <w:lastRenderedPageBreak/>
        <w:t>Литература.</w:t>
      </w:r>
    </w:p>
    <w:p w14:paraId="7349E054" w14:textId="77777777" w:rsidR="0071456A" w:rsidRPr="0071456A" w:rsidRDefault="0071456A" w:rsidP="0071456A">
      <w:pPr>
        <w:pStyle w:val="a3"/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1456A">
        <w:rPr>
          <w:rFonts w:ascii="Times New Roman" w:hAnsi="Times New Roman"/>
          <w:sz w:val="24"/>
          <w:szCs w:val="24"/>
        </w:rPr>
        <w:t>Быков А. Организационно-педагогические вопросы патриотического воспитания //Воспитание школьников. 2006,  №5. С. 4-7.</w:t>
      </w:r>
    </w:p>
    <w:p w14:paraId="6D35D851" w14:textId="77777777" w:rsidR="0071456A" w:rsidRPr="00B77108" w:rsidRDefault="0071456A" w:rsidP="0071456A">
      <w:pPr>
        <w:numPr>
          <w:ilvl w:val="0"/>
          <w:numId w:val="4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7108">
        <w:rPr>
          <w:rFonts w:ascii="Times New Roman" w:hAnsi="Times New Roman"/>
          <w:sz w:val="24"/>
          <w:szCs w:val="24"/>
        </w:rPr>
        <w:t xml:space="preserve">Кузнецова Л., Прохорова О. Гражданское становление подрастающего поколения </w:t>
      </w:r>
      <w:r w:rsidRPr="00B77108">
        <w:rPr>
          <w:rFonts w:ascii="Times New Roman" w:hAnsi="Times New Roman"/>
          <w:sz w:val="24"/>
          <w:szCs w:val="24"/>
          <w:lang w:val="en-US"/>
        </w:rPr>
        <w:t>XXI</w:t>
      </w:r>
      <w:r w:rsidRPr="00B77108">
        <w:rPr>
          <w:rFonts w:ascii="Times New Roman" w:hAnsi="Times New Roman"/>
          <w:sz w:val="24"/>
          <w:szCs w:val="24"/>
        </w:rPr>
        <w:t xml:space="preserve"> века //Воспитание школьников. 2006, №5. С. 7-10.</w:t>
      </w:r>
    </w:p>
    <w:p w14:paraId="52C906E3" w14:textId="77777777" w:rsidR="0071456A" w:rsidRPr="00B77108" w:rsidRDefault="0071456A" w:rsidP="0071456A">
      <w:pPr>
        <w:numPr>
          <w:ilvl w:val="0"/>
          <w:numId w:val="4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7108">
        <w:rPr>
          <w:rFonts w:ascii="Times New Roman" w:hAnsi="Times New Roman"/>
          <w:sz w:val="24"/>
          <w:szCs w:val="24"/>
        </w:rPr>
        <w:t>Методические рекомендации об усовершенствовании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//Воспитание школьников. 2006, №6. С. 2-5.</w:t>
      </w:r>
    </w:p>
    <w:p w14:paraId="051A2688" w14:textId="77777777" w:rsidR="0071456A" w:rsidRPr="00B77108" w:rsidRDefault="0071456A" w:rsidP="0071456A">
      <w:pPr>
        <w:numPr>
          <w:ilvl w:val="0"/>
          <w:numId w:val="4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7108">
        <w:rPr>
          <w:rFonts w:ascii="Times New Roman" w:hAnsi="Times New Roman"/>
          <w:sz w:val="24"/>
          <w:szCs w:val="24"/>
        </w:rPr>
        <w:t>Моисеенко И.В. Планирование работы классного руководителя по нравственному воспитанию в 5-9 классах. //Классный руководитель. 2004, №7. С. 38-43.</w:t>
      </w:r>
    </w:p>
    <w:p w14:paraId="0AD491DA" w14:textId="77777777" w:rsidR="0071456A" w:rsidRPr="00B77108" w:rsidRDefault="0071456A" w:rsidP="0071456A">
      <w:pPr>
        <w:numPr>
          <w:ilvl w:val="0"/>
          <w:numId w:val="4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7108">
        <w:rPr>
          <w:rFonts w:ascii="Times New Roman" w:hAnsi="Times New Roman"/>
          <w:sz w:val="24"/>
          <w:szCs w:val="24"/>
        </w:rPr>
        <w:t>Табакова Т.Г., Ковалева В.А., Беззубцева Л.В. Планирование работы по гражданскому самоопределению подрастающего поколения //Классный руководитель. 2003, №5. С. 64.</w:t>
      </w:r>
    </w:p>
    <w:p w14:paraId="17EC1018" w14:textId="77777777" w:rsidR="0071456A" w:rsidRPr="00B77108" w:rsidRDefault="0071456A" w:rsidP="0071456A">
      <w:pPr>
        <w:numPr>
          <w:ilvl w:val="0"/>
          <w:numId w:val="4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7108">
        <w:rPr>
          <w:rFonts w:ascii="Times New Roman" w:hAnsi="Times New Roman"/>
          <w:sz w:val="24"/>
          <w:szCs w:val="24"/>
        </w:rPr>
        <w:t>Филонов Г. Гражданственность в самосознании личности //Воспитание школьников. 2004, №6, С. 2-5.</w:t>
      </w:r>
    </w:p>
    <w:p w14:paraId="284251ED" w14:textId="77777777" w:rsidR="0071456A" w:rsidRDefault="0071456A" w:rsidP="005248C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1456A" w:rsidSect="001B0925">
      <w:footerReference w:type="default" r:id="rId8"/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FA969" w14:textId="77777777" w:rsidR="003714BF" w:rsidRDefault="003714BF" w:rsidP="00785324">
      <w:pPr>
        <w:spacing w:after="0" w:line="240" w:lineRule="auto"/>
      </w:pPr>
      <w:r>
        <w:separator/>
      </w:r>
    </w:p>
  </w:endnote>
  <w:endnote w:type="continuationSeparator" w:id="0">
    <w:p w14:paraId="0D66AEAB" w14:textId="77777777" w:rsidR="003714BF" w:rsidRDefault="003714BF" w:rsidP="0078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636121"/>
      <w:docPartObj>
        <w:docPartGallery w:val="Page Numbers (Bottom of Page)"/>
        <w:docPartUnique/>
      </w:docPartObj>
    </w:sdtPr>
    <w:sdtEndPr/>
    <w:sdtContent>
      <w:p w14:paraId="08C11FA8" w14:textId="43E2B973" w:rsidR="004E7F26" w:rsidRDefault="004E7F2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8AA">
          <w:rPr>
            <w:noProof/>
          </w:rPr>
          <w:t>9</w:t>
        </w:r>
        <w:r>
          <w:fldChar w:fldCharType="end"/>
        </w:r>
      </w:p>
    </w:sdtContent>
  </w:sdt>
  <w:p w14:paraId="54C5D07F" w14:textId="77777777" w:rsidR="004E7F26" w:rsidRDefault="004E7F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52BCF" w14:textId="77777777" w:rsidR="003714BF" w:rsidRDefault="003714BF" w:rsidP="00785324">
      <w:pPr>
        <w:spacing w:after="0" w:line="240" w:lineRule="auto"/>
      </w:pPr>
      <w:r>
        <w:separator/>
      </w:r>
    </w:p>
  </w:footnote>
  <w:footnote w:type="continuationSeparator" w:id="0">
    <w:p w14:paraId="5CE3E579" w14:textId="77777777" w:rsidR="003714BF" w:rsidRDefault="003714BF" w:rsidP="00785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552"/>
    <w:multiLevelType w:val="hybridMultilevel"/>
    <w:tmpl w:val="5DB44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71042"/>
    <w:multiLevelType w:val="hybridMultilevel"/>
    <w:tmpl w:val="D9AE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92D1B"/>
    <w:multiLevelType w:val="hybridMultilevel"/>
    <w:tmpl w:val="6542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75B62"/>
    <w:multiLevelType w:val="multilevel"/>
    <w:tmpl w:val="FA3C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A3791D"/>
    <w:multiLevelType w:val="hybridMultilevel"/>
    <w:tmpl w:val="D5C46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7F2F"/>
    <w:multiLevelType w:val="hybridMultilevel"/>
    <w:tmpl w:val="1A582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0A72"/>
    <w:multiLevelType w:val="hybridMultilevel"/>
    <w:tmpl w:val="F760B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E78F4"/>
    <w:multiLevelType w:val="hybridMultilevel"/>
    <w:tmpl w:val="166EB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1788C"/>
    <w:multiLevelType w:val="hybridMultilevel"/>
    <w:tmpl w:val="AC560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F253A"/>
    <w:multiLevelType w:val="hybridMultilevel"/>
    <w:tmpl w:val="DBEEF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33FFB"/>
    <w:multiLevelType w:val="multilevel"/>
    <w:tmpl w:val="A034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5B013F"/>
    <w:multiLevelType w:val="hybridMultilevel"/>
    <w:tmpl w:val="060441D2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 w15:restartNumberingAfterBreak="0">
    <w:nsid w:val="2B062FFD"/>
    <w:multiLevelType w:val="hybridMultilevel"/>
    <w:tmpl w:val="589A9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F1755"/>
    <w:multiLevelType w:val="hybridMultilevel"/>
    <w:tmpl w:val="A47A70C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83D8D"/>
    <w:multiLevelType w:val="hybridMultilevel"/>
    <w:tmpl w:val="4E268B18"/>
    <w:lvl w:ilvl="0" w:tplc="05A859BE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D914B64"/>
    <w:multiLevelType w:val="multilevel"/>
    <w:tmpl w:val="2030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6442B9"/>
    <w:multiLevelType w:val="hybridMultilevel"/>
    <w:tmpl w:val="DBD86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66AD9"/>
    <w:multiLevelType w:val="hybridMultilevel"/>
    <w:tmpl w:val="F5E26E7C"/>
    <w:lvl w:ilvl="0" w:tplc="445CE2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3EE68D9"/>
    <w:multiLevelType w:val="hybridMultilevel"/>
    <w:tmpl w:val="2F0A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60336"/>
    <w:multiLevelType w:val="hybridMultilevel"/>
    <w:tmpl w:val="C3845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4678B"/>
    <w:multiLevelType w:val="hybridMultilevel"/>
    <w:tmpl w:val="281046FC"/>
    <w:lvl w:ilvl="0" w:tplc="05168B4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8FD1360"/>
    <w:multiLevelType w:val="multilevel"/>
    <w:tmpl w:val="F042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A6B5524"/>
    <w:multiLevelType w:val="hybridMultilevel"/>
    <w:tmpl w:val="40D0D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67108"/>
    <w:multiLevelType w:val="hybridMultilevel"/>
    <w:tmpl w:val="0304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0755E"/>
    <w:multiLevelType w:val="multilevel"/>
    <w:tmpl w:val="325E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C7226FD"/>
    <w:multiLevelType w:val="hybridMultilevel"/>
    <w:tmpl w:val="D9F4E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328BF"/>
    <w:multiLevelType w:val="multilevel"/>
    <w:tmpl w:val="AAE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5BE5D87"/>
    <w:multiLevelType w:val="hybridMultilevel"/>
    <w:tmpl w:val="A31046B2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8" w15:restartNumberingAfterBreak="0">
    <w:nsid w:val="4B6A78FA"/>
    <w:multiLevelType w:val="multilevel"/>
    <w:tmpl w:val="AEF4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79100A"/>
    <w:multiLevelType w:val="hybridMultilevel"/>
    <w:tmpl w:val="6136B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3D4E5C8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D1732"/>
    <w:multiLevelType w:val="multilevel"/>
    <w:tmpl w:val="00A4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F303458"/>
    <w:multiLevelType w:val="hybridMultilevel"/>
    <w:tmpl w:val="92BE2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4262B"/>
    <w:multiLevelType w:val="hybridMultilevel"/>
    <w:tmpl w:val="6E680ED4"/>
    <w:lvl w:ilvl="0" w:tplc="5734E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35B14F9"/>
    <w:multiLevelType w:val="hybridMultilevel"/>
    <w:tmpl w:val="77CE9228"/>
    <w:lvl w:ilvl="0" w:tplc="A8BCCF4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4C1158"/>
    <w:multiLevelType w:val="hybridMultilevel"/>
    <w:tmpl w:val="FC88A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03F91"/>
    <w:multiLevelType w:val="hybridMultilevel"/>
    <w:tmpl w:val="CAC69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944BF3"/>
    <w:multiLevelType w:val="multilevel"/>
    <w:tmpl w:val="E064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EEF3996"/>
    <w:multiLevelType w:val="hybridMultilevel"/>
    <w:tmpl w:val="F9D4E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03337"/>
    <w:multiLevelType w:val="multilevel"/>
    <w:tmpl w:val="E1EE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5E2113"/>
    <w:multiLevelType w:val="hybridMultilevel"/>
    <w:tmpl w:val="C4FC9248"/>
    <w:lvl w:ilvl="0" w:tplc="12FCAFA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 w15:restartNumberingAfterBreak="0">
    <w:nsid w:val="691D5A1F"/>
    <w:multiLevelType w:val="hybridMultilevel"/>
    <w:tmpl w:val="45E4AA9A"/>
    <w:lvl w:ilvl="0" w:tplc="52F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ABD26F8"/>
    <w:multiLevelType w:val="hybridMultilevel"/>
    <w:tmpl w:val="43C08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B5782"/>
    <w:multiLevelType w:val="hybridMultilevel"/>
    <w:tmpl w:val="CDF271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97B46B7"/>
    <w:multiLevelType w:val="hybridMultilevel"/>
    <w:tmpl w:val="202C8E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24"/>
  </w:num>
  <w:num w:numId="3">
    <w:abstractNumId w:val="28"/>
  </w:num>
  <w:num w:numId="4">
    <w:abstractNumId w:val="3"/>
  </w:num>
  <w:num w:numId="5">
    <w:abstractNumId w:val="21"/>
  </w:num>
  <w:num w:numId="6">
    <w:abstractNumId w:val="10"/>
  </w:num>
  <w:num w:numId="7">
    <w:abstractNumId w:val="30"/>
  </w:num>
  <w:num w:numId="8">
    <w:abstractNumId w:val="26"/>
  </w:num>
  <w:num w:numId="9">
    <w:abstractNumId w:val="36"/>
  </w:num>
  <w:num w:numId="10">
    <w:abstractNumId w:val="35"/>
  </w:num>
  <w:num w:numId="11">
    <w:abstractNumId w:val="9"/>
  </w:num>
  <w:num w:numId="12">
    <w:abstractNumId w:val="2"/>
  </w:num>
  <w:num w:numId="13">
    <w:abstractNumId w:val="29"/>
  </w:num>
  <w:num w:numId="14">
    <w:abstractNumId w:val="33"/>
  </w:num>
  <w:num w:numId="15">
    <w:abstractNumId w:val="27"/>
  </w:num>
  <w:num w:numId="16">
    <w:abstractNumId w:val="8"/>
  </w:num>
  <w:num w:numId="17">
    <w:abstractNumId w:val="23"/>
  </w:num>
  <w:num w:numId="18">
    <w:abstractNumId w:val="34"/>
  </w:num>
  <w:num w:numId="19">
    <w:abstractNumId w:val="16"/>
  </w:num>
  <w:num w:numId="20">
    <w:abstractNumId w:val="11"/>
  </w:num>
  <w:num w:numId="21">
    <w:abstractNumId w:val="12"/>
  </w:num>
  <w:num w:numId="22">
    <w:abstractNumId w:val="0"/>
  </w:num>
  <w:num w:numId="23">
    <w:abstractNumId w:val="5"/>
  </w:num>
  <w:num w:numId="24">
    <w:abstractNumId w:val="41"/>
  </w:num>
  <w:num w:numId="25">
    <w:abstractNumId w:val="6"/>
  </w:num>
  <w:num w:numId="26">
    <w:abstractNumId w:val="18"/>
  </w:num>
  <w:num w:numId="27">
    <w:abstractNumId w:val="39"/>
  </w:num>
  <w:num w:numId="28">
    <w:abstractNumId w:val="32"/>
  </w:num>
  <w:num w:numId="29">
    <w:abstractNumId w:val="1"/>
  </w:num>
  <w:num w:numId="30">
    <w:abstractNumId w:val="25"/>
  </w:num>
  <w:num w:numId="31">
    <w:abstractNumId w:val="31"/>
  </w:num>
  <w:num w:numId="32">
    <w:abstractNumId w:val="7"/>
  </w:num>
  <w:num w:numId="33">
    <w:abstractNumId w:val="22"/>
  </w:num>
  <w:num w:numId="34">
    <w:abstractNumId w:val="4"/>
  </w:num>
  <w:num w:numId="35">
    <w:abstractNumId w:val="40"/>
  </w:num>
  <w:num w:numId="36">
    <w:abstractNumId w:val="42"/>
  </w:num>
  <w:num w:numId="37">
    <w:abstractNumId w:val="17"/>
  </w:num>
  <w:num w:numId="38">
    <w:abstractNumId w:val="20"/>
  </w:num>
  <w:num w:numId="39">
    <w:abstractNumId w:val="43"/>
  </w:num>
  <w:num w:numId="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</w:num>
  <w:num w:numId="47">
    <w:abstractNumId w:val="19"/>
  </w:num>
  <w:num w:numId="48">
    <w:abstractNumId w:val="37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8C8"/>
    <w:rsid w:val="000623F9"/>
    <w:rsid w:val="000D5161"/>
    <w:rsid w:val="0014118F"/>
    <w:rsid w:val="001B0925"/>
    <w:rsid w:val="001D7461"/>
    <w:rsid w:val="002068AA"/>
    <w:rsid w:val="00244A32"/>
    <w:rsid w:val="002A33B2"/>
    <w:rsid w:val="002B13FF"/>
    <w:rsid w:val="002D1801"/>
    <w:rsid w:val="00301F02"/>
    <w:rsid w:val="00304897"/>
    <w:rsid w:val="003226CB"/>
    <w:rsid w:val="003714BF"/>
    <w:rsid w:val="00386D3B"/>
    <w:rsid w:val="003C0520"/>
    <w:rsid w:val="00473BED"/>
    <w:rsid w:val="00477944"/>
    <w:rsid w:val="00481A21"/>
    <w:rsid w:val="004E7F26"/>
    <w:rsid w:val="005248C8"/>
    <w:rsid w:val="00527E01"/>
    <w:rsid w:val="005308BB"/>
    <w:rsid w:val="005B57DC"/>
    <w:rsid w:val="005D3A69"/>
    <w:rsid w:val="006001C5"/>
    <w:rsid w:val="00602A46"/>
    <w:rsid w:val="00612656"/>
    <w:rsid w:val="00615EA5"/>
    <w:rsid w:val="00636799"/>
    <w:rsid w:val="006720A5"/>
    <w:rsid w:val="006723E2"/>
    <w:rsid w:val="00672498"/>
    <w:rsid w:val="006804D9"/>
    <w:rsid w:val="006A5F68"/>
    <w:rsid w:val="006C2390"/>
    <w:rsid w:val="0071456A"/>
    <w:rsid w:val="007648B7"/>
    <w:rsid w:val="00785324"/>
    <w:rsid w:val="007D0486"/>
    <w:rsid w:val="00862635"/>
    <w:rsid w:val="008712E2"/>
    <w:rsid w:val="00873C48"/>
    <w:rsid w:val="00877EA4"/>
    <w:rsid w:val="008A50D2"/>
    <w:rsid w:val="009608ED"/>
    <w:rsid w:val="009A53C6"/>
    <w:rsid w:val="00A13F6F"/>
    <w:rsid w:val="00A306B0"/>
    <w:rsid w:val="00A31EF2"/>
    <w:rsid w:val="00AC7033"/>
    <w:rsid w:val="00AF3340"/>
    <w:rsid w:val="00B8453C"/>
    <w:rsid w:val="00BA767B"/>
    <w:rsid w:val="00BE515A"/>
    <w:rsid w:val="00C23638"/>
    <w:rsid w:val="00C855AB"/>
    <w:rsid w:val="00CF76BF"/>
    <w:rsid w:val="00D13C59"/>
    <w:rsid w:val="00D44A83"/>
    <w:rsid w:val="00D95377"/>
    <w:rsid w:val="00DD0DD6"/>
    <w:rsid w:val="00DD2055"/>
    <w:rsid w:val="00DE0AEF"/>
    <w:rsid w:val="00DE6F10"/>
    <w:rsid w:val="00E523C5"/>
    <w:rsid w:val="00EF4CA8"/>
    <w:rsid w:val="00F14149"/>
    <w:rsid w:val="00F32E20"/>
    <w:rsid w:val="00F56068"/>
    <w:rsid w:val="00F61DFE"/>
    <w:rsid w:val="00FA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6B4B"/>
  <w15:docId w15:val="{ACF9A412-54EB-44AC-BAB9-767CE115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8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basedOn w:val="a"/>
    <w:rsid w:val="005248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2635"/>
    <w:pPr>
      <w:ind w:left="720"/>
      <w:contextualSpacing/>
    </w:pPr>
  </w:style>
  <w:style w:type="table" w:styleId="a4">
    <w:name w:val="Table Grid"/>
    <w:basedOn w:val="a1"/>
    <w:rsid w:val="00862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D746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78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532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8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532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8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5324"/>
    <w:rPr>
      <w:rFonts w:ascii="Tahoma" w:eastAsia="Calibri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AF334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Body Text Indent"/>
    <w:basedOn w:val="a"/>
    <w:link w:val="ae"/>
    <w:rsid w:val="00A306B0"/>
    <w:pPr>
      <w:spacing w:after="0" w:line="240" w:lineRule="auto"/>
      <w:ind w:firstLine="900"/>
      <w:jc w:val="both"/>
    </w:pPr>
    <w:rPr>
      <w:rFonts w:ascii="Times New Roman" w:eastAsia="Times New Roman" w:hAnsi="Times New Roman"/>
      <w:color w:val="000000"/>
      <w:sz w:val="32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306B0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1DE7C65-4FF8-4403-9DA5-604F58DE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14</Pages>
  <Words>3798</Words>
  <Characters>21650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1</cp:lastModifiedBy>
  <cp:revision>21</cp:revision>
  <cp:lastPrinted>2014-12-03T20:09:00Z</cp:lastPrinted>
  <dcterms:created xsi:type="dcterms:W3CDTF">2014-12-02T19:13:00Z</dcterms:created>
  <dcterms:modified xsi:type="dcterms:W3CDTF">2024-10-31T07:20:00Z</dcterms:modified>
</cp:coreProperties>
</file>